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8"/>
      </w:tblGrid>
      <w:tr w14:paraId="2786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8" w:type="dxa"/>
            <w:shd w:val="clear" w:color="auto" w:fill="auto"/>
          </w:tcPr>
          <w:p w14:paraId="73B6B0CA"/>
          <w:p w14:paraId="42A9245A">
            <w:pPr>
              <w:jc w:val="center"/>
              <w:rPr>
                <w:rFonts w:hint="default"/>
                <w:lang w:val="ru-RU"/>
              </w:rPr>
            </w:pPr>
            <w:r>
              <w:drawing>
                <wp:inline distT="0" distB="0" distL="114300" distR="114300">
                  <wp:extent cx="1195070" cy="1195070"/>
                  <wp:effectExtent l="0" t="0" r="8890" b="8890"/>
                  <wp:docPr id="10" name="Изображение 10" descr="КР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КР_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ru-RU"/>
              </w:rPr>
              <w:t xml:space="preserve">    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20240" cy="918845"/>
                  <wp:effectExtent l="0" t="0" r="0" b="10795"/>
                  <wp:docPr id="14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463" t="13080" r="10712" b="17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 xml:space="preserve">   </w:t>
            </w:r>
            <w:r>
              <w:drawing>
                <wp:inline distT="0" distB="0" distL="114300" distR="114300">
                  <wp:extent cx="1146175" cy="1200785"/>
                  <wp:effectExtent l="0" t="0" r="12065" b="3175"/>
                  <wp:docPr id="8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46AFB"/>
          <w:p w14:paraId="6EE91AAA"/>
          <w:p w14:paraId="7FB0D2C8"/>
          <w:p w14:paraId="3D933991"/>
          <w:p w14:paraId="541453B4">
            <w:pPr>
              <w:rPr>
                <w:sz w:val="28"/>
                <w:szCs w:val="28"/>
              </w:rPr>
            </w:pPr>
          </w:p>
          <w:p w14:paraId="5CD10F74">
            <w:pPr>
              <w:jc w:val="center"/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eastAsia="Adobe Fan Heiti Std B"/>
                <w:b/>
                <w:bCs/>
                <w:color w:val="1F497D"/>
                <w:sz w:val="32"/>
                <w:szCs w:val="32"/>
                <w:lang w:val="ru-RU"/>
              </w:rPr>
              <w:t>ПРОЕКТ РЕГИОНАЛЬНОГО ЭКОНОМИЧЕСКОГО РАЗВИТИЯ</w:t>
            </w:r>
            <w:r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  <w:t xml:space="preserve"> </w:t>
            </w:r>
          </w:p>
          <w:p w14:paraId="1BA9FF16">
            <w:pPr>
              <w:jc w:val="center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  <w:t>В ОШСКОЙ ОБЛАСТИ (ПРЭР-1)</w:t>
            </w:r>
          </w:p>
          <w:p w14:paraId="559B82C5">
            <w:pPr>
              <w:jc w:val="center"/>
              <w:rPr>
                <w:b/>
                <w:sz w:val="28"/>
                <w:szCs w:val="28"/>
              </w:rPr>
            </w:pPr>
          </w:p>
          <w:p w14:paraId="7438355C">
            <w:pPr>
              <w:jc w:val="center"/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</w:pPr>
          </w:p>
          <w:p w14:paraId="7E733101">
            <w:pPr>
              <w:jc w:val="center"/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</w:pPr>
            <w:r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  <w:t xml:space="preserve">ПРОГРАММА МАЛЫХ ГРАНТОВ </w:t>
            </w:r>
          </w:p>
          <w:p w14:paraId="60C902A4">
            <w:pPr>
              <w:jc w:val="center"/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</w:pPr>
          </w:p>
          <w:p w14:paraId="21F575B6">
            <w:pPr>
              <w:jc w:val="center"/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</w:pPr>
          </w:p>
          <w:p w14:paraId="2ADC0D0A">
            <w:pPr>
              <w:jc w:val="center"/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</w:pPr>
            <w:r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  <w:t>БИЗНЕС-ПЛАН</w:t>
            </w:r>
          </w:p>
          <w:p w14:paraId="56ECFAA5">
            <w:pPr>
              <w:jc w:val="center"/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</w:pPr>
            <w:r>
              <w:rPr>
                <w:rFonts w:hint="default" w:eastAsia="Adobe Fan Heiti Std B"/>
                <w:b/>
                <w:bCs/>
                <w:color w:val="1F497D"/>
                <w:sz w:val="32"/>
                <w:szCs w:val="32"/>
                <w:lang w:val="ru-RU"/>
              </w:rPr>
              <w:t>(шаблон)</w:t>
            </w:r>
          </w:p>
          <w:p w14:paraId="5C5866C1">
            <w:pPr>
              <w:jc w:val="center"/>
              <w:rPr>
                <w:b/>
              </w:rPr>
            </w:pPr>
          </w:p>
          <w:p w14:paraId="466AD9A6">
            <w:pPr>
              <w:jc w:val="center"/>
              <w:rPr>
                <w:b/>
              </w:rPr>
            </w:pPr>
          </w:p>
          <w:p w14:paraId="0C2C7F7D">
            <w:pPr>
              <w:jc w:val="center"/>
              <w:rPr>
                <w:b/>
              </w:rPr>
            </w:pPr>
          </w:p>
          <w:p w14:paraId="22238B25">
            <w:pPr>
              <w:jc w:val="center"/>
              <w:rPr>
                <w:b/>
              </w:rPr>
            </w:pPr>
          </w:p>
          <w:p w14:paraId="489DCEC7"/>
          <w:p w14:paraId="691274F1"/>
          <w:p w14:paraId="041D3ACA"/>
          <w:p w14:paraId="51782983"/>
          <w:p w14:paraId="09DD6707"/>
          <w:p w14:paraId="0DC62241"/>
          <w:p w14:paraId="051CDFA0"/>
          <w:p w14:paraId="3FBB9F98"/>
          <w:p w14:paraId="19D5EA53"/>
          <w:p w14:paraId="5EF37804"/>
          <w:p w14:paraId="2400B826"/>
          <w:p w14:paraId="17D333ED"/>
          <w:p w14:paraId="204C2472">
            <w:pPr>
              <w:jc w:val="center"/>
            </w:pPr>
          </w:p>
          <w:p w14:paraId="4FE550C0">
            <w:pPr>
              <w:jc w:val="center"/>
            </w:pPr>
          </w:p>
          <w:p w14:paraId="05911BA0">
            <w:pPr>
              <w:jc w:val="center"/>
            </w:pPr>
          </w:p>
          <w:p w14:paraId="1419E309">
            <w:pPr>
              <w:jc w:val="center"/>
            </w:pPr>
          </w:p>
          <w:p w14:paraId="6A39F161"/>
          <w:p w14:paraId="3CD055E1"/>
          <w:p w14:paraId="46CFAA60"/>
          <w:p w14:paraId="6E0A029B"/>
          <w:p w14:paraId="1C3E79BD">
            <w:pPr>
              <w:jc w:val="center"/>
            </w:pPr>
            <w:r>
              <w:rPr>
                <w:b/>
                <w:lang w:val="ru-RU"/>
              </w:rPr>
              <w:t>Кыргызстан</w:t>
            </w:r>
            <w:r>
              <w:rPr>
                <w:rFonts w:hint="default"/>
                <w:b/>
                <w:lang w:val="ru-RU"/>
              </w:rPr>
              <w:t xml:space="preserve"> - </w:t>
            </w: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</w:p>
          <w:p w14:paraId="23D117B0">
            <w:pPr>
              <w:jc w:val="center"/>
            </w:pPr>
          </w:p>
        </w:tc>
      </w:tr>
      <w:tr w14:paraId="1FCE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8" w:type="dxa"/>
          </w:tcPr>
          <w:p w14:paraId="6B3B2AB2">
            <w:pPr>
              <w:pStyle w:val="2"/>
              <w:numPr>
                <w:ilvl w:val="0"/>
                <w:numId w:val="1"/>
              </w:numPr>
              <w:shd w:val="clear" w:color="auto" w:fill="D8D8D8" w:themeFill="background1" w:themeFillShade="D9"/>
              <w:tabs>
                <w:tab w:val="left" w:pos="5730"/>
              </w:tabs>
              <w:ind w:right="-114" w:hanging="1553"/>
              <w:rPr>
                <w:bCs w:val="0"/>
                <w:i/>
                <w:color w:val="000000"/>
              </w:rPr>
            </w:pPr>
            <w:r>
              <w:rPr>
                <w:i/>
                <w:color w:val="000000"/>
              </w:rPr>
              <w:t>КРАТКОЕ РЕЗЮМЕ БИЗНЕС-ПЛАНА</w:t>
            </w:r>
          </w:p>
          <w:p w14:paraId="7F7EFACE">
            <w:pPr>
              <w:pStyle w:val="3"/>
              <w:tabs>
                <w:tab w:val="left" w:pos="5730"/>
              </w:tabs>
            </w:pPr>
            <w:r>
              <w:t>Краткое название бизнес-проекта: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Бизнес-долбоордун кыскача аталышы:</w:t>
            </w:r>
          </w:p>
          <w:p w14:paraId="57E1D889">
            <w:pPr>
              <w:pStyle w:val="3"/>
              <w:tabs>
                <w:tab w:val="left" w:pos="5730"/>
              </w:tabs>
            </w:pPr>
            <w:r>
              <w:rPr>
                <w:b w:val="0"/>
                <w:bCs w:val="0"/>
              </w:rPr>
              <w:t>____________________________________________</w:t>
            </w:r>
          </w:p>
          <w:p w14:paraId="6175702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Наименование села/АА/города/района/области, где будет реализован бизнес-проект:/</w:t>
            </w:r>
            <w:r>
              <w:rPr>
                <w:b/>
                <w:lang w:val="ky-KG"/>
              </w:rPr>
              <w:t xml:space="preserve"> Бизнес-долбоор ишке ашырыла турган айылдын/АА/шаардын/райондун/региондун аталышы:</w:t>
            </w:r>
          </w:p>
          <w:p w14:paraId="0E3CF2F0">
            <w:pPr>
              <w:spacing w:line="276" w:lineRule="auto"/>
              <w:jc w:val="both"/>
              <w:rPr>
                <w:b/>
              </w:rPr>
            </w:pPr>
          </w:p>
          <w:p w14:paraId="297A6758">
            <w:pPr>
              <w:spacing w:line="276" w:lineRule="auto"/>
              <w:jc w:val="both"/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</w:pPr>
            <w:r>
              <w:rPr>
                <w:bCs/>
              </w:rPr>
              <w:t>_____________________________________________________________________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</w:p>
          <w:p w14:paraId="268E2094">
            <w:pPr>
              <w:spacing w:line="276" w:lineRule="auto"/>
              <w:jc w:val="both"/>
              <w:rPr>
                <w:b/>
                <w:lang w:val="ky-KG"/>
              </w:rPr>
            </w:pPr>
          </w:p>
          <w:p w14:paraId="53409B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</w:t>
            </w:r>
          </w:p>
          <w:p w14:paraId="709F6366">
            <w:pPr>
              <w:tabs>
                <w:tab w:val="left" w:pos="5730"/>
              </w:tabs>
            </w:pPr>
            <w:r>
              <w:t>____________________________________________________________________________</w:t>
            </w:r>
          </w:p>
          <w:p w14:paraId="2DB5402F">
            <w:pPr>
              <w:tabs>
                <w:tab w:val="left" w:pos="5730"/>
              </w:tabs>
            </w:pPr>
          </w:p>
          <w:p w14:paraId="3E0A33E6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ФИО Заявителя</w:t>
            </w:r>
            <w:r>
              <w:t>:</w:t>
            </w:r>
            <w:r>
              <w:rPr>
                <w:b/>
                <w:bCs/>
              </w:rPr>
              <w:t xml:space="preserve">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Өтүнмө ээсинин толук аты-жөнү:</w:t>
            </w:r>
          </w:p>
          <w:p w14:paraId="1D6C15EE">
            <w:pPr>
              <w:tabs>
                <w:tab w:val="left" w:pos="5730"/>
              </w:tabs>
            </w:pPr>
            <w:r>
              <w:t xml:space="preserve"> ____________________________________________________________</w:t>
            </w:r>
          </w:p>
          <w:p w14:paraId="5692108B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14:paraId="480BD5DA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Опыт предпринимательской деятельности в сфере планируемого (действующего) бизнеса</w:t>
            </w:r>
            <w:r>
              <w:t xml:space="preserve">: ____лет / </w:t>
            </w:r>
            <w:r>
              <w:rPr>
                <w:b/>
                <w:bCs/>
                <w:lang w:val="ky-KG"/>
              </w:rPr>
              <w:t>Пландуу (учурдагы) бизнес чөйрөсүндөгү ишкердик тажрыйбасы: ____</w:t>
            </w:r>
            <w:r>
              <w:rPr>
                <w:lang w:val="ky-KG"/>
              </w:rPr>
              <w:t>жыл</w:t>
            </w:r>
          </w:p>
          <w:p w14:paraId="3C919078">
            <w:pPr>
              <w:tabs>
                <w:tab w:val="left" w:pos="5730"/>
              </w:tabs>
            </w:pPr>
          </w:p>
          <w:p w14:paraId="7D1055EF">
            <w:pPr>
              <w:tabs>
                <w:tab w:val="left" w:pos="5730"/>
              </w:tabs>
            </w:pPr>
          </w:p>
          <w:p w14:paraId="123B350B">
            <w:pPr>
              <w:tabs>
                <w:tab w:val="left" w:pos="5730"/>
              </w:tabs>
            </w:pPr>
            <w:r>
              <w:rPr>
                <w:b/>
                <w:bCs/>
              </w:rPr>
              <w:t xml:space="preserve">Организационно-правовая форма </w:t>
            </w:r>
            <w:r>
              <w:t xml:space="preserve">(отметьте «галочкой»): / </w:t>
            </w:r>
            <w:r>
              <w:rPr>
                <w:b/>
                <w:bCs/>
                <w:lang w:val="ky-KG"/>
              </w:rPr>
              <w:t>Уюштуруу-укуктук формасы</w:t>
            </w:r>
            <w:r>
              <w:rPr>
                <w:lang w:val="ky-KG"/>
              </w:rPr>
              <w:t xml:space="preserve"> (уячаны белгилеңиз): </w:t>
            </w:r>
          </w:p>
          <w:p w14:paraId="76BDB459">
            <w:pPr>
              <w:tabs>
                <w:tab w:val="left" w:pos="5730"/>
              </w:tabs>
            </w:pP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9"/>
              <w:gridCol w:w="852"/>
            </w:tblGrid>
            <w:tr w14:paraId="128C96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  <w:shd w:val="clear" w:color="auto" w:fill="F1F1F1" w:themeFill="background1" w:themeFillShade="F2"/>
                </w:tcPr>
                <w:p w14:paraId="365FD367">
                  <w:pPr>
                    <w:tabs>
                      <w:tab w:val="left" w:pos="57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Форма предприятия/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bCs/>
                      <w:lang w:val="ky-KG"/>
                    </w:rPr>
                    <w:t>Ишкананын формасы</w:t>
                  </w:r>
                </w:p>
                <w:p w14:paraId="66BCA45B">
                  <w:pPr>
                    <w:tabs>
                      <w:tab w:val="left" w:pos="57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2" w:type="dxa"/>
                  <w:shd w:val="clear" w:color="auto" w:fill="F1F1F1" w:themeFill="background1" w:themeFillShade="F2"/>
                </w:tcPr>
                <w:p w14:paraId="2D8997AD">
                  <w:pPr>
                    <w:tabs>
                      <w:tab w:val="left" w:pos="57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14:paraId="1FFE45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 w14:paraId="366EC245">
                  <w:pPr>
                    <w:tabs>
                      <w:tab w:val="left" w:pos="5730"/>
                    </w:tabs>
                  </w:pPr>
                  <w:r>
                    <w:t>АО/АК</w:t>
                  </w:r>
                </w:p>
              </w:tc>
              <w:tc>
                <w:tcPr>
                  <w:tcW w:w="852" w:type="dxa"/>
                </w:tcPr>
                <w:p w14:paraId="521F90AE">
                  <w:pPr>
                    <w:tabs>
                      <w:tab w:val="left" w:pos="5730"/>
                    </w:tabs>
                  </w:pPr>
                </w:p>
              </w:tc>
            </w:tr>
            <w:tr w14:paraId="6B0BBB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 w14:paraId="4F860D4B">
                  <w:pPr>
                    <w:tabs>
                      <w:tab w:val="left" w:pos="5730"/>
                    </w:tabs>
                  </w:pPr>
                  <w:r>
                    <w:t>ОсОО/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ЖЧК</w:t>
                  </w:r>
                </w:p>
                <w:p w14:paraId="78B23F4B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852" w:type="dxa"/>
                </w:tcPr>
                <w:p w14:paraId="69332B29">
                  <w:pPr>
                    <w:tabs>
                      <w:tab w:val="left" w:pos="5730"/>
                    </w:tabs>
                  </w:pPr>
                </w:p>
              </w:tc>
            </w:tr>
            <w:tr w14:paraId="5F76BF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 w14:paraId="777FE2C8">
                  <w:pPr>
                    <w:tabs>
                      <w:tab w:val="left" w:pos="5730"/>
                    </w:tabs>
                  </w:pPr>
                  <w:r>
                    <w:t>КФХ/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дыйкан чарбасы</w:t>
                  </w:r>
                </w:p>
                <w:p w14:paraId="3C15D446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852" w:type="dxa"/>
                </w:tcPr>
                <w:p w14:paraId="2C7D56C6">
                  <w:pPr>
                    <w:tabs>
                      <w:tab w:val="left" w:pos="5730"/>
                    </w:tabs>
                  </w:pPr>
                </w:p>
              </w:tc>
            </w:tr>
            <w:tr w14:paraId="57D21A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 w14:paraId="699D559C">
                  <w:pPr>
                    <w:tabs>
                      <w:tab w:val="left" w:pos="5730"/>
                    </w:tabs>
                  </w:pPr>
                  <w:r>
                    <w:t>Кооператив/ Кооператив</w:t>
                  </w:r>
                </w:p>
              </w:tc>
              <w:tc>
                <w:tcPr>
                  <w:tcW w:w="852" w:type="dxa"/>
                </w:tcPr>
                <w:p w14:paraId="53EA1FC8">
                  <w:pPr>
                    <w:tabs>
                      <w:tab w:val="left" w:pos="5730"/>
                    </w:tabs>
                  </w:pPr>
                </w:p>
              </w:tc>
            </w:tr>
            <w:tr w14:paraId="47366D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 w14:paraId="241D2D1E">
                  <w:pPr>
                    <w:tabs>
                      <w:tab w:val="left" w:pos="5730"/>
                    </w:tabs>
                  </w:pPr>
                  <w:r>
                    <w:t>ИП/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Жеке ишкердик</w:t>
                  </w:r>
                </w:p>
                <w:p w14:paraId="325E7180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852" w:type="dxa"/>
                </w:tcPr>
                <w:p w14:paraId="6C34F8B7">
                  <w:pPr>
                    <w:tabs>
                      <w:tab w:val="left" w:pos="5730"/>
                    </w:tabs>
                  </w:pPr>
                </w:p>
              </w:tc>
            </w:tr>
            <w:tr w14:paraId="6D9F5C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59" w:type="dxa"/>
                </w:tcPr>
                <w:p w14:paraId="0B2C213F">
                  <w:pPr>
                    <w:tabs>
                      <w:tab w:val="left" w:pos="5730"/>
                    </w:tabs>
                  </w:pPr>
                  <w:r>
                    <w:t>Прочее:/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Башка:</w:t>
                  </w:r>
                </w:p>
                <w:p w14:paraId="0E1A86F4">
                  <w:pPr>
                    <w:tabs>
                      <w:tab w:val="left" w:pos="5730"/>
                    </w:tabs>
                  </w:pPr>
                  <w:r>
                    <w:t>_____________________________</w:t>
                  </w:r>
                </w:p>
              </w:tc>
              <w:tc>
                <w:tcPr>
                  <w:tcW w:w="852" w:type="dxa"/>
                </w:tcPr>
                <w:p w14:paraId="2AB7F0D8">
                  <w:pPr>
                    <w:tabs>
                      <w:tab w:val="left" w:pos="5730"/>
                    </w:tabs>
                  </w:pPr>
                </w:p>
              </w:tc>
            </w:tr>
          </w:tbl>
          <w:p w14:paraId="15B6C44A">
            <w:pPr>
              <w:tabs>
                <w:tab w:val="left" w:pos="5730"/>
              </w:tabs>
              <w:rPr>
                <w:b/>
                <w:bCs/>
              </w:rPr>
            </w:pPr>
          </w:p>
          <w:p w14:paraId="134E83C2">
            <w:pPr>
              <w:tabs>
                <w:tab w:val="left" w:pos="5730"/>
              </w:tabs>
            </w:pPr>
            <w:r>
              <w:rPr>
                <w:b/>
                <w:bCs/>
              </w:rPr>
              <w:t>Юридический адрес</w:t>
            </w:r>
            <w:r>
              <w:t>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Юридикалык дареги:</w:t>
            </w:r>
          </w:p>
          <w:p w14:paraId="1F9512BE">
            <w:pPr>
              <w:tabs>
                <w:tab w:val="left" w:pos="5730"/>
              </w:tabs>
            </w:pPr>
            <w:r>
              <w:t>_______________________________________________________</w:t>
            </w:r>
          </w:p>
          <w:p w14:paraId="0B3FE07A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Фактический адрес проживания</w:t>
            </w:r>
            <w:r>
              <w:t>: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>/</w:t>
            </w:r>
            <w:r>
              <w:rPr>
                <w:b/>
                <w:bCs/>
                <w:lang w:val="ky-KG"/>
              </w:rPr>
              <w:t>Иш жүзүндө жашаган дареги:</w:t>
            </w:r>
          </w:p>
          <w:p w14:paraId="58DF91E4">
            <w:pPr>
              <w:tabs>
                <w:tab w:val="left" w:pos="5730"/>
              </w:tabs>
            </w:pPr>
            <w:r>
              <w:t>___________________________________________________________________________</w:t>
            </w:r>
          </w:p>
          <w:p w14:paraId="46905049">
            <w:pPr>
              <w:tabs>
                <w:tab w:val="left" w:pos="5730"/>
              </w:tabs>
            </w:pPr>
            <w:r>
              <w:rPr>
                <w:b/>
                <w:bCs/>
              </w:rPr>
              <w:t>Контактные телефоны</w:t>
            </w:r>
            <w:r>
              <w:t>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Байланыш телефондору:</w:t>
            </w:r>
          </w:p>
          <w:p w14:paraId="34FCBDEB">
            <w:pPr>
              <w:tabs>
                <w:tab w:val="left" w:pos="5730"/>
              </w:tabs>
            </w:pPr>
            <w:r>
              <w:t>_____________________________________________________</w:t>
            </w:r>
          </w:p>
          <w:p w14:paraId="5608F686">
            <w:pPr>
              <w:pStyle w:val="3"/>
              <w:tabs>
                <w:tab w:val="left" w:pos="5730"/>
              </w:tabs>
            </w:pPr>
            <w:r>
              <w:t>Собственники (владельцы) бизнеса и их доли:/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Ишкананын ээлери (ээлери) жана алардын үлүштөрү:</w:t>
            </w:r>
          </w:p>
          <w:p w14:paraId="5F0EB15E">
            <w:pPr>
              <w:pStyle w:val="3"/>
              <w:tabs>
                <w:tab w:val="left" w:pos="5730"/>
              </w:tabs>
            </w:pPr>
          </w:p>
          <w:tbl>
            <w:tblPr>
              <w:tblStyle w:val="1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59"/>
              <w:gridCol w:w="1703"/>
            </w:tblGrid>
            <w:tr w14:paraId="0BE2C9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  <w:shd w:val="clear" w:color="auto" w:fill="F1F1F1" w:themeFill="background1" w:themeFillShade="F2"/>
                </w:tcPr>
                <w:p w14:paraId="51B74A8C">
                  <w:pPr>
                    <w:pStyle w:val="3"/>
                    <w:tabs>
                      <w:tab w:val="left" w:pos="5730"/>
                    </w:tabs>
                    <w:jc w:val="center"/>
                  </w:pPr>
                  <w:r>
                    <w:t>№</w:t>
                  </w:r>
                </w:p>
              </w:tc>
              <w:tc>
                <w:tcPr>
                  <w:tcW w:w="4359" w:type="dxa"/>
                  <w:shd w:val="clear" w:color="auto" w:fill="F1F1F1" w:themeFill="background1" w:themeFillShade="F2"/>
                </w:tcPr>
                <w:p w14:paraId="26F4589E">
                  <w:pPr>
                    <w:pStyle w:val="3"/>
                    <w:tabs>
                      <w:tab w:val="left" w:pos="5730"/>
                    </w:tabs>
                    <w:jc w:val="center"/>
                  </w:pPr>
                  <w:r>
                    <w:t>ФИО/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Толук аты</w:t>
                  </w:r>
                </w:p>
                <w:p w14:paraId="7FB3D02C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  <w:tc>
                <w:tcPr>
                  <w:tcW w:w="1703" w:type="dxa"/>
                  <w:shd w:val="clear" w:color="auto" w:fill="F1F1F1" w:themeFill="background1" w:themeFillShade="F2"/>
                </w:tcPr>
                <w:p w14:paraId="4E2FC965">
                  <w:pPr>
                    <w:pStyle w:val="3"/>
                    <w:tabs>
                      <w:tab w:val="left" w:pos="5730"/>
                    </w:tabs>
                    <w:jc w:val="center"/>
                  </w:pPr>
                  <w:r>
                    <w:t>Доли, %/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Акциялар, %</w:t>
                  </w:r>
                </w:p>
                <w:p w14:paraId="304616BB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</w:tr>
            <w:tr w14:paraId="3CA132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</w:tcPr>
                <w:p w14:paraId="1654E9C8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  <w:tc>
                <w:tcPr>
                  <w:tcW w:w="4359" w:type="dxa"/>
                </w:tcPr>
                <w:p w14:paraId="52995913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  <w:tc>
                <w:tcPr>
                  <w:tcW w:w="1703" w:type="dxa"/>
                </w:tcPr>
                <w:p w14:paraId="5FFB0950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</w:tr>
            <w:tr w14:paraId="03F924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</w:tcPr>
                <w:p w14:paraId="0F2D96C3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  <w:tc>
                <w:tcPr>
                  <w:tcW w:w="4359" w:type="dxa"/>
                </w:tcPr>
                <w:p w14:paraId="62FD6691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  <w:tc>
                <w:tcPr>
                  <w:tcW w:w="1703" w:type="dxa"/>
                </w:tcPr>
                <w:p w14:paraId="2E54BD91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</w:tr>
            <w:tr w14:paraId="7AFBB2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68" w:type="dxa"/>
                </w:tcPr>
                <w:p w14:paraId="080AED0C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  <w:tc>
                <w:tcPr>
                  <w:tcW w:w="4359" w:type="dxa"/>
                </w:tcPr>
                <w:p w14:paraId="2634A161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  <w:tc>
                <w:tcPr>
                  <w:tcW w:w="1703" w:type="dxa"/>
                </w:tcPr>
                <w:p w14:paraId="4C1FCCAC">
                  <w:pPr>
                    <w:pStyle w:val="3"/>
                    <w:tabs>
                      <w:tab w:val="left" w:pos="5730"/>
                    </w:tabs>
                    <w:jc w:val="center"/>
                  </w:pPr>
                </w:p>
              </w:tc>
            </w:tr>
          </w:tbl>
          <w:p w14:paraId="24F91EE6"/>
          <w:p w14:paraId="77B5EDCF">
            <w:pPr>
              <w:pStyle w:val="3"/>
              <w:tabs>
                <w:tab w:val="left" w:pos="5730"/>
              </w:tabs>
              <w:jc w:val="both"/>
            </w:pPr>
            <w:r>
              <w:t xml:space="preserve">Краткое описание планируемого (основного) товара/услуги </w:t>
            </w:r>
            <w:r>
              <w:rPr>
                <w:b w:val="0"/>
                <w:bCs w:val="0"/>
              </w:rPr>
              <w:t>(пожалуйста, подробно опишите свой товар/услугу, указав, например, вид, форма, размеры, упаковка, количество производимой продукции):/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 xml:space="preserve">Пландаштырылган (негизги) продуктунун/кызматтын кыскача сүрөттөлүшү </w:t>
            </w:r>
            <w:r>
              <w:rPr>
                <w:b w:val="0"/>
                <w:bCs w:val="0"/>
                <w:lang w:val="ky-KG"/>
              </w:rPr>
              <w:t>(мисалы, түрүн, формасын, өлчөмүн, таңгагын, өндүрүлгөн продукциянын санын көрсөтүү менен деталдуу түрдө сиздин товарыңызды/кызматыңызды сүрөттөп бериңиз):</w:t>
            </w:r>
          </w:p>
          <w:p w14:paraId="042317A1">
            <w:pPr>
              <w:pStyle w:val="3"/>
              <w:tabs>
                <w:tab w:val="left" w:pos="5730"/>
              </w:tabs>
              <w:jc w:val="both"/>
            </w:pPr>
            <w:r>
              <w:rPr>
                <w:b w:val="0"/>
                <w:bCs w:val="0"/>
              </w:rPr>
              <w:t>________________________________________________________________________________________________________________________________________________________</w:t>
            </w:r>
          </w:p>
          <w:p w14:paraId="3E1C3A89">
            <w:pPr>
              <w:tabs>
                <w:tab w:val="left" w:pos="5730"/>
              </w:tabs>
            </w:pPr>
            <w:r>
              <w:t>________________________________________________________________________</w:t>
            </w:r>
          </w:p>
          <w:p w14:paraId="7EDA26F4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Планируемая выручка в 1-ый год (сом):/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1-жылы пландалган киреше (сом):</w:t>
            </w:r>
          </w:p>
          <w:p w14:paraId="5BFE6299">
            <w:r>
              <w:rPr>
                <w:b/>
                <w:bCs/>
              </w:rPr>
              <w:t xml:space="preserve">                                 _______________</w:t>
            </w:r>
            <w:r>
              <w:t>сом</w:t>
            </w:r>
          </w:p>
          <w:p w14:paraId="70EB992D"/>
          <w:p w14:paraId="19603F9F">
            <w:pPr>
              <w:pStyle w:val="3"/>
              <w:tabs>
                <w:tab w:val="left" w:pos="5730"/>
              </w:tabs>
            </w:pPr>
            <w:r>
              <w:t xml:space="preserve">Планируемый стартовый капитал:                                          </w:t>
            </w:r>
          </w:p>
          <w:p w14:paraId="1C757C5F">
            <w:pPr>
              <w:spacing w:line="168" w:lineRule="auto"/>
            </w:pPr>
            <w:r>
              <w:t>(стоимость оборудования, помещения, и 3-месячный запас       ----------------  сом</w:t>
            </w:r>
          </w:p>
          <w:p w14:paraId="4EED4CCD">
            <w:pPr>
              <w:spacing w:line="168" w:lineRule="auto"/>
              <w:rPr>
                <w:lang w:val="ky-KG"/>
              </w:rPr>
            </w:pPr>
            <w:r>
              <w:t>сырья и труда)/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Пландык баштапкы капитал:</w:t>
            </w:r>
            <w:r>
              <w:rPr>
                <w:lang w:val="ky-KG"/>
              </w:rPr>
              <w:t xml:space="preserve"> ______________</w:t>
            </w:r>
          </w:p>
          <w:p w14:paraId="00A841CC">
            <w:pPr>
              <w:spacing w:line="168" w:lineRule="auto"/>
              <w:rPr>
                <w:lang w:val="ky-KG"/>
              </w:rPr>
            </w:pPr>
            <w:r>
              <w:rPr>
                <w:lang w:val="ky-KG"/>
              </w:rPr>
              <w:t xml:space="preserve">(жабдуулардын, жайлардын жана 3 айлык камсыздоонун баасы </w:t>
            </w:r>
          </w:p>
          <w:p w14:paraId="51F0E31C">
            <w:pPr>
              <w:spacing w:line="168" w:lineRule="auto"/>
            </w:pPr>
            <w:r>
              <w:rPr>
                <w:lang w:val="ky-KG"/>
              </w:rPr>
              <w:t>чийки зат жана эмгек)                                                                     _----------------  сом</w:t>
            </w:r>
          </w:p>
          <w:p w14:paraId="62311889">
            <w:pPr>
              <w:spacing w:line="168" w:lineRule="auto"/>
            </w:pPr>
          </w:p>
          <w:p w14:paraId="6E4EB5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Из них грант ПМГ:/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Алардын ичинен ЧГП гранты:</w:t>
            </w:r>
          </w:p>
          <w:p w14:paraId="10871950">
            <w:r>
              <w:rPr>
                <w:b/>
                <w:bCs/>
              </w:rPr>
              <w:t xml:space="preserve">                                                          _</w:t>
            </w:r>
            <w:r>
              <w:t xml:space="preserve">______________ сом                  </w:t>
            </w:r>
          </w:p>
          <w:p w14:paraId="29E2C7DD">
            <w:r>
              <w:t xml:space="preserve">                                                                                                           _______________%</w:t>
            </w:r>
          </w:p>
          <w:p w14:paraId="5E3725F6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Планируемое количество работников:/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Кызматкерлердин пландуу саны:</w:t>
            </w:r>
          </w:p>
          <w:p w14:paraId="7C1A2CCB">
            <w:pPr>
              <w:tabs>
                <w:tab w:val="left" w:pos="5730"/>
              </w:tabs>
            </w:pPr>
            <w:r>
              <w:rPr>
                <w:b/>
                <w:bCs/>
              </w:rPr>
              <w:t xml:space="preserve">    </w:t>
            </w:r>
            <w:r>
              <w:t xml:space="preserve">                                 ______________чел./адам</w:t>
            </w:r>
          </w:p>
          <w:p w14:paraId="74B0E59F">
            <w:r>
              <w:t xml:space="preserve">                                                       </w:t>
            </w:r>
          </w:p>
          <w:p w14:paraId="0AB79FDC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Планируемое количество женщин-работниц:/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Аялдардын пландаштырылган саны:</w:t>
            </w:r>
          </w:p>
          <w:p w14:paraId="00EA9D96">
            <w:pPr>
              <w:tabs>
                <w:tab w:val="left" w:pos="5730"/>
              </w:tabs>
            </w:pPr>
            <w:r>
              <w:rPr>
                <w:b/>
                <w:bCs/>
              </w:rPr>
              <w:t xml:space="preserve">                         </w:t>
            </w:r>
            <w:r>
              <w:t>______________ чел./адам</w:t>
            </w:r>
          </w:p>
          <w:p w14:paraId="43AC2ECD">
            <w:pPr>
              <w:tabs>
                <w:tab w:val="left" w:pos="5730"/>
              </w:tabs>
            </w:pPr>
            <w:r>
              <w:t xml:space="preserve">                                                                                                          ______________%</w:t>
            </w:r>
          </w:p>
          <w:p w14:paraId="3F8C47DD">
            <w:pPr>
              <w:tabs>
                <w:tab w:val="left" w:pos="5730"/>
              </w:tabs>
            </w:pPr>
          </w:p>
          <w:p w14:paraId="136EFEDC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Планируемое количество молодых работников (до 28 лет)</w:t>
            </w:r>
            <w:r>
              <w:t>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Жаш жумушчулардын пландуу саны (28 жашка чейин):</w:t>
            </w:r>
          </w:p>
          <w:p w14:paraId="03ADC2FA">
            <w:pPr>
              <w:tabs>
                <w:tab w:val="left" w:pos="5730"/>
              </w:tabs>
            </w:pPr>
            <w:r>
              <w:t>______________чел./адам</w:t>
            </w:r>
          </w:p>
          <w:p w14:paraId="5AA48D37">
            <w:pPr>
              <w:tabs>
                <w:tab w:val="left" w:pos="5730"/>
              </w:tabs>
            </w:pPr>
            <w:r>
              <w:t xml:space="preserve">                                                                                                           ______________%</w:t>
            </w:r>
          </w:p>
          <w:p w14:paraId="75CA6AD1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</w:rPr>
              <w:t>Планируемое количество</w:t>
            </w:r>
            <w:r>
              <w:t xml:space="preserve"> </w:t>
            </w:r>
            <w:r>
              <w:rPr>
                <w:b/>
                <w:bCs/>
              </w:rPr>
              <w:t xml:space="preserve">работников, относящихся к </w:t>
            </w:r>
          </w:p>
          <w:p w14:paraId="70EC9620">
            <w:pPr>
              <w:tabs>
                <w:tab w:val="left" w:pos="5730"/>
              </w:tabs>
              <w:rPr>
                <w:b/>
                <w:bCs/>
                <w:lang w:val="ky-KG"/>
              </w:rPr>
            </w:pPr>
            <w:r>
              <w:rPr>
                <w:b/>
                <w:bCs/>
              </w:rPr>
              <w:t>бедным группам населения (предоставляющим социальный паспорт)</w:t>
            </w:r>
            <w:r>
              <w:t>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 xml:space="preserve">байланыштуу кызматкерлердин пландаштырылган саны </w:t>
            </w:r>
          </w:p>
          <w:p w14:paraId="3F483A9E">
            <w:pPr>
              <w:tabs>
                <w:tab w:val="left" w:pos="5730"/>
              </w:tabs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калктын жакыр топтору (социалдык паспорт менен камсыз кылуу):</w:t>
            </w:r>
          </w:p>
          <w:p w14:paraId="7170CD15">
            <w:pPr>
              <w:tabs>
                <w:tab w:val="left" w:pos="5730"/>
              </w:tabs>
            </w:pPr>
            <w:r>
              <w:t xml:space="preserve">                                                     ______________ чел./адам</w:t>
            </w:r>
          </w:p>
          <w:p w14:paraId="0F7893E5">
            <w:pPr>
              <w:tabs>
                <w:tab w:val="left" w:pos="5730"/>
              </w:tabs>
            </w:pPr>
            <w:r>
              <w:t xml:space="preserve">                                                                                                            _____________%</w:t>
            </w:r>
          </w:p>
        </w:tc>
      </w:tr>
    </w:tbl>
    <w:p w14:paraId="4E91FEF2">
      <w:pPr>
        <w:pStyle w:val="18"/>
        <w:ind w:right="-114" w:hanging="1695"/>
        <w:jc w:val="center"/>
        <w:rPr>
          <w:b/>
          <w:i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4E15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shd w:val="clear" w:color="auto" w:fill="FFFFFF" w:themeFill="background1"/>
          </w:tcPr>
          <w:p w14:paraId="3F32C39F">
            <w:pPr>
              <w:pStyle w:val="18"/>
              <w:shd w:val="clear" w:color="auto" w:fill="D8D8D8" w:themeFill="background1" w:themeFillShade="D9"/>
              <w:ind w:right="-114" w:hanging="16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br w:type="page"/>
            </w:r>
            <w:r>
              <w:rPr>
                <w:b/>
                <w:i/>
              </w:rPr>
              <w:t>МАРКЕТИНГ/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i/>
                <w:lang w:val="ky-KG"/>
              </w:rPr>
              <w:t>МАРКЕТИНГ</w:t>
            </w:r>
          </w:p>
          <w:p w14:paraId="51EE6A0C">
            <w:pPr>
              <w:pStyle w:val="18"/>
              <w:shd w:val="clear" w:color="auto" w:fill="D8D8D8" w:themeFill="background1" w:themeFillShade="D9"/>
              <w:ind w:right="-114" w:hanging="1695"/>
              <w:jc w:val="center"/>
              <w:rPr>
                <w:b/>
                <w:i/>
              </w:rPr>
            </w:pPr>
          </w:p>
          <w:p w14:paraId="426729EC">
            <w:pPr>
              <w:pStyle w:val="18"/>
              <w:rPr>
                <w:b/>
                <w:u w:val="single"/>
              </w:rPr>
            </w:pPr>
          </w:p>
          <w:p w14:paraId="07AF5FAA">
            <w:pPr>
              <w:pStyle w:val="18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ОБЩИЙ АНАЛИЗ РЫНКА/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u w:val="single"/>
                <w:lang w:val="ky-KG"/>
              </w:rPr>
              <w:t>1. РЫНОК ЖАЛПЫ ТАЛДАУ</w:t>
            </w:r>
          </w:p>
          <w:p w14:paraId="0AC01B3A">
            <w:pPr>
              <w:pStyle w:val="18"/>
              <w:rPr>
                <w:b/>
                <w:u w:val="single"/>
              </w:rPr>
            </w:pPr>
          </w:p>
          <w:p w14:paraId="06E14768">
            <w:pPr>
              <w:rPr>
                <w:b/>
              </w:rPr>
            </w:pPr>
          </w:p>
          <w:p w14:paraId="04AD821E">
            <w:pPr>
              <w:pStyle w:val="18"/>
              <w:numPr>
                <w:ilvl w:val="1"/>
                <w:numId w:val="2"/>
              </w:numPr>
              <w:spacing w:line="192" w:lineRule="auto"/>
              <w:rPr>
                <w:b/>
                <w:lang w:val="ky-KG"/>
              </w:rPr>
            </w:pPr>
            <w:r>
              <w:rPr>
                <w:b/>
              </w:rPr>
              <w:t>Увеличился или уменьшился спрос на данный товар/услугу в течение последних 3 лет на местном рынке?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1.1.</w:t>
            </w:r>
            <w:r>
              <w:rPr>
                <w:b/>
                <w:lang w:val="ky-KG"/>
              </w:rPr>
              <w:tab/>
            </w:r>
            <w:r>
              <w:rPr>
                <w:b/>
                <w:lang w:val="ky-KG"/>
              </w:rPr>
              <w:t>Акыркы 3 жылда жергиликтүү рынокто бул товарга/кызматка суроо-талап көбөйдүбү же азайдыбы?</w:t>
            </w:r>
          </w:p>
          <w:p w14:paraId="0B7D1143">
            <w:pPr>
              <w:pStyle w:val="18"/>
              <w:spacing w:line="192" w:lineRule="auto"/>
              <w:ind w:left="1440"/>
              <w:rPr>
                <w:b/>
                <w:lang w:val="ky-KG"/>
              </w:rPr>
            </w:pPr>
          </w:p>
          <w:p w14:paraId="580BFED2">
            <w:pPr>
              <w:pStyle w:val="18"/>
              <w:rPr>
                <w:b/>
                <w:lang w:val="ky-KG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122555</wp:posOffset>
                      </wp:positionV>
                      <wp:extent cx="151130" cy="151130"/>
                      <wp:effectExtent l="0" t="0" r="20955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E99A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3pt;margin-top:9.65pt;height:11.9pt;width:11.9pt;z-index:251689984;v-text-anchor:middle;mso-width-relative:page;mso-height-relative:page;" filled="f" stroked="t" coordsize="21600,21600" o:gfxdata="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RI&#10;ReLYAAAACAEAAA8AAAAAAAAAAQAgAAAAIgAAAGRycy9kb3ducmV2LnhtbFBLAQIUABQAAAAIAIdO&#10;4kCOhQh9lQIAAAoFAAAOAAAAAAAAAAEAIAAAACcBAABkcnMvZTJvRG9jLnhtbFBLBQYAAAAABgAG&#10;AFkBAAAu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1FE99A0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E1B53F"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155575</wp:posOffset>
                      </wp:positionV>
                      <wp:extent cx="151130" cy="151130"/>
                      <wp:effectExtent l="0" t="0" r="20955" b="2095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675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2pt;margin-top:12.25pt;height:11.9pt;width:11.9pt;z-index:251659264;v-text-anchor:middle;mso-width-relative:page;mso-height-relative:page;" filled="f" stroked="t" coordsize="21600,21600" o:gfxdata="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+On+tkAAAAIAQAADwAAAAAAAAABACAAAAAiAAAAZHJzL2Rvd25yZXYueG1sUEsBAhQAFAAAAAgA&#10;h07iQCexAbOWAgAACgUAAA4AAAAAAAAAAQAgAAAAKAEAAGRycy9lMm9Eb2MueG1sUEsFBgAAAAAG&#10;AAYAWQEAAD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363675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ky-KG"/>
              </w:rPr>
              <w:t xml:space="preserve">                    </w:t>
            </w:r>
            <w:r>
              <w:t>Увеличился/</w:t>
            </w:r>
            <w:r>
              <w:rPr>
                <w:lang w:val="ky-KG"/>
              </w:rPr>
              <w:t>көбөйдү</w:t>
            </w:r>
          </w:p>
          <w:p w14:paraId="6043E431">
            <w:r>
              <w:t xml:space="preserve">                    Уменьшился/</w:t>
            </w:r>
            <w:r>
              <w:rPr>
                <w:lang w:val="ky-KG"/>
              </w:rPr>
              <w:t>азайган</w:t>
            </w:r>
          </w:p>
          <w:p w14:paraId="6AC84CCF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36830</wp:posOffset>
                      </wp:positionV>
                      <wp:extent cx="151130" cy="151130"/>
                      <wp:effectExtent l="0" t="0" r="20955" b="2095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E9B9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4pt;margin-top:2.9pt;height:11.9pt;width:11.9pt;z-index:251660288;v-text-anchor:middle;mso-width-relative:page;mso-height-relative:page;" filled="f" stroked="t" coordsize="21600,21600" o:gfxdata="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dF&#10;hfvXAAAABwEAAA8AAAAAAAAAAQAgAAAAIgAAAGRycy9kb3ducmV2LnhtbFBLAQIUABQAAAAIAIdO&#10;4kDp1YRTlgIAAAoFAAAOAAAAAAAAAAEAIAAAACYBAABkcnMvZTJvRG9jLnhtbFBLBQYAAAAABgAG&#10;AFkBAAAu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11E9B9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Не изменился/</w:t>
            </w:r>
            <w:r>
              <w:rPr>
                <w:lang w:val="ky-KG"/>
              </w:rPr>
              <w:t>өзгөрүлгөн жок</w:t>
            </w:r>
          </w:p>
          <w:p w14:paraId="4E8B9C83">
            <w:r>
              <w:t xml:space="preserve">                   </w:t>
            </w:r>
          </w:p>
          <w:p w14:paraId="0B4E3E5A">
            <w:pPr>
              <w:pStyle w:val="18"/>
              <w:rPr>
                <w:b/>
              </w:rPr>
            </w:pPr>
          </w:p>
          <w:p w14:paraId="4EC9D7F4">
            <w:r>
              <w:rPr>
                <w:b/>
                <w:bCs/>
              </w:rPr>
              <w:t>Поясните чуть более подробно, пожалуйста (приведите примеры в цифрах, покажите объем продаж (аргументируйте в цифрах, налоги, страховые взносы)</w:t>
            </w:r>
            <w:r>
              <w:t xml:space="preserve"> 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Кененирээк түшүндүрүп бериңизчи (мисалдарды сандар менен бериңиз, сатуу көлөмүн көрсөтүңүз (сандар менен түшүндүрүңүз, салыктар, камсыздандыруу төлөмдөрү):</w:t>
            </w:r>
          </w:p>
          <w:p w14:paraId="53BABF76">
            <w:r>
              <w:t xml:space="preserve"> __________________________________________</w:t>
            </w:r>
          </w:p>
          <w:p w14:paraId="3E4FF79F">
            <w:r>
              <w:t>__________________________________________________________________________________</w:t>
            </w:r>
          </w:p>
          <w:p w14:paraId="1CDB5BDE">
            <w:r>
              <w:t>__________________________________________________________________________________</w:t>
            </w:r>
          </w:p>
          <w:p w14:paraId="2660039B"/>
          <w:p w14:paraId="4B6944D4">
            <w:pPr>
              <w:pStyle w:val="18"/>
              <w:numPr>
                <w:ilvl w:val="1"/>
                <w:numId w:val="2"/>
              </w:numPr>
              <w:spacing w:line="192" w:lineRule="auto"/>
              <w:rPr>
                <w:b/>
                <w:lang w:val="ky-KG"/>
              </w:rPr>
            </w:pPr>
            <w:r>
              <w:rPr>
                <w:b/>
              </w:rPr>
              <w:t>Увеличилась или уменьшилась среднерыночная (розничная) цена на данный товар/услугу в течение последних 3 лет на местном рынке?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Акыркы 3 жылдын ичинде жергиликтүү рынокто бул товардын/кызматтын орточо рыноктук (чекене) баасы жогоруладыбы же төмөндөдүбү?</w:t>
            </w:r>
          </w:p>
          <w:p w14:paraId="4C770E60">
            <w:pPr>
              <w:pStyle w:val="18"/>
              <w:spacing w:line="192" w:lineRule="auto"/>
              <w:ind w:left="1440"/>
              <w:rPr>
                <w:b/>
                <w:lang w:val="ky-KG"/>
              </w:rPr>
            </w:pPr>
          </w:p>
          <w:p w14:paraId="5FFBA5B2">
            <w:pPr>
              <w:rPr>
                <w:b/>
                <w:lang w:val="ky-KG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138430</wp:posOffset>
                      </wp:positionV>
                      <wp:extent cx="151130" cy="151130"/>
                      <wp:effectExtent l="0" t="0" r="20955" b="2095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606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.8pt;margin-top:10.9pt;height:11.9pt;width:11.9pt;z-index:251688960;v-text-anchor:middle;mso-width-relative:page;mso-height-relative:page;" filled="f" stroked="t" coordsize="21600,21600" o:gfxdata="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dKD4zdkAAAAHAQAADwAAAAAAAAABACAAAAAiAAAAZHJzL2Rvd25yZXYueG1sUEsBAhQAFAAAAAgA&#10;h07iQDQa/0mWAgAACgUAAA4AAAAAAAAAAQAgAAAAKAEAAGRycy9lMm9Eb2MueG1sUEsFBgAAAAAG&#10;AAYAWQEAAD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388606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9665E7">
            <w:r>
              <w:rPr>
                <w:lang w:val="ky-KG"/>
              </w:rPr>
              <w:t xml:space="preserve">                    </w:t>
            </w:r>
            <w:r>
              <w:t>увеличилась/</w:t>
            </w:r>
            <w:r>
              <w:rPr>
                <w:lang w:val="ky-KG"/>
              </w:rPr>
              <w:t>көбөйдү</w:t>
            </w:r>
            <w:r>
              <w:t xml:space="preserve">                                        </w:t>
            </w:r>
          </w:p>
          <w:p w14:paraId="08A235F4">
            <w:pPr>
              <w:spacing w:line="192" w:lineRule="auto"/>
              <w:jc w:val="both"/>
              <w:rPr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5715</wp:posOffset>
                      </wp:positionV>
                      <wp:extent cx="151130" cy="151130"/>
                      <wp:effectExtent l="0" t="0" r="20955" b="2095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22E3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05pt;margin-top:0.45pt;height:11.9pt;width:11.9pt;z-index:251691008;v-text-anchor:middle;mso-width-relative:page;mso-height-relative:page;" filled="f" stroked="t" coordsize="21600,21600" o:gfxdata="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G&#10;hdEa1wAAAAUBAAAPAAAAAAAAAAEAIAAAACIAAABkcnMvZG93bnJldi54bWxQSwECFAAUAAAACACH&#10;TuJAU0pzZ5cCAAAKBQAADgAAAAAAAAABACAAAAAm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0A22E3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</w:rPr>
              <w:t xml:space="preserve">                    уменьшился/</w:t>
            </w:r>
            <w:r>
              <w:rPr>
                <w:lang w:val="ky-KG"/>
              </w:rPr>
              <w:t xml:space="preserve"> азайган</w:t>
            </w:r>
          </w:p>
          <w:p w14:paraId="6D1A9C91">
            <w: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59055</wp:posOffset>
                      </wp:positionV>
                      <wp:extent cx="151130" cy="151130"/>
                      <wp:effectExtent l="0" t="0" r="20955" b="2095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5C3F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35pt;margin-top:4.65pt;height:11.9pt;width:11.9pt;z-index:251692032;v-text-anchor:middle;mso-width-relative:page;mso-height-relative:page;" filled="f" stroked="t" coordsize="21600,21600" o:gfxdata="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s&#10;DV6i2AAAAAYBAAAPAAAAAAAAAAEAIAAAACIAAABkcnMvZG93bnJldi54bWxQSwECFAAUAAAACACH&#10;TuJA+n56qZYCAAAKBQAADgAAAAAAAAABACAAAAAn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295C3F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Не изменился/</w:t>
            </w:r>
            <w:r>
              <w:rPr>
                <w:lang w:val="ky-KG"/>
              </w:rPr>
              <w:t>өзгөрүлгөн жок</w:t>
            </w:r>
          </w:p>
          <w:p w14:paraId="51FC8B56"/>
          <w:p w14:paraId="2B343934"/>
          <w:p w14:paraId="66DCC737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</w:rPr>
              <w:t xml:space="preserve">Поясните чуть более подробно, пожалуйста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(приведите примеры в цифрах, покажите объем продаж, сравните с предыдущим годом)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color w:val="000000" w:themeColor="text1"/>
                <w:lang w:val="ky-KG"/>
                <w14:textFill>
                  <w14:solidFill>
                    <w14:schemeClr w14:val="tx1"/>
                  </w14:solidFill>
                </w14:textFill>
              </w:rPr>
              <w:t>Сураныч, бир аз кененирээк түшүндүрүп бериңиз (мисалдарды сандар менен бериңиз, сатуу көлөмүн көрсөтүңүз, өткөн жылга салыштырыңыз):</w:t>
            </w:r>
          </w:p>
          <w:p w14:paraId="607A36D6">
            <w:r>
              <w:t>__________________________________________: __________________________________________</w:t>
            </w:r>
          </w:p>
          <w:p w14:paraId="4B968C5A">
            <w:r>
              <w:t>__________________________________________________________________________________</w:t>
            </w:r>
          </w:p>
          <w:p w14:paraId="69934603">
            <w:pPr>
              <w:pStyle w:val="18"/>
              <w:ind w:hanging="720"/>
              <w:rPr>
                <w:b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14:paraId="51F1E1D1">
            <w:pPr>
              <w:pStyle w:val="18"/>
              <w:rPr>
                <w:b/>
              </w:rPr>
            </w:pPr>
          </w:p>
          <w:p w14:paraId="3040AA31">
            <w:pPr>
              <w:pStyle w:val="18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Доступны ли сырье и оборудование на местном рынке?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Жергиликтүү рынокто чийки зат жана жабдуулар барбы?</w:t>
            </w:r>
          </w:p>
          <w:p w14:paraId="4770EB03">
            <w:pPr>
              <w:pStyle w:val="18"/>
              <w:ind w:left="1440"/>
              <w:rPr>
                <w:b/>
              </w:rPr>
            </w:pPr>
          </w:p>
          <w:p w14:paraId="51F4B4FF">
            <w:pPr>
              <w:ind w:left="720"/>
              <w:rPr>
                <w:bCs/>
              </w:rPr>
            </w:pPr>
          </w:p>
          <w:p w14:paraId="1CBBBCA4">
            <w:pPr>
              <w:tabs>
                <w:tab w:val="left" w:pos="4128"/>
                <w:tab w:val="left" w:pos="5376"/>
              </w:tabs>
              <w:ind w:left="720"/>
              <w:rPr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6985</wp:posOffset>
                      </wp:positionV>
                      <wp:extent cx="144780" cy="151130"/>
                      <wp:effectExtent l="0" t="0" r="26670" b="2032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478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EBE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318.5pt;margin-top:0.55pt;height:11.9pt;width:11.4pt;z-index:251682816;v-text-anchor:middle;mso-width-relative:page;mso-height-relative:page;" filled="f" stroked="t" coordsize="21600,21600" o:gfxdata="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nGEHfZAAAACAEAAA8AAAAAAAAAAQAgAAAAIgAAAGRycy9kb3ducmV2Lnht&#10;bFBLAQIUABQAAAAIAIdO4kCnyuLwowIAABYFAAAOAAAAAAAAAAEAIAAAACgBAABkcnMvZTJvRG9j&#10;LnhtbFBLBQYAAAAABgAGAFkBAAA9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26EBEE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6985</wp:posOffset>
                      </wp:positionV>
                      <wp:extent cx="151130" cy="151130"/>
                      <wp:effectExtent l="0" t="0" r="20955" b="2095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0739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4.45pt;margin-top:0.55pt;height:11.9pt;width:11.9pt;z-index:251681792;v-text-anchor:middle;mso-width-relative:page;mso-height-relative:page;" filled="f" stroked="t" coordsize="21600,21600" o:gfxdata="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LDZxwNkAAAAIAQAADwAAAAAAAAABACAAAAAiAAAAZHJzL2Rvd25yZXYueG1sUEsBAhQAFAAAAAgA&#10;h07iQATf18yWAgAADAUAAA4AAAAAAAAAAQAgAAAAKAEAAGRycy9lMm9Eb2MueG1sUEsFBgAAAAAG&#10;AAYAWQEAAD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610739A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37465</wp:posOffset>
                      </wp:positionV>
                      <wp:extent cx="153670" cy="135890"/>
                      <wp:effectExtent l="0" t="0" r="17780" b="1651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3670" cy="135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461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85.9pt;margin-top:2.95pt;height:10.7pt;width:12.1pt;z-index:251680768;v-text-anchor:middle;mso-width-relative:page;mso-height-relative:page;" filled="f" stroked="t" coordsize="21600,21600" o:gfxdata="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WBoNV2gAAAAgBAAAPAAAAAAAAAAEAIAAAACIAAABkcnMvZG93bnJldi54&#10;bWxQSwECFAAUAAAACACHTuJAqI10h6MCAAAWBQAADgAAAAAAAAABACAAAAApAQAAZHJzL2Uyb0Rv&#10;Yy54bWxQSwUGAAAAAAYABgBZAQAAP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6DF461A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</w:rPr>
              <w:t xml:space="preserve">Сырье/ </w:t>
            </w:r>
            <w:r>
              <w:rPr>
                <w:bCs/>
                <w:lang w:val="ky-KG"/>
              </w:rPr>
              <w:t>чийки зат</w:t>
            </w:r>
            <w:r>
              <w:rPr>
                <w:bCs/>
                <w:lang w:val="ky-KG"/>
              </w:rPr>
              <w:tab/>
            </w:r>
            <w:r>
              <w:rPr>
                <w:bCs/>
              </w:rPr>
              <w:t xml:space="preserve">Да/ооба        Нет/жок        Не знаю/билбейм знаю.                                                                                                                   </w:t>
            </w:r>
          </w:p>
          <w:p w14:paraId="33D06B7C">
            <w:pPr>
              <w:ind w:left="72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</w:t>
            </w:r>
          </w:p>
          <w:p w14:paraId="535439C9">
            <w:pPr>
              <w:ind w:left="720"/>
              <w:rPr>
                <w:bCs/>
              </w:rPr>
            </w:pPr>
          </w:p>
          <w:p w14:paraId="6139AB4F">
            <w:pPr>
              <w:ind w:left="720"/>
              <w:rPr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28575</wp:posOffset>
                      </wp:positionV>
                      <wp:extent cx="151130" cy="151130"/>
                      <wp:effectExtent l="0" t="0" r="20955" b="2095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944D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6.75pt;margin-top:2.25pt;height:11.9pt;width:11.9pt;z-index:251685888;v-text-anchor:middle;mso-width-relative:page;mso-height-relative:page;" filled="f" stroked="t" coordsize="21600,21600" o:gfxdata="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ihqdLaAAAACAEAAA8AAAAAAAAAAQAgAAAAIgAAAGRycy9kb3ducmV2LnhtbFBLAQIUABQAAAAI&#10;AIdO4kDpdmuElgIAAAwFAAAOAAAAAAAAAAEAIAAAACk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55944D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8890</wp:posOffset>
                      </wp:positionV>
                      <wp:extent cx="151130" cy="151130"/>
                      <wp:effectExtent l="0" t="0" r="20955" b="2095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2DA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4.45pt;margin-top:0.7pt;height:11.9pt;width:11.9pt;z-index:251684864;v-text-anchor:middle;mso-width-relative:page;mso-height-relative:page;" filled="f" stroked="t" coordsize="21600,21600" o:gfxdata="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EGsGi2QAAAAgBAAAPAAAAAAAAAAEAIAAAACIAAABkcnMvZG93bnJldi54bWxQSwECFAAUAAAA&#10;CACHTuJA6VU+tJgCAAAMBQAADgAAAAAAAAABACAAAAAo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7852DA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24765</wp:posOffset>
                      </wp:positionV>
                      <wp:extent cx="151130" cy="151130"/>
                      <wp:effectExtent l="0" t="0" r="20955" b="2095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C1F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5.75pt;margin-top:1.95pt;height:11.9pt;width:11.9pt;z-index:251683840;v-text-anchor:middle;mso-width-relative:page;mso-height-relative:page;" filled="f" stroked="t" coordsize="21600,21600" o:gfxdata="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lRqPg2gAAAAgBAAAPAAAAAAAAAAEAIAAAACIAAABkcnMvZG93bnJldi54bWxQSwECFAAUAAAA&#10;CACHTuJAN7irMpcCAAAMBQAADgAAAAAAAAABACAAAAAp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051C1F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</w:rPr>
              <w:t>Технологии/технологиялар         Да/ооба         Нет/жок        Не знаю/билбейм</w:t>
            </w:r>
          </w:p>
          <w:p w14:paraId="22FDCE9A"/>
          <w:p w14:paraId="1FA923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Поясните чуть более подробно, пожалуйста (подтвердить наличие сырья </w:t>
            </w:r>
            <w:r>
              <w:rPr>
                <w:b/>
              </w:rPr>
              <w:t>оборудование</w:t>
            </w:r>
            <w:r>
              <w:rPr>
                <w:b/>
                <w:bCs/>
              </w:rPr>
              <w:t xml:space="preserve"> нескольких местах, приведите примеры) </w:t>
            </w:r>
            <w:r>
              <w:t xml:space="preserve">:/ </w:t>
            </w:r>
            <w:r>
              <w:rPr>
                <w:b/>
                <w:bCs/>
                <w:lang w:val="ky-KG"/>
              </w:rPr>
              <w:t>Анча-мынча кененирээк түшүндүрүп берсеңиз (бир нече жерден сырье жана жабдуулар бар экенин ырастаңыз, мисалдарды келтириңиз):</w:t>
            </w:r>
          </w:p>
          <w:p w14:paraId="7DEBA177">
            <w:r>
              <w:t>__________________________________________</w:t>
            </w:r>
          </w:p>
          <w:p w14:paraId="60E099A8">
            <w:pPr>
              <w:rPr>
                <w:bCs/>
              </w:rPr>
            </w:pPr>
            <w:r>
              <w:t>__________________________________________________________________________________</w:t>
            </w:r>
            <w:r>
              <w:rPr>
                <w:bCs/>
              </w:rPr>
              <w:t xml:space="preserve">                                                                                         </w:t>
            </w:r>
          </w:p>
          <w:p w14:paraId="2373B5F3">
            <w:pPr>
              <w:pStyle w:val="18"/>
              <w:spacing w:line="192" w:lineRule="auto"/>
              <w:jc w:val="both"/>
            </w:pPr>
          </w:p>
          <w:p w14:paraId="0C566AB9">
            <w:pPr>
              <w:pStyle w:val="18"/>
              <w:numPr>
                <w:ilvl w:val="1"/>
                <w:numId w:val="2"/>
              </w:numPr>
              <w:spacing w:line="192" w:lineRule="auto"/>
              <w:rPr>
                <w:b/>
              </w:rPr>
            </w:pPr>
            <w:r>
              <w:rPr>
                <w:b/>
              </w:rPr>
              <w:t>Какое есть государственное регулирование при производстве вашего товара?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Сиздин продуктуну өндүрүүдө кандай мамлекеттик эрежелер бар?</w:t>
            </w:r>
          </w:p>
          <w:p w14:paraId="2917DEAE">
            <w:pPr>
              <w:pStyle w:val="18"/>
              <w:spacing w:line="192" w:lineRule="auto"/>
              <w:ind w:left="1440"/>
            </w:pPr>
          </w:p>
          <w:p w14:paraId="0C6A51D2"/>
          <w:p w14:paraId="76E5B68E">
            <w:pPr>
              <w:pStyle w:val="18"/>
              <w:spacing w:line="192" w:lineRule="auto"/>
              <w:ind w:left="1440"/>
            </w:pPr>
          </w:p>
          <w:p w14:paraId="0FBB9681">
            <w:pPr>
              <w:tabs>
                <w:tab w:val="left" w:pos="5376"/>
                <w:tab w:val="left" w:pos="7116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6985</wp:posOffset>
                      </wp:positionV>
                      <wp:extent cx="151130" cy="151130"/>
                      <wp:effectExtent l="0" t="0" r="20955" b="2095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3F5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4.85pt;margin-top:0.55pt;height:11.9pt;width:11.9pt;z-index:251664384;v-text-anchor:middle;mso-width-relative:page;mso-height-relative:page;" filled="f" stroked="t" coordsize="21600,21600" o:gfxdata="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xLX/nZAAAACAEAAA8AAAAAAAAAAQAgAAAAIgAAAGRycy9kb3ducmV2LnhtbFBLAQIUABQAAAAI&#10;AIdO4kASwsyJlwIAAAwFAAAOAAAAAAAAAAEAIAAAACg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7263F5E7"/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9525</wp:posOffset>
                      </wp:positionV>
                      <wp:extent cx="151130" cy="151130"/>
                      <wp:effectExtent l="0" t="0" r="20955" b="2095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56E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0.45pt;margin-top:0.75pt;height:11.9pt;width:11.9pt;z-index:251661312;v-text-anchor:middle;mso-width-relative:page;mso-height-relative:page;" filled="f" stroked="t" coordsize="21600,21600" o:gfxdata="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Jc2AzZAAAACAEAAA8AAAAAAAAAAQAgAAAAIgAAAGRycy9kb3ducmV2LnhtbFBLAQIUABQAAAAI&#10;AIdO4kANvNPNlwIAAAwFAAAOAAAAAAAAAAEAIAAAACg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28556E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ценовое регулирование:/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бааны жөнгө салуу: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да/ооба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нет/жок</w:t>
            </w:r>
          </w:p>
          <w:p w14:paraId="5378D92C"/>
          <w:p w14:paraId="0FD2A6ED">
            <w:r>
              <w:t xml:space="preserve">                                            </w:t>
            </w:r>
          </w:p>
          <w:p w14:paraId="54CEB7AE">
            <w:pPr>
              <w:tabs>
                <w:tab w:val="left" w:pos="6276"/>
                <w:tab w:val="left" w:pos="7572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22860</wp:posOffset>
                      </wp:positionV>
                      <wp:extent cx="151130" cy="151130"/>
                      <wp:effectExtent l="0" t="0" r="20955" b="2095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1AA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0.45pt;margin-top:1.8pt;height:11.9pt;width:11.9pt;z-index:251662336;v-text-anchor:middle;mso-width-relative:page;mso-height-relative:page;" filled="f" stroked="t" coordsize="21600,21600" o:gfxdata="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hTe42gAAAAgBAAAPAAAAAAAAAAEAIAAAACIAAABkcnMvZG93bnJldi54bWxQSwECFAAUAAAA&#10;CACHTuJAG4KduJcCAAAMBQAADgAAAAAAAAABACAAAAAp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6B41AAB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25400</wp:posOffset>
                      </wp:positionV>
                      <wp:extent cx="166370" cy="143510"/>
                      <wp:effectExtent l="0" t="0" r="24130" b="279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52D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6.9pt;margin-top:2pt;height:11.3pt;width:13.1pt;z-index:251663360;v-text-anchor:middle;mso-width-relative:page;mso-height-relative:page;" filled="f" stroked="t" coordsize="21600,21600" o:gfxdata="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wBwMjYAAAACAEAAA8AAAAAAAAAAQAgAAAAIgAAAGRycy9kb3ducmV2LnhtbFBLAQIUABQA&#10;AAAIAIdO4kBwV4i/mwIAAAwFAAAOAAAAAAAAAAEAIAAAACcBAABkcnMvZTJvRG9jLnhtbFBLBQYA&#10;AAAABgAGAFkBAAA0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66D52D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техническое регулирование:/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техникалык жөнгө салуу: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да/ооба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нет/жок</w:t>
            </w:r>
          </w:p>
          <w:p w14:paraId="7079932D">
            <w:r>
              <w:t xml:space="preserve">                                      </w:t>
            </w:r>
          </w:p>
          <w:p w14:paraId="0F229A92">
            <w:pPr>
              <w:tabs>
                <w:tab w:val="left" w:pos="5436"/>
                <w:tab w:val="left" w:pos="7020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1270</wp:posOffset>
                      </wp:positionV>
                      <wp:extent cx="151130" cy="151130"/>
                      <wp:effectExtent l="0" t="0" r="20955" b="2095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DB84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9.05pt;margin-top:0.1pt;height:11.9pt;width:11.9pt;z-index:251666432;v-text-anchor:middle;mso-width-relative:page;mso-height-relative:page;" filled="f" stroked="t" coordsize="21600,21600" o:gfxdata="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n&#10;kIw81wAAAAcBAAAPAAAAAAAAAAEAIAAAACIAAABkcnMvZG93bnJldi54bWxQSwECFAAUAAAACACH&#10;TuJACQI/2pcCAAAMBQAADgAAAAAAAAABACAAAAAm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1DDB84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20955" b="2095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310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0.45pt;margin-top:0.35pt;height:11.9pt;width:11.9pt;z-index:251665408;v-text-anchor:middle;mso-width-relative:page;mso-height-relative:page;" filled="f" stroked="t" coordsize="21600,21600" o:gfxdata="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pvORvYAAAABwEAAA8AAAAAAAAAAQAgAAAAIgAAAGRycy9kb3ducmV2LnhtbFBLAQIUABQAAAAI&#10;AIdO4kA24dx8mAIAAAwFAAAOAAAAAAAAAAEAIAAAACcBAABkcnMvZTJvRG9jLnhtbFBLBQYAAAAA&#10;BgAGAFkBAAAx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38B3107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лицензирование:/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лицензиялоо: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да/ооба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нет/жок</w:t>
            </w:r>
          </w:p>
          <w:p w14:paraId="1B4CF9C3"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158750</wp:posOffset>
                      </wp:positionV>
                      <wp:extent cx="151130" cy="151130"/>
                      <wp:effectExtent l="0" t="0" r="20955" b="2095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8B38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0.05pt;margin-top:12.5pt;height:11.9pt;width:11.9pt;z-index:251668480;v-text-anchor:middle;mso-width-relative:page;mso-height-relative:page;" filled="f" stroked="t" coordsize="21600,21600" o:gfxdata="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7jRFW2gAAAAkBAAAPAAAAAAAAAAEAIAAAACIAAABkcnMvZG93bnJldi54bWxQSwECFAAUAAAA&#10;CACHTuJAP4LYfZcCAAAMBQAADgAAAAAAAAABACAAAAAp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3D8B38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165735</wp:posOffset>
                      </wp:positionV>
                      <wp:extent cx="151130" cy="151130"/>
                      <wp:effectExtent l="0" t="0" r="20955" b="2095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46F9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0.45pt;margin-top:13.05pt;height:11.9pt;width:11.9pt;z-index:251667456;v-text-anchor:middle;mso-width-relative:page;mso-height-relative:page;" filled="f" stroked="t" coordsize="21600,21600" o:gfxdata="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lwWpfbAAAACQEAAA8AAAAAAAAAAQAgAAAAIgAAAGRycy9kb3ducmV2LnhtbFBLAQIUABQA&#10;AAAIAIdO4kAkYX4emAIAAAwFAAAOAAAAAAAAAAEAIAAAACoBAABkcnMvZTJvRG9jLnhtbFBLBQYA&#10;AAAABgAGAFkBAAA0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7B46F9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      </w:t>
            </w:r>
          </w:p>
          <w:p w14:paraId="42DADF28">
            <w:pPr>
              <w:tabs>
                <w:tab w:val="left" w:pos="5436"/>
                <w:tab w:val="left" w:pos="6984"/>
              </w:tabs>
            </w:pPr>
            <w:r>
              <w:t xml:space="preserve"> прочее:/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rFonts w:ascii="inherit" w:hAnsi="inherit"/>
                <w:color w:val="1F1F1F"/>
                <w:lang w:val="ky-KG"/>
              </w:rPr>
              <w:t>б</w:t>
            </w:r>
            <w:r>
              <w:rPr>
                <w:lang w:val="ky-KG"/>
              </w:rPr>
              <w:t>ашка: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да/ооба</w:t>
            </w:r>
            <w:r>
              <w:rPr>
                <w:lang w:val="ky-KG"/>
              </w:rPr>
              <w:tab/>
            </w:r>
            <w:r>
              <w:rPr>
                <w:lang w:val="ky-KG"/>
              </w:rPr>
              <w:t>нет/жок</w:t>
            </w:r>
          </w:p>
          <w:p w14:paraId="488BF010">
            <w:pPr>
              <w:rPr>
                <w:b/>
              </w:rPr>
            </w:pPr>
            <w:r>
              <w:t xml:space="preserve">      </w:t>
            </w:r>
          </w:p>
          <w:p w14:paraId="6CEEC7EB">
            <w:pPr>
              <w:rPr>
                <w:b/>
              </w:rPr>
            </w:pPr>
          </w:p>
          <w:p w14:paraId="70F372AB">
            <w:r>
              <w:rPr>
                <w:b/>
                <w:bCs/>
              </w:rPr>
              <w:t>Поясните чуть более подробно, пожалуйста (если есть из вышеперечисленных, предоставьте соответствующие документы)</w:t>
            </w:r>
            <w:r>
              <w:t xml:space="preserve">: / </w:t>
            </w:r>
            <w:r>
              <w:rPr>
                <w:b/>
                <w:bCs/>
                <w:lang w:val="ky-KG"/>
              </w:rPr>
              <w:t>Бир аз кененирээк түшүндүрүп бериңиз (эгер жогоруда айтылгандар болсо, тиешелүү документтерди бериңиз):</w:t>
            </w:r>
          </w:p>
          <w:p w14:paraId="1F7885DF">
            <w:r>
              <w:t>__________________________________________</w:t>
            </w:r>
          </w:p>
          <w:p w14:paraId="6DB48D75">
            <w:r>
              <w:t>_____________________________________________________________________________</w:t>
            </w:r>
          </w:p>
          <w:p w14:paraId="1C17D370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</w:t>
            </w:r>
          </w:p>
          <w:p w14:paraId="591721E3">
            <w:pPr>
              <w:rPr>
                <w:b/>
              </w:rPr>
            </w:pPr>
          </w:p>
          <w:p w14:paraId="2878C1B1">
            <w:pPr>
              <w:pStyle w:val="18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Доступны ли услуги поддерживающих организаций на данном рынке?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Бул рынокто колдоочу уюмдардын кызматтары жеткиликтүүбү?</w:t>
            </w:r>
          </w:p>
          <w:p w14:paraId="677BF620">
            <w:pPr>
              <w:pStyle w:val="18"/>
              <w:ind w:left="1440"/>
              <w:rPr>
                <w:b/>
              </w:rPr>
            </w:pPr>
          </w:p>
          <w:p w14:paraId="199E22B6">
            <w:pPr>
              <w:pStyle w:val="18"/>
              <w:ind w:left="1440"/>
              <w:rPr>
                <w:b/>
              </w:rPr>
            </w:pPr>
          </w:p>
          <w:p w14:paraId="61EBFE29">
            <w:pPr>
              <w:rPr>
                <w:lang w:val="ky-KG"/>
              </w:rPr>
            </w:pPr>
            <w:r>
              <w:t>услуги финансово-кредитных учреждений:/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финансы-кредиттик мекемелердин кызматтары:</w:t>
            </w:r>
          </w:p>
          <w:p w14:paraId="2CC85831">
            <w:pPr>
              <w:tabs>
                <w:tab w:val="left" w:pos="1788"/>
                <w:tab w:val="center" w:pos="4564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22225</wp:posOffset>
                      </wp:positionV>
                      <wp:extent cx="151130" cy="151130"/>
                      <wp:effectExtent l="0" t="0" r="20955" b="2095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8D4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7.8pt;margin-top:1.75pt;height:11.9pt;width:11.9pt;z-index:251678720;v-text-anchor:middle;mso-width-relative:page;mso-height-relative:page;" filled="f" stroked="t" coordsize="21600,21600" o:gfxdata="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h5Wj/2gAAAAgBAAAPAAAAAAAAAAEAIAAAACIAAABkcnMvZG93bnJldi54bWxQSwECFAAUAAAA&#10;CACHTuJA4UwYy5cCAAAMBQAADgAAAAAAAAABACAAAAApAQAAZHJzL2Uyb0RvYy54bWxQSwUGAAAA&#10;AAYABgBZAQAAM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3C18D4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19050</wp:posOffset>
                      </wp:positionV>
                      <wp:extent cx="151130" cy="151130"/>
                      <wp:effectExtent l="0" t="0" r="20955" b="2095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0DC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15pt;margin-top:1.5pt;height:11.9pt;width:11.9pt;z-index:251675648;v-text-anchor:middle;mso-width-relative:page;mso-height-relative:page;" filled="f" stroked="t" coordsize="21600,21600" o:gfxdata="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rA8AdgAAAAIAQAADwAAAAAAAAABACAAAAAiAAAAZHJzL2Rvd25yZXYueG1sUEsBAhQAFAAAAAgA&#10;h07iQNNRRkuXAgAADAUAAA4AAAAAAAAAAQAgAAAAJwEAAGRycy9lMm9Eb2MueG1sUEsFBgAAAAAG&#10;AAYAWQEAAD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4600DC1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  <w:r>
              <w:t>да/ооба</w:t>
            </w:r>
            <w:r>
              <w:tab/>
            </w:r>
            <w:r>
              <w:t xml:space="preserve">               нет/жок</w:t>
            </w:r>
          </w:p>
          <w:p w14:paraId="48F2C292">
            <w:pPr>
              <w:tabs>
                <w:tab w:val="left" w:pos="1788"/>
                <w:tab w:val="center" w:pos="4564"/>
              </w:tabs>
            </w:pPr>
            <w:r>
              <w:t xml:space="preserve">услуги консультантов (технологов, маркетологов и пр.) / </w:t>
            </w:r>
            <w:r>
              <w:rPr>
                <w:lang w:val="ky-KG"/>
              </w:rPr>
              <w:t>консультанттардын кызматтары (технологдор, маркетологдор ж.б.)</w:t>
            </w:r>
          </w:p>
          <w:p w14:paraId="2A08ABF6">
            <w:pPr>
              <w:tabs>
                <w:tab w:val="left" w:pos="1716"/>
                <w:tab w:val="center" w:pos="4564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26670</wp:posOffset>
                      </wp:positionV>
                      <wp:extent cx="151130" cy="151130"/>
                      <wp:effectExtent l="0" t="0" r="20955" b="2095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36D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7.85pt;margin-top:2.1pt;height:11.9pt;width:11.9pt;z-index:251676672;v-text-anchor:middle;mso-width-relative:page;mso-height-relative:page;" filled="f" stroked="t" coordsize="21600,21600" o:gfxdata="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JbS8YdoAAAAIAQAADwAAAAAAAAABACAAAAAiAAAAZHJzL2Rvd25yZXYueG1sUEsBAhQAFAAA&#10;AAgAh07iQMVvCD6YAgAADAUAAA4AAAAAAAAAAQAgAAAAKQEAAGRycy9lMm9Eb2MueG1sUEsFBgAA&#10;AAAGAAYAWQEAADM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25036D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33020</wp:posOffset>
                      </wp:positionV>
                      <wp:extent cx="151130" cy="151130"/>
                      <wp:effectExtent l="0" t="0" r="20955" b="2095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ED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4.2pt;margin-top:2.6pt;height:11.9pt;width:11.9pt;z-index:251677696;v-text-anchor:middle;mso-width-relative:page;mso-height-relative:page;" filled="f" stroked="t" coordsize="21600,21600" o:gfxdata="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5&#10;BNSg2AAAAAgBAAAPAAAAAAAAAAEAIAAAACIAAABkcnMvZG93bnJldi54bWxQSwECFAAUAAAACACH&#10;TuJA93JWvpYCAAAMBQAADgAAAAAAAAABACAAAAAn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4E7ED3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  <w:r>
              <w:t>да/ооба</w:t>
            </w:r>
            <w:r>
              <w:tab/>
            </w:r>
            <w:r>
              <w:t xml:space="preserve">              нет/жок</w:t>
            </w:r>
          </w:p>
          <w:p w14:paraId="728ED5B3">
            <w:pPr>
              <w:rPr>
                <w:bCs/>
              </w:rPr>
            </w:pPr>
          </w:p>
          <w:p w14:paraId="22C4D890">
            <w:pPr>
              <w:rPr>
                <w:b/>
                <w:bCs/>
              </w:rPr>
            </w:pPr>
            <w:r>
              <w:rPr>
                <w:b/>
                <w:bCs/>
              </w:rPr>
              <w:t>Поясните чуть более подробно, пожалуйста (предоставьте договора, контракты)</w:t>
            </w:r>
            <w:r>
              <w:t>: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Бир аз кененирээк түшүндүрүп бериңизчи, сураныч (макулдашууларды, келишимдерди бериңиз):</w:t>
            </w:r>
          </w:p>
          <w:p w14:paraId="6CA92983">
            <w:r>
              <w:t>__________________________________________</w:t>
            </w:r>
          </w:p>
          <w:p w14:paraId="30AA7F9A">
            <w:r>
              <w:t>_____________________________________________________________________________</w:t>
            </w:r>
          </w:p>
          <w:p w14:paraId="17EDF7E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</w:t>
            </w:r>
          </w:p>
          <w:p w14:paraId="51C9CBFD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  <w:p w14:paraId="45A39435">
            <w:pPr>
              <w:rPr>
                <w:bCs/>
              </w:rPr>
            </w:pPr>
          </w:p>
          <w:p w14:paraId="6F1788B0">
            <w:pPr>
              <w:pStyle w:val="18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АНАЛИЗ КЛИЕНТОВ/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u w:val="single"/>
                <w:lang w:val="ky-KG"/>
              </w:rPr>
              <w:t>КАРДАРЛАРДЫ ТАЛДОО</w:t>
            </w:r>
          </w:p>
          <w:p w14:paraId="2F79934A">
            <w:pPr>
              <w:pStyle w:val="18"/>
              <w:rPr>
                <w:b/>
                <w:u w:val="single"/>
              </w:rPr>
            </w:pPr>
          </w:p>
          <w:p w14:paraId="66145625">
            <w:pPr>
              <w:pStyle w:val="18"/>
              <w:rPr>
                <w:b/>
                <w:u w:val="single"/>
              </w:rPr>
            </w:pPr>
          </w:p>
          <w:p w14:paraId="55200573">
            <w:pPr>
              <w:pStyle w:val="18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Кто клиенты (покупатели) и что они покупают?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Кардарлар (сатып алуучулар) кимдер жана алар эмнени сатып алышат?</w:t>
            </w:r>
          </w:p>
          <w:p w14:paraId="3539C898">
            <w:pPr>
              <w:pStyle w:val="18"/>
              <w:ind w:left="1440"/>
              <w:rPr>
                <w:b/>
              </w:rPr>
            </w:pPr>
          </w:p>
          <w:p w14:paraId="04D1526E">
            <w:pPr>
              <w:pStyle w:val="18"/>
              <w:ind w:left="1440"/>
              <w:rPr>
                <w:b/>
              </w:rPr>
            </w:pPr>
          </w:p>
          <w:p w14:paraId="7D54F304">
            <w:pPr>
              <w:spacing w:line="192" w:lineRule="auto"/>
              <w:jc w:val="both"/>
              <w:rPr>
                <w:bCs/>
              </w:rPr>
            </w:pPr>
            <w:r>
              <w:rPr>
                <w:bCs/>
              </w:rPr>
              <w:t xml:space="preserve">(Опишите поподробнее столбец «Клиенты»: / </w:t>
            </w:r>
            <w:r>
              <w:rPr>
                <w:bCs/>
                <w:lang w:val="ky-KG"/>
              </w:rPr>
              <w:t>(«Кардарлар» тилкесин кененирээк сүрөттөп бериңиз:</w:t>
            </w:r>
          </w:p>
          <w:p w14:paraId="6D53E5F4">
            <w:pPr>
              <w:spacing w:line="192" w:lineRule="auto"/>
              <w:jc w:val="both"/>
              <w:rPr>
                <w:bCs/>
              </w:rPr>
            </w:pPr>
          </w:p>
          <w:p w14:paraId="46A9B0FC">
            <w:pPr>
              <w:pStyle w:val="18"/>
              <w:numPr>
                <w:ilvl w:val="0"/>
                <w:numId w:val="3"/>
              </w:numPr>
              <w:spacing w:line="192" w:lineRule="auto"/>
              <w:rPr>
                <w:bCs/>
              </w:rPr>
            </w:pPr>
            <w:r>
              <w:rPr>
                <w:bCs/>
              </w:rPr>
              <w:t xml:space="preserve">Если клиенты – люди, то укажите их занятие, пол, возраст, и из каких населенных пунктов или АА; / </w:t>
            </w:r>
            <w:r>
              <w:rPr>
                <w:bCs/>
                <w:lang w:val="ky-KG"/>
              </w:rPr>
              <w:t>• Эгерде кардарлар адамдар болсо, анда алардын кесибин, жынысын, жашын жана кайсы аймактан же АА экендигин көрсөтүңүз;</w:t>
            </w:r>
          </w:p>
          <w:p w14:paraId="0BD05EA3">
            <w:pPr>
              <w:pStyle w:val="18"/>
              <w:spacing w:line="192" w:lineRule="auto"/>
              <w:rPr>
                <w:bCs/>
              </w:rPr>
            </w:pPr>
          </w:p>
          <w:p w14:paraId="5C12C9A4">
            <w:pPr>
              <w:pStyle w:val="18"/>
              <w:numPr>
                <w:ilvl w:val="0"/>
                <w:numId w:val="3"/>
              </w:numPr>
              <w:spacing w:line="192" w:lineRule="auto"/>
              <w:rPr>
                <w:bCs/>
              </w:rPr>
            </w:pPr>
            <w:r>
              <w:rPr>
                <w:bCs/>
              </w:rPr>
              <w:t xml:space="preserve">Если клиенты – домохозяйства, то укажите их доходы (низкие/средние/высокие) и из каких населенных пунктов или АА / </w:t>
            </w:r>
            <w:r>
              <w:rPr>
                <w:bCs/>
                <w:lang w:val="ky-KG"/>
              </w:rPr>
              <w:t>• Эгерде кардарлар үй чарбалары болсо, анда алардын кирешеси (төмөн/орто/жогорку) жана кайсы аймактан же АА</w:t>
            </w:r>
          </w:p>
          <w:p w14:paraId="76F78A63">
            <w:pPr>
              <w:pStyle w:val="18"/>
              <w:spacing w:line="192" w:lineRule="auto"/>
              <w:rPr>
                <w:bCs/>
              </w:rPr>
            </w:pPr>
          </w:p>
          <w:p w14:paraId="7708EA8A">
            <w:pPr>
              <w:pStyle w:val="18"/>
              <w:numPr>
                <w:ilvl w:val="0"/>
                <w:numId w:val="3"/>
              </w:numPr>
              <w:spacing w:line="192" w:lineRule="auto"/>
              <w:rPr>
                <w:bCs/>
              </w:rPr>
            </w:pPr>
            <w:r>
              <w:rPr>
                <w:bCs/>
              </w:rPr>
              <w:t xml:space="preserve">Если клиенты – организации/предприятия, то укажите их профиль и из каких населенных пунктов или АА) / </w:t>
            </w:r>
            <w:r>
              <w:rPr>
                <w:bCs/>
                <w:lang w:val="ky-KG"/>
              </w:rPr>
              <w:t>• Эгерде кардарлар уюм/ишкана болсо, анда алардын профилин жана кайсы аймактан же ААдан экенин көрсөтүңүз) /</w:t>
            </w:r>
          </w:p>
          <w:p w14:paraId="1184E5D0">
            <w:pPr>
              <w:pStyle w:val="18"/>
              <w:spacing w:line="192" w:lineRule="auto"/>
              <w:rPr>
                <w:bCs/>
              </w:rPr>
            </w:pPr>
          </w:p>
          <w:p w14:paraId="5C38A2D5">
            <w:pPr>
              <w:pStyle w:val="18"/>
              <w:numPr>
                <w:ilvl w:val="0"/>
                <w:numId w:val="3"/>
              </w:numPr>
              <w:spacing w:line="192" w:lineRule="auto"/>
              <w:rPr>
                <w:bCs/>
              </w:rPr>
            </w:pPr>
            <w:r>
              <w:rPr>
                <w:bCs/>
              </w:rPr>
              <w:t xml:space="preserve">Укажите постоянных клиентов, период работы с ними, что обычно покупают у вас: / </w:t>
            </w:r>
            <w:r>
              <w:rPr>
                <w:bCs/>
                <w:lang w:val="ky-KG"/>
              </w:rPr>
              <w:t>• Сиздин туруктуу кардарларыңызды, алар менен иштөө мөөнөтүн, алар сизден адатта эмне сатып алганын көрсөтүңүз:</w:t>
            </w:r>
          </w:p>
          <w:p w14:paraId="71EDDFBF">
            <w:pPr>
              <w:pStyle w:val="18"/>
              <w:spacing w:line="192" w:lineRule="auto"/>
              <w:rPr>
                <w:bCs/>
              </w:rPr>
            </w:pPr>
          </w:p>
          <w:p w14:paraId="32711B21">
            <w:pPr>
              <w:pStyle w:val="18"/>
              <w:ind w:left="1440"/>
              <w:rPr>
                <w:b/>
              </w:rPr>
            </w:pP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4"/>
              <w:gridCol w:w="1413"/>
              <w:gridCol w:w="1413"/>
              <w:gridCol w:w="1619"/>
              <w:gridCol w:w="2136"/>
            </w:tblGrid>
            <w:tr w14:paraId="6BDD24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  <w:shd w:val="clear" w:color="auto" w:fill="D8D8D8" w:themeFill="background1" w:themeFillShade="D9"/>
                </w:tcPr>
                <w:p w14:paraId="382A8E2A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Клиенты</w:t>
                  </w:r>
                </w:p>
                <w:p w14:paraId="05D92366">
                  <w:pPr>
                    <w:spacing w:line="192" w:lineRule="auto"/>
                    <w:jc w:val="center"/>
                    <w:rPr>
                      <w:b/>
                      <w:lang w:val="ky-KG"/>
                    </w:rPr>
                  </w:pPr>
                  <w:r>
                    <w:rPr>
                      <w:b/>
                    </w:rPr>
                    <w:t xml:space="preserve">(Кто покупает данный товар/услугу?) / </w:t>
                  </w:r>
                  <w:r>
                    <w:rPr>
                      <w:b/>
                      <w:lang w:val="ky-KG"/>
                    </w:rPr>
                    <w:t>Кардарлар</w:t>
                  </w:r>
                </w:p>
                <w:p w14:paraId="762FB9BF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lang w:val="ky-KG"/>
                    </w:rPr>
                    <w:t>(Бул продукт/кызматты ким сатып алат?)</w:t>
                  </w:r>
                </w:p>
                <w:p w14:paraId="539CBE8B">
                  <w:pPr>
                    <w:spacing w:line="192" w:lineRule="auto"/>
                    <w:jc w:val="center"/>
                    <w:rPr>
                      <w:b/>
                    </w:rPr>
                  </w:pPr>
                </w:p>
                <w:p w14:paraId="3F46B9CE">
                  <w:pPr>
                    <w:spacing w:line="192" w:lineRule="auto"/>
                  </w:pPr>
                </w:p>
              </w:tc>
              <w:tc>
                <w:tcPr>
                  <w:tcW w:w="1338" w:type="dxa"/>
                  <w:shd w:val="clear" w:color="auto" w:fill="D8D8D8" w:themeFill="background1" w:themeFillShade="D9"/>
                </w:tcPr>
                <w:p w14:paraId="22660321">
                  <w:pPr>
                    <w:spacing w:line="192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Что они обычно покупают? / </w:t>
                  </w:r>
                  <w:r>
                    <w:rPr>
                      <w:b/>
                      <w:lang w:val="ky-KG"/>
                    </w:rPr>
                    <w:t>Алар көбүнчө эмнени сатып алышат?</w:t>
                  </w:r>
                </w:p>
                <w:p w14:paraId="1752EF7A">
                  <w:pPr>
                    <w:spacing w:line="192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38" w:type="dxa"/>
                  <w:shd w:val="clear" w:color="auto" w:fill="D8D8D8" w:themeFill="background1" w:themeFillShade="D9"/>
                </w:tcPr>
                <w:p w14:paraId="3439F670">
                  <w:pPr>
                    <w:spacing w:line="192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По какой цене покупают? 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Алар кандай баада сатып алышат?</w:t>
                  </w:r>
                </w:p>
                <w:p w14:paraId="63B9D46A">
                  <w:pPr>
                    <w:spacing w:line="192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593" w:type="dxa"/>
                  <w:shd w:val="clear" w:color="auto" w:fill="D8D8D8" w:themeFill="background1" w:themeFillShade="D9"/>
                </w:tcPr>
                <w:p w14:paraId="7270DD5D">
                  <w:pPr>
                    <w:spacing w:line="192" w:lineRule="auto"/>
                    <w:jc w:val="both"/>
                    <w:rPr>
                      <w:bCs/>
                    </w:rPr>
                  </w:pPr>
                  <w:r>
                    <w:rPr>
                      <w:b/>
                    </w:rPr>
                    <w:t xml:space="preserve">Какие каналы информации они обычно используют? </w:t>
                  </w:r>
                  <w:r>
                    <w:rPr>
                      <w:bCs/>
                    </w:rPr>
                    <w:t xml:space="preserve">(ТВ, радио, соцсети: </w:t>
                  </w:r>
                  <w:r>
                    <w:rPr>
                      <w:bCs/>
                      <w:lang w:val="en-US"/>
                    </w:rPr>
                    <w:t>WhatsApp</w:t>
                  </w:r>
                  <w:r>
                    <w:rPr>
                      <w:bCs/>
                    </w:rPr>
                    <w:t xml:space="preserve">, </w:t>
                  </w:r>
                  <w:r>
                    <w:rPr>
                      <w:bCs/>
                      <w:lang w:val="en-US"/>
                    </w:rPr>
                    <w:t>Instagram</w:t>
                  </w:r>
                  <w:r>
                    <w:rPr>
                      <w:bCs/>
                    </w:rPr>
                    <w:t xml:space="preserve"> и пр.) / </w:t>
                  </w:r>
                  <w:r>
                    <w:rPr>
                      <w:bCs/>
                      <w:lang w:val="ky-KG"/>
                    </w:rPr>
                    <w:t>Алар көбүнчө кандай маалымат каналдарын колдонушат? (ТВ, радио, социалдык тармактар: WhatsApp, Instagram ж.б.)</w:t>
                  </w:r>
                </w:p>
                <w:p w14:paraId="6B16D014">
                  <w:pPr>
                    <w:spacing w:line="192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0" w:type="dxa"/>
                  <w:shd w:val="clear" w:color="auto" w:fill="D8D8D8" w:themeFill="background1" w:themeFillShade="D9"/>
                </w:tcPr>
                <w:p w14:paraId="1B1B2969">
                  <w:pPr>
                    <w:spacing w:line="192" w:lineRule="auto"/>
                    <w:jc w:val="both"/>
                    <w:rPr>
                      <w:bCs/>
                      <w:lang w:val="ky-KG"/>
                    </w:rPr>
                  </w:pPr>
                  <w:r>
                    <w:rPr>
                      <w:b/>
                    </w:rPr>
                    <w:t xml:space="preserve">Где обычно покупают? </w:t>
                  </w:r>
                  <w:r>
                    <w:rPr>
                      <w:bCs/>
                    </w:rPr>
                    <w:t xml:space="preserve">(супермаркеты, местные базары/рынки, небольшие сельские магазины, соцсети и пр.) / </w:t>
                  </w:r>
                  <w:r>
                    <w:rPr>
                      <w:bCs/>
                      <w:lang w:val="ky-KG"/>
                    </w:rPr>
                    <w:t>Сиз көбүнчө кайдан сатып аласыз? (супермаркеттер, жергиликтүү базарлар/базарлар, айылдык чакан дүкөндөр, социалдык тармактар ​​ж.б.)</w:t>
                  </w:r>
                </w:p>
                <w:p w14:paraId="65398CD8">
                  <w:pPr>
                    <w:spacing w:line="192" w:lineRule="auto"/>
                    <w:jc w:val="both"/>
                    <w:rPr>
                      <w:b/>
                      <w:lang w:val="ky-KG"/>
                    </w:rPr>
                  </w:pPr>
                  <w:r>
                    <w:rPr>
                      <w:b/>
                      <w:lang w:val="ky-KG"/>
                    </w:rPr>
                    <w:t xml:space="preserve"> </w:t>
                  </w:r>
                </w:p>
              </w:tc>
            </w:tr>
            <w:tr w14:paraId="290EE4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 w14:paraId="1DD94FEC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34DBD1FF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7014057E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93" w:type="dxa"/>
                </w:tcPr>
                <w:p w14:paraId="4B239527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50" w:type="dxa"/>
                </w:tcPr>
                <w:p w14:paraId="2F1DE60A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</w:tr>
            <w:tr w14:paraId="380DAD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 w14:paraId="3B62C3AC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56F97E24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3C69110E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93" w:type="dxa"/>
                </w:tcPr>
                <w:p w14:paraId="25C02818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50" w:type="dxa"/>
                </w:tcPr>
                <w:p w14:paraId="57CEEAAC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</w:tr>
            <w:tr w14:paraId="72C1A8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 w14:paraId="7FB42954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3DA26D68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1B4C0C38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93" w:type="dxa"/>
                </w:tcPr>
                <w:p w14:paraId="4F7D873A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50" w:type="dxa"/>
                </w:tcPr>
                <w:p w14:paraId="1DB98F78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</w:tr>
            <w:tr w14:paraId="244920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 w14:paraId="0A67B339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47533FCA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5FC2F70E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93" w:type="dxa"/>
                </w:tcPr>
                <w:p w14:paraId="558CC9A6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50" w:type="dxa"/>
                </w:tcPr>
                <w:p w14:paraId="1520BEEC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</w:tr>
            <w:tr w14:paraId="4EED3F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0" w:type="dxa"/>
                </w:tcPr>
                <w:p w14:paraId="2470B441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12BFEEB8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338" w:type="dxa"/>
                </w:tcPr>
                <w:p w14:paraId="6835B8CC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93" w:type="dxa"/>
                </w:tcPr>
                <w:p w14:paraId="6FFF4D89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  <w:tc>
                <w:tcPr>
                  <w:tcW w:w="1550" w:type="dxa"/>
                </w:tcPr>
                <w:p w14:paraId="304E8266">
                  <w:pPr>
                    <w:jc w:val="center"/>
                    <w:rPr>
                      <w:b/>
                      <w:u w:val="single"/>
                      <w:lang w:val="ky-KG"/>
                    </w:rPr>
                  </w:pPr>
                </w:p>
              </w:tc>
            </w:tr>
          </w:tbl>
          <w:p w14:paraId="7EB6410A">
            <w:pPr>
              <w:pStyle w:val="18"/>
              <w:rPr>
                <w:b/>
                <w:u w:val="single"/>
                <w:lang w:val="ky-KG"/>
              </w:rPr>
            </w:pPr>
          </w:p>
          <w:p w14:paraId="30EA1019">
            <w:pPr>
              <w:pStyle w:val="18"/>
              <w:rPr>
                <w:b/>
                <w:u w:val="single"/>
                <w:lang w:val="ky-KG"/>
              </w:rPr>
            </w:pPr>
          </w:p>
          <w:p w14:paraId="3D7652DE">
            <w:pPr>
              <w:pStyle w:val="18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АНАЛИЗ КОНКУРЕНТОВ / </w:t>
            </w:r>
            <w:r>
              <w:rPr>
                <w:b/>
                <w:u w:val="single"/>
                <w:lang w:val="ky-KG"/>
              </w:rPr>
              <w:t>АТАНДАШТАРДЫ ТАЛДОО</w:t>
            </w:r>
          </w:p>
          <w:p w14:paraId="1E78657A">
            <w:pPr>
              <w:pStyle w:val="18"/>
              <w:rPr>
                <w:b/>
                <w:u w:val="single"/>
              </w:rPr>
            </w:pPr>
          </w:p>
          <w:p w14:paraId="3B422333">
            <w:pPr>
              <w:pStyle w:val="18"/>
              <w:numPr>
                <w:ilvl w:val="1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Укажите ваших конкурентов и их маркетинговую политику</w:t>
            </w:r>
          </w:p>
          <w:p w14:paraId="5FA8E34A">
            <w:pPr>
              <w:spacing w:line="192" w:lineRule="auto"/>
              <w:jc w:val="both"/>
              <w:rPr>
                <w:bCs/>
                <w:lang w:val="ky-KG"/>
              </w:rPr>
            </w:pPr>
            <w:r>
              <w:rPr>
                <w:bCs/>
              </w:rPr>
              <w:t xml:space="preserve">(Опишите поподробнее столбец «Конкуренты»: / </w:t>
            </w:r>
            <w:r>
              <w:rPr>
                <w:bCs/>
                <w:lang w:val="ky-KG"/>
              </w:rPr>
              <w:t>Атаандаштарыңызды жана алардын маркетинг саясатын көрсөтүңүз</w:t>
            </w:r>
          </w:p>
          <w:p w14:paraId="6D2485C5">
            <w:pPr>
              <w:spacing w:line="192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(«Атаандаштар» тилкесин кененирээк сүрөттөп бериңиз:</w:t>
            </w:r>
          </w:p>
          <w:p w14:paraId="734D3EE1">
            <w:pPr>
              <w:spacing w:line="192" w:lineRule="auto"/>
              <w:jc w:val="both"/>
              <w:rPr>
                <w:bCs/>
                <w:lang w:val="ky-KG"/>
              </w:rPr>
            </w:pPr>
          </w:p>
          <w:p w14:paraId="433FC198">
            <w:pPr>
              <w:pStyle w:val="18"/>
              <w:numPr>
                <w:ilvl w:val="0"/>
                <w:numId w:val="4"/>
              </w:numPr>
              <w:spacing w:line="192" w:lineRule="auto"/>
              <w:rPr>
                <w:bCs/>
              </w:rPr>
            </w:pPr>
            <w:r>
              <w:rPr>
                <w:bCs/>
              </w:rPr>
              <w:t xml:space="preserve">Кто они (ИП/АО/ОсОО/КФХ/Кооператив)? / </w:t>
            </w:r>
            <w:r>
              <w:rPr>
                <w:bCs/>
                <w:lang w:val="ky-KG"/>
              </w:rPr>
              <w:t>Алар кимдер (ЖИ/АК/ЖЧК/дыйкан чарбасы/Кооператив)?</w:t>
            </w:r>
          </w:p>
          <w:p w14:paraId="75723865">
            <w:pPr>
              <w:pStyle w:val="18"/>
              <w:spacing w:line="192" w:lineRule="auto"/>
              <w:rPr>
                <w:bCs/>
              </w:rPr>
            </w:pPr>
          </w:p>
          <w:p w14:paraId="6B83BC7A">
            <w:pPr>
              <w:pStyle w:val="18"/>
              <w:numPr>
                <w:ilvl w:val="0"/>
                <w:numId w:val="4"/>
              </w:numPr>
              <w:spacing w:line="192" w:lineRule="auto"/>
              <w:rPr>
                <w:bCs/>
              </w:rPr>
            </w:pPr>
            <w:r>
              <w:rPr>
                <w:bCs/>
              </w:rPr>
              <w:t xml:space="preserve">Что производят?  По какой цене? Какую рекламу используют? Где располагаются? / </w:t>
            </w:r>
            <w:r>
              <w:rPr>
                <w:bCs/>
                <w:lang w:val="ky-KG"/>
              </w:rPr>
              <w:t>Алар эмнени чыгарышат?  Кандай баада? Алар кандай жарнаманы колдонушат? Алар кайда жайгашкан?</w:t>
            </w:r>
          </w:p>
          <w:p w14:paraId="39EA61DE">
            <w:pPr>
              <w:pStyle w:val="18"/>
              <w:spacing w:line="192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272D668">
            <w:pPr>
              <w:pStyle w:val="18"/>
              <w:numPr>
                <w:ilvl w:val="0"/>
                <w:numId w:val="4"/>
              </w:numPr>
              <w:spacing w:line="192" w:lineRule="auto"/>
              <w:rPr>
                <w:bCs/>
              </w:rPr>
            </w:pPr>
            <w:r>
              <w:rPr>
                <w:bCs/>
              </w:rPr>
              <w:t xml:space="preserve">Укажите конкурентов, которые на рынке с многолетним опытом / </w:t>
            </w:r>
            <w:r>
              <w:rPr>
                <w:bCs/>
                <w:lang w:val="ky-KG"/>
              </w:rPr>
              <w:t>Көп жылдык тажрыйбасы бар рынокто болгон атаандаштарды көрсөтүңүз</w:t>
            </w:r>
          </w:p>
          <w:p w14:paraId="231BF603">
            <w:pPr>
              <w:pStyle w:val="18"/>
              <w:spacing w:line="192" w:lineRule="auto"/>
              <w:rPr>
                <w:bCs/>
              </w:rPr>
            </w:pPr>
          </w:p>
          <w:p w14:paraId="6FB96021">
            <w:pPr>
              <w:pStyle w:val="18"/>
              <w:ind w:left="1440"/>
              <w:rPr>
                <w:bCs/>
              </w:rPr>
            </w:pPr>
          </w:p>
          <w:tbl>
            <w:tblPr>
              <w:tblStyle w:val="1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8"/>
              <w:gridCol w:w="1704"/>
              <w:gridCol w:w="1512"/>
              <w:gridCol w:w="1619"/>
              <w:gridCol w:w="1512"/>
            </w:tblGrid>
            <w:tr w14:paraId="5A4CBE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  <w:shd w:val="clear" w:color="auto" w:fill="D8D8D8" w:themeFill="background1" w:themeFillShade="D9"/>
                </w:tcPr>
                <w:p w14:paraId="35A9D411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Конкуренты</w:t>
                  </w:r>
                </w:p>
                <w:p w14:paraId="228A6466">
                  <w:pPr>
                    <w:spacing w:line="192" w:lineRule="auto"/>
                    <w:jc w:val="center"/>
                    <w:rPr>
                      <w:b/>
                      <w:lang w:val="ky-KG"/>
                    </w:rPr>
                  </w:pPr>
                  <w:r>
                    <w:rPr>
                      <w:b/>
                    </w:rPr>
                    <w:t xml:space="preserve">(кто производит данный товар/услугу на местном рынке?) / </w:t>
                  </w:r>
                  <w:r>
                    <w:rPr>
                      <w:b/>
                      <w:lang w:val="ky-KG"/>
                    </w:rPr>
                    <w:t>Атаандаштар</w:t>
                  </w:r>
                </w:p>
                <w:p w14:paraId="323A58EC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lang w:val="ky-KG"/>
                    </w:rPr>
                    <w:t>(бул продукт/кызматты жергиликтүү рынокто ким чыгарат?)</w:t>
                  </w:r>
                </w:p>
                <w:p w14:paraId="4F39503D">
                  <w:pPr>
                    <w:spacing w:line="192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4" w:type="dxa"/>
                  <w:shd w:val="clear" w:color="auto" w:fill="D8D8D8" w:themeFill="background1" w:themeFillShade="D9"/>
                </w:tcPr>
                <w:p w14:paraId="363812FA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Что продают? / </w:t>
                  </w:r>
                  <w:r>
                    <w:rPr>
                      <w:b/>
                      <w:lang w:val="ky-KG"/>
                    </w:rPr>
                    <w:t>Алар эмнени сатып жатышат?</w:t>
                  </w:r>
                </w:p>
                <w:p w14:paraId="64C8199C">
                  <w:pPr>
                    <w:spacing w:line="192" w:lineRule="auto"/>
                    <w:jc w:val="center"/>
                    <w:rPr>
                      <w:b/>
                    </w:rPr>
                  </w:pPr>
                </w:p>
                <w:p w14:paraId="6B8B73A0">
                  <w:pPr>
                    <w:spacing w:line="192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2" w:type="dxa"/>
                  <w:shd w:val="clear" w:color="auto" w:fill="D8D8D8" w:themeFill="background1" w:themeFillShade="D9"/>
                </w:tcPr>
                <w:p w14:paraId="273B5CBD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По какой цене продают? / </w:t>
                  </w:r>
                  <w:r>
                    <w:rPr>
                      <w:b/>
                      <w:lang w:val="ky-KG"/>
                    </w:rPr>
                    <w:t>Алар кандай баада сатылат?</w:t>
                  </w:r>
                </w:p>
                <w:p w14:paraId="5FDFA7ED">
                  <w:pPr>
                    <w:spacing w:line="192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19" w:type="dxa"/>
                  <w:shd w:val="clear" w:color="auto" w:fill="D8D8D8" w:themeFill="background1" w:themeFillShade="D9"/>
                </w:tcPr>
                <w:p w14:paraId="223A1108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Какие каналы информации используют?</w:t>
                  </w:r>
                </w:p>
                <w:p w14:paraId="1D6FC485">
                  <w:pPr>
                    <w:spacing w:line="192" w:lineRule="auto"/>
                    <w:jc w:val="center"/>
                    <w:rPr>
                      <w:bCs/>
                      <w:lang w:val="ky-KG"/>
                    </w:rPr>
                  </w:pPr>
                  <w:r>
                    <w:rPr>
                      <w:bCs/>
                    </w:rPr>
                    <w:t xml:space="preserve">(газеты, ТВ, радио, соцсети: </w:t>
                  </w:r>
                  <w:r>
                    <w:rPr>
                      <w:bCs/>
                      <w:lang w:val="en-US"/>
                    </w:rPr>
                    <w:t>WhatsApp</w:t>
                  </w:r>
                  <w:r>
                    <w:rPr>
                      <w:bCs/>
                    </w:rPr>
                    <w:t xml:space="preserve">, </w:t>
                  </w:r>
                  <w:r>
                    <w:rPr>
                      <w:bCs/>
                      <w:lang w:val="en-US"/>
                    </w:rPr>
                    <w:t>Instagram</w:t>
                  </w:r>
                  <w:r>
                    <w:rPr>
                      <w:bCs/>
                    </w:rPr>
                    <w:t xml:space="preserve"> и пр.) / </w:t>
                  </w:r>
                  <w:r>
                    <w:rPr>
                      <w:bCs/>
                      <w:lang w:val="ky-KG"/>
                    </w:rPr>
                    <w:t>Кандай маалымат каналдары колдонулат?</w:t>
                  </w:r>
                </w:p>
                <w:p w14:paraId="63D2D2DE">
                  <w:pPr>
                    <w:spacing w:line="192" w:lineRule="auto"/>
                    <w:jc w:val="center"/>
                    <w:rPr>
                      <w:bCs/>
                      <w:lang w:val="ky-KG"/>
                    </w:rPr>
                  </w:pPr>
                  <w:r>
                    <w:rPr>
                      <w:bCs/>
                      <w:lang w:val="ky-KG"/>
                    </w:rPr>
                    <w:t>(гезит, теле, радио, социалдык тармактар: WhatsApp, Instagram ж.б.)</w:t>
                  </w:r>
                </w:p>
                <w:p w14:paraId="28AC22E5">
                  <w:pPr>
                    <w:spacing w:line="192" w:lineRule="auto"/>
                    <w:jc w:val="center"/>
                    <w:rPr>
                      <w:b/>
                      <w:lang w:val="ky-KG"/>
                    </w:rPr>
                  </w:pPr>
                </w:p>
              </w:tc>
              <w:tc>
                <w:tcPr>
                  <w:tcW w:w="1512" w:type="dxa"/>
                  <w:shd w:val="clear" w:color="auto" w:fill="D8D8D8" w:themeFill="background1" w:themeFillShade="D9"/>
                </w:tcPr>
                <w:p w14:paraId="3D262621">
                  <w:pPr>
                    <w:spacing w:line="192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Где продают? 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Аны кайда сатышат?</w:t>
                  </w:r>
                </w:p>
                <w:p w14:paraId="6EC36D80">
                  <w:pPr>
                    <w:spacing w:line="192" w:lineRule="auto"/>
                    <w:jc w:val="center"/>
                    <w:rPr>
                      <w:b/>
                    </w:rPr>
                  </w:pPr>
                </w:p>
              </w:tc>
            </w:tr>
            <w:tr w14:paraId="00CD75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 w14:paraId="4D29067D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04" w:type="dxa"/>
                </w:tcPr>
                <w:p w14:paraId="39EAB517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7C31F85C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619" w:type="dxa"/>
                </w:tcPr>
                <w:p w14:paraId="2411ECCA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5EB5D587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14:paraId="2AF66F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 w14:paraId="651651EF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04" w:type="dxa"/>
                </w:tcPr>
                <w:p w14:paraId="24523C4E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01E052A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619" w:type="dxa"/>
                </w:tcPr>
                <w:p w14:paraId="15CFB41A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5C3CFE5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14:paraId="2B0A05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 w14:paraId="4B31B264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04" w:type="dxa"/>
                </w:tcPr>
                <w:p w14:paraId="4C957C7F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1DD5E9A2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619" w:type="dxa"/>
                </w:tcPr>
                <w:p w14:paraId="3270A8FF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270FFA82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14:paraId="0451A4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 w14:paraId="3A8A6266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04" w:type="dxa"/>
                </w:tcPr>
                <w:p w14:paraId="69EDB4E0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5F40DCB3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619" w:type="dxa"/>
                </w:tcPr>
                <w:p w14:paraId="565FAB5F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2F3E4E6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14:paraId="71F4F0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 w14:paraId="4B140A05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04" w:type="dxa"/>
                </w:tcPr>
                <w:p w14:paraId="5AD13A15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27AE106C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619" w:type="dxa"/>
                </w:tcPr>
                <w:p w14:paraId="5BB8BC13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512" w:type="dxa"/>
                </w:tcPr>
                <w:p w14:paraId="5914119F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14:paraId="5CAC1280">
            <w:pPr>
              <w:spacing w:line="192" w:lineRule="auto"/>
              <w:jc w:val="both"/>
              <w:rPr>
                <w:b/>
                <w:bCs/>
              </w:rPr>
            </w:pPr>
          </w:p>
          <w:p w14:paraId="504E987C">
            <w:pPr>
              <w:pStyle w:val="18"/>
              <w:spacing w:line="192" w:lineRule="auto"/>
              <w:ind w:left="1440"/>
              <w:jc w:val="both"/>
              <w:rPr>
                <w:b/>
                <w:bCs/>
              </w:rPr>
            </w:pPr>
          </w:p>
          <w:p w14:paraId="723C9AAB">
            <w:pPr>
              <w:pStyle w:val="18"/>
              <w:spacing w:line="192" w:lineRule="auto"/>
              <w:ind w:left="1440"/>
              <w:jc w:val="both"/>
              <w:rPr>
                <w:b/>
                <w:bCs/>
              </w:rPr>
            </w:pPr>
          </w:p>
          <w:p w14:paraId="3C4D1EE5">
            <w:pPr>
              <w:pStyle w:val="18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ВЫБОР ЦЕЛЕВОГО СЕГМЕНТА: / </w:t>
            </w:r>
            <w:r>
              <w:rPr>
                <w:b/>
                <w:u w:val="single"/>
                <w:lang w:val="ky-KG"/>
              </w:rPr>
              <w:t>МАКСАТТУУ СЕГМЕНТТИ ТАНДОО:</w:t>
            </w:r>
          </w:p>
          <w:p w14:paraId="1A069938">
            <w:pPr>
              <w:pStyle w:val="18"/>
              <w:rPr>
                <w:b/>
                <w:u w:val="single"/>
              </w:rPr>
            </w:pPr>
          </w:p>
          <w:p w14:paraId="0A30C001">
            <w:pPr>
              <w:pStyle w:val="18"/>
              <w:rPr>
                <w:b/>
                <w:u w:val="single"/>
              </w:rPr>
            </w:pPr>
          </w:p>
          <w:p w14:paraId="0BB534B3">
            <w:pPr>
              <w:pStyle w:val="18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Укажите, кто ваши выбранные клиенты (из перечисленных в Анализе клиентов)? / </w:t>
            </w:r>
            <w:r>
              <w:rPr>
                <w:b/>
                <w:lang w:val="ky-KG"/>
              </w:rPr>
              <w:t>Тандалган кардарларыңыз ким экенин көрсөтүңүз (Кардарларды талдоодо тизмеленгендерден)?</w:t>
            </w:r>
          </w:p>
          <w:p w14:paraId="0B42A4DB">
            <w:pPr>
              <w:pStyle w:val="18"/>
              <w:ind w:left="1440"/>
              <w:rPr>
                <w:b/>
              </w:rPr>
            </w:pPr>
          </w:p>
          <w:p w14:paraId="258ADF9D">
            <w:pPr>
              <w:pStyle w:val="18"/>
              <w:numPr>
                <w:ilvl w:val="0"/>
                <w:numId w:val="5"/>
              </w:numPr>
            </w:pPr>
            <w:r>
              <w:t xml:space="preserve">_____________________________________________________________________       </w:t>
            </w:r>
          </w:p>
          <w:p w14:paraId="5BB1429B">
            <w:pPr>
              <w:pStyle w:val="18"/>
              <w:numPr>
                <w:ilvl w:val="0"/>
                <w:numId w:val="5"/>
              </w:numPr>
            </w:pPr>
            <w:r>
              <w:t xml:space="preserve">_____________________________________________________________________       </w:t>
            </w:r>
          </w:p>
          <w:p w14:paraId="3A551378">
            <w:pPr>
              <w:pStyle w:val="18"/>
              <w:numPr>
                <w:ilvl w:val="0"/>
                <w:numId w:val="5"/>
              </w:numPr>
            </w:pPr>
            <w:r>
              <w:t xml:space="preserve">_____________________________________________________________________       </w:t>
            </w:r>
          </w:p>
          <w:p w14:paraId="6CD8B04B">
            <w:pPr>
              <w:rPr>
                <w:b/>
              </w:rPr>
            </w:pPr>
          </w:p>
          <w:p w14:paraId="4FF014F2">
            <w:pPr>
              <w:rPr>
                <w:b/>
              </w:rPr>
            </w:pPr>
          </w:p>
          <w:p w14:paraId="0DD7080E">
            <w:pPr>
              <w:pStyle w:val="18"/>
              <w:numPr>
                <w:ilvl w:val="1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Почему Вы именно их выбрали? / </w:t>
            </w:r>
            <w:r>
              <w:rPr>
                <w:b/>
                <w:lang w:val="ky-KG"/>
              </w:rPr>
              <w:t>Эмне үчүн аларды тандап алдыңыз?</w:t>
            </w:r>
          </w:p>
          <w:p w14:paraId="2CAE848B">
            <w:pPr>
              <w:pStyle w:val="18"/>
              <w:ind w:left="1440"/>
              <w:jc w:val="both"/>
            </w:pPr>
          </w:p>
          <w:p w14:paraId="3E1F94EC">
            <w:pPr>
              <w:pStyle w:val="18"/>
              <w:ind w:left="144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143510</wp:posOffset>
                      </wp:positionV>
                      <wp:extent cx="151130" cy="151130"/>
                      <wp:effectExtent l="0" t="0" r="20955" b="2095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7E1D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1pt;margin-top:11.3pt;height:11.9pt;width:11.9pt;z-index:251670528;v-text-anchor:middle;mso-width-relative:page;mso-height-relative:page;" filled="f" stroked="t" coordsize="21600,21600" o:gfxdata="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L&#10;2QnH1wAAAAUBAAAPAAAAAAAAAAEAIAAAACIAAABkcnMvZG93bnJldi54bWxQSwECFAAUAAAACACH&#10;TuJAFl91rpcCAAAMBQAADgAAAAAAAAABACAAAAAm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597E1D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07E308">
            <w:pPr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156845</wp:posOffset>
                      </wp:positionV>
                      <wp:extent cx="151130" cy="151130"/>
                      <wp:effectExtent l="0" t="0" r="20955" b="2095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1D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12.35pt;height:11.9pt;width:11.9pt;z-index:251673600;v-text-anchor:middle;mso-width-relative:page;mso-height-relative:page;" filled="f" stroked="t" coordsize="21600,21600" o:gfxdata="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v&#10;OuFH1wAAAAUBAAAPAAAAAAAAAAEAIAAAACIAAABkcnMvZG93bnJldi54bWxQSwECFAAUAAAACACH&#10;TuJAOzw0apcCAAAMBQAADgAAAAAAAAABACAAAAAm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75C1D9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их много/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алардын көбү бар</w:t>
            </w:r>
          </w:p>
          <w:p w14:paraId="7AC25050">
            <w:pPr>
              <w:jc w:val="both"/>
            </w:pPr>
            <w:r>
              <w:t xml:space="preserve">        они платежеспособны/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lang w:val="ky-KG"/>
              </w:rPr>
              <w:t>алар эриткич болуп саналат</w:t>
            </w:r>
          </w:p>
          <w:p w14:paraId="20C52180">
            <w:pPr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339090</wp:posOffset>
                      </wp:positionV>
                      <wp:extent cx="151130" cy="151130"/>
                      <wp:effectExtent l="0" t="0" r="20955" b="2095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7F1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1pt;margin-top:26.7pt;height:11.9pt;width:11.9pt;z-index:251669504;v-text-anchor:middle;mso-width-relative:page;mso-height-relative:page;" filled="f" stroked="t" coordsize="21600,21600" o:gfxdata="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5v+jodcAAAAFAQAADwAAAAAAAAABACAAAAAiAAAAZHJzL2Rvd25yZXYueG1sUEsBAhQAFAAAAAgA&#10;h07iQC0hLy+YAgAADAUAAA4AAAAAAAAAAQAgAAAAJgEAAGRycy9lMm9Eb2MueG1sUEsFBgAAAAAG&#10;AAYAWQEAADA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507F1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51130" cy="151130"/>
                      <wp:effectExtent l="0" t="0" r="20955" b="2095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ADFF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05pt;margin-top:0.3pt;height:11.9pt;width:11.9pt;z-index:251674624;v-text-anchor:middle;mso-width-relative:page;mso-height-relative:page;" filled="f" stroked="t" coordsize="21600,21600" o:gfxdata="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6Y/N7&#10;1AAAAAMBAAAPAAAAAAAAAAEAIAAAACIAAABkcnMvZG93bnJldi54bWxQSwECFAAUAAAACACHTuJA&#10;IPzHOZcCAAAMBQAADgAAAAAAAAABACAAAAAjAQAAZHJzL2Uyb0RvYy54bWxQSwUGAAAAAAYABgBZ&#10;AQAALA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2AADFF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их ценовые запросы – приемлемы / </w:t>
            </w:r>
            <w:r>
              <w:rPr>
                <w:lang w:val="ky-KG"/>
              </w:rPr>
              <w:t>алардын баасы боюнча суроо-талаптары кабыл алынат</w:t>
            </w:r>
          </w:p>
          <w:p w14:paraId="4C58F0DD">
            <w:pPr>
              <w:jc w:val="both"/>
            </w:pPr>
            <w:r>
              <w:t xml:space="preserve">       мало конкурентов в этом сегменте / </w:t>
            </w:r>
            <w:r>
              <w:rPr>
                <w:lang w:val="ky-KG"/>
              </w:rPr>
              <w:t>бул сегментте бир нече атаандаштар бар</w:t>
            </w:r>
          </w:p>
          <w:p w14:paraId="2692CE3C">
            <w:pPr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20955</wp:posOffset>
                      </wp:positionV>
                      <wp:extent cx="151130" cy="151130"/>
                      <wp:effectExtent l="0" t="0" r="20955" b="2095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AA02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pt;margin-top:1.65pt;height:11.9pt;width:11.9pt;z-index:251672576;v-text-anchor:middle;mso-width-relative:page;mso-height-relative:page;" filled="f" stroked="t" coordsize="21600,21600" o:gfxdata="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MRCt&#10;R9YAAAAFAQAADwAAAAAAAAABACAAAAAiAAAAZHJzL2Rvd25yZXYueG1sUEsBAhQAFAAAAAgAh07i&#10;QCmfwziWAgAADAUAAA4AAAAAAAAAAQAgAAAAJQEAAGRycy9lMm9Eb2MueG1sUEsFBgAAAAAGAAYA&#10;WQEAAC0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15AA02D6"/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их каналы сбыта – удобны / </w:t>
            </w:r>
            <w:r>
              <w:rPr>
                <w:lang w:val="ky-KG"/>
              </w:rPr>
              <w:t>алардын сатуу каналдары ыңгайлуу</w:t>
            </w:r>
          </w:p>
          <w:p w14:paraId="3959CC38">
            <w:pPr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335280</wp:posOffset>
                      </wp:positionV>
                      <wp:extent cx="151130" cy="151130"/>
                      <wp:effectExtent l="0" t="0" r="20955" b="2095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4EA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26.4pt;height:11.9pt;width:11.9pt;z-index:251679744;v-text-anchor:middle;mso-width-relative:page;mso-height-relative:page;" filled="f" stroked="t" coordsize="21600,21600" o:gfxdata="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f&#10;J6+y1wAAAAUBAAAPAAAAAAAAAAEAIAAAACIAAABkcnMvZG93bnJldi54bWxQSwECFAAUAAAACACH&#10;TuJAyJG1GJcCAAAMBQAADgAAAAAAAAABACAAAAAm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0C04EA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34290</wp:posOffset>
                      </wp:positionV>
                      <wp:extent cx="151130" cy="151130"/>
                      <wp:effectExtent l="0" t="0" r="20955" b="2095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6A5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2pt;margin-top:2.7pt;height:11.9pt;width:11.9pt;z-index:251671552;v-text-anchor:middle;mso-width-relative:page;mso-height-relative:page;" filled="f" stroked="t" coordsize="21600,21600" o:gfxdata="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/whL&#10;BtUAAAAEAQAADwAAAAAAAAABACAAAAAiAAAAZHJzL2Rvd25yZXYueG1sUEsBAhQAFAAAAAgAh07i&#10;QDJ8ZVuXAgAADAUAAA4AAAAAAAAAAQAgAAAAJAEAAGRycy9lMm9Eb2MueG1sUEsFBgAAAAAGAAYA&#10;WQEAAC0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1B46A59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их запросы по качеству – приемлемы / </w:t>
            </w:r>
            <w:r>
              <w:rPr>
                <w:lang w:val="ky-KG"/>
              </w:rPr>
              <w:t>алардын сапаты боюнча суроо-талаптары кабыл алынат</w:t>
            </w:r>
          </w:p>
          <w:p w14:paraId="23101A5E">
            <w:pPr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165735</wp:posOffset>
                      </wp:positionV>
                      <wp:extent cx="151130" cy="151130"/>
                      <wp:effectExtent l="0" t="0" r="20955" b="2095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9DC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15pt;margin-top:13.05pt;height:11.9pt;width:11.9pt;z-index:251686912;v-text-anchor:middle;mso-width-relative:page;mso-height-relative:page;" filled="f" stroked="t" coordsize="21600,21600" o:gfxdata="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D&#10;4Tue1wAAAAUBAAAPAAAAAAAAAAEAIAAAACIAAABkcnMvZG93bnJldi54bWxQSwECFAAUAAAACACH&#10;TuJAE5u7x5cCAAAMBQAADgAAAAAAAAABACAAAAAmAQAAZHJzL2Uyb0RvYy54bWxQSwUGAAAAAAYA&#10;BgBZAQAALw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30D9DCB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у конкурента высокие цены / </w:t>
            </w:r>
            <w:r>
              <w:rPr>
                <w:lang w:val="ky-KG"/>
              </w:rPr>
              <w:t>атаандаштын баасы жогору</w:t>
            </w:r>
          </w:p>
          <w:p w14:paraId="0F753819">
            <w:pPr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173355</wp:posOffset>
                      </wp:positionV>
                      <wp:extent cx="152400" cy="152400"/>
                      <wp:effectExtent l="0" t="0" r="19050" b="1905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2024E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-0.1pt;margin-top:13.65pt;height:12pt;width:12pt;z-index:251687936;v-text-anchor:middle;mso-width-relative:page;mso-height-relative:page;" filled="f" stroked="t" coordsize="21600,21600" o:gfxdata="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7/QKHYAAAABgEAAA8AAAAAAAAAAQAgAAAAIgAAAGRycy9kb3ducmV2LnhtbFBLAQIU&#10;ABQAAAAIAIdO4kC6eCN8ngIAABYFAAAOAAAAAAAAAAEAIAAAACcBAABkcnMvZTJvRG9jLnhtbFBL&#10;BQYAAAAABgAGAFkBAAA3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7D2024E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у конкурентов низкое качество / </w:t>
            </w:r>
            <w:r>
              <w:rPr>
                <w:lang w:val="ky-KG"/>
              </w:rPr>
              <w:t>атаандаштардын сапаты төмөн</w:t>
            </w:r>
          </w:p>
          <w:p w14:paraId="1C220874">
            <w:pPr>
              <w:jc w:val="both"/>
            </w:pPr>
            <w:r>
              <w:t xml:space="preserve">      у конкурента слабая реклама / </w:t>
            </w:r>
            <w:r>
              <w:rPr>
                <w:lang w:val="ky-KG"/>
              </w:rPr>
              <w:t>атаандаш начар жарнама бар</w:t>
            </w:r>
          </w:p>
          <w:p w14:paraId="4DC0FDC3">
            <w:pPr>
              <w:jc w:val="both"/>
            </w:pPr>
          </w:p>
          <w:p w14:paraId="295FFAA1">
            <w:pPr>
              <w:jc w:val="both"/>
            </w:pPr>
            <w:r>
              <w:t xml:space="preserve">  </w:t>
            </w:r>
            <w:r>
              <w:rPr>
                <w:b/>
              </w:rPr>
              <w:t xml:space="preserve">      </w:t>
            </w:r>
          </w:p>
          <w:p w14:paraId="0716520C">
            <w:r>
              <w:rPr>
                <w:b/>
                <w:bCs/>
              </w:rPr>
              <w:t>Поясните чуть более подробно, пожалуйста (приведите примеры и дайте подробное описание)</w:t>
            </w:r>
            <w:r>
              <w:t xml:space="preserve">: </w:t>
            </w:r>
            <w:r>
              <w:rPr>
                <w:b/>
                <w:bCs/>
              </w:rPr>
              <w:t xml:space="preserve">/ </w:t>
            </w:r>
            <w:r>
              <w:rPr>
                <w:b/>
                <w:bCs/>
                <w:lang w:val="ky-KG"/>
              </w:rPr>
              <w:t>Бир аз кененирээк түшүндүрүп бериңизчи (мисалдарды келтирип, кеңири сүрөттөп бериңиз):</w:t>
            </w:r>
          </w:p>
          <w:p w14:paraId="621EACEE">
            <w:r>
              <w:t xml:space="preserve"> __________________________________________</w:t>
            </w:r>
          </w:p>
          <w:p w14:paraId="4DDD1A60">
            <w:r>
              <w:t>_____________________________________________________________________________</w:t>
            </w:r>
          </w:p>
          <w:p w14:paraId="3649AEA4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</w:t>
            </w:r>
          </w:p>
          <w:p w14:paraId="43BD9448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  <w:p w14:paraId="5AEE6BAA">
            <w:pPr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  <w:p w14:paraId="07A54CFA">
            <w:pPr>
              <w:pStyle w:val="18"/>
              <w:rPr>
                <w:b/>
                <w:u w:val="single"/>
              </w:rPr>
            </w:pPr>
          </w:p>
          <w:p w14:paraId="7F98ED04">
            <w:pPr>
              <w:pStyle w:val="18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ПЛАН МАРКЕТИНГ-МИКС / </w:t>
            </w:r>
            <w:r>
              <w:rPr>
                <w:b/>
                <w:u w:val="single"/>
                <w:lang w:val="ky-KG"/>
              </w:rPr>
              <w:t>МАРКЕТИНГ МИКС ПЛАНЫ</w:t>
            </w:r>
          </w:p>
          <w:p w14:paraId="6B86BBBB">
            <w:pPr>
              <w:pStyle w:val="18"/>
              <w:rPr>
                <w:b/>
                <w:u w:val="single"/>
              </w:rPr>
            </w:pPr>
          </w:p>
          <w:p w14:paraId="2ADCD585">
            <w:pPr>
              <w:pStyle w:val="18"/>
              <w:rPr>
                <w:b/>
                <w:u w:val="single"/>
              </w:rPr>
            </w:pPr>
          </w:p>
          <w:p w14:paraId="66C40ADF">
            <w:pPr>
              <w:pStyle w:val="18"/>
              <w:numPr>
                <w:ilvl w:val="1"/>
                <w:numId w:val="2"/>
              </w:numPr>
              <w:tabs>
                <w:tab w:val="left" w:pos="720"/>
              </w:tabs>
              <w:spacing w:line="192" w:lineRule="auto"/>
              <w:ind w:left="720" w:leftChars="0" w:hanging="720" w:firstLineChars="0"/>
              <w:rPr>
                <w:b/>
              </w:rPr>
            </w:pPr>
            <w:r>
              <w:rPr>
                <w:b/>
              </w:rPr>
              <w:t xml:space="preserve">Опишите кратко планируемый товар/услугу, его цену, продвижение и каналы сбыта для выбранных клиентов: / </w:t>
            </w:r>
            <w:r>
              <w:rPr>
                <w:b/>
                <w:lang w:val="ky-KG"/>
              </w:rPr>
              <w:t>Кыскача пландаштырылган продукт/кызмат, анын баасын, жылдыруу жана тандалган кардарлар үчүн сатуу каналдарын сүрөттөп:</w:t>
            </w:r>
          </w:p>
          <w:p w14:paraId="74F80809">
            <w:pPr>
              <w:pStyle w:val="18"/>
              <w:spacing w:line="192" w:lineRule="auto"/>
              <w:ind w:left="1440"/>
              <w:rPr>
                <w:b/>
              </w:rPr>
            </w:pPr>
          </w:p>
          <w:p w14:paraId="6A592E5D">
            <w:pPr>
              <w:pStyle w:val="18"/>
              <w:spacing w:line="192" w:lineRule="auto"/>
              <w:ind w:left="1440"/>
              <w:rPr>
                <w:b/>
              </w:rPr>
            </w:pPr>
          </w:p>
          <w:tbl>
            <w:tblPr>
              <w:tblStyle w:val="15"/>
              <w:tblW w:w="0" w:type="auto"/>
              <w:tblInd w:w="7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4"/>
              <w:gridCol w:w="6256"/>
            </w:tblGrid>
            <w:tr w14:paraId="7EC927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  <w:shd w:val="clear" w:color="auto" w:fill="D8D8D8" w:themeFill="background1" w:themeFillShade="D9"/>
                </w:tcPr>
                <w:p w14:paraId="2826EBF6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Маркетинг-микс/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Маркетинг аралашмасы</w:t>
                  </w:r>
                </w:p>
                <w:p w14:paraId="7A54919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256" w:type="dxa"/>
                  <w:shd w:val="clear" w:color="auto" w:fill="D8D8D8" w:themeFill="background1" w:themeFillShade="D9"/>
                </w:tcPr>
                <w:p w14:paraId="42EAF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Описание/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сүрөттөмө</w:t>
                  </w:r>
                </w:p>
                <w:p w14:paraId="1962CFC3">
                  <w:pPr>
                    <w:jc w:val="center"/>
                    <w:rPr>
                      <w:b/>
                    </w:rPr>
                  </w:pPr>
                </w:p>
              </w:tc>
            </w:tr>
            <w:tr w14:paraId="5C5849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2924" w:type="dxa"/>
                </w:tcPr>
                <w:p w14:paraId="6B2EF55F">
                  <w:pPr>
                    <w:spacing w:line="192" w:lineRule="auto"/>
                    <w:jc w:val="both"/>
                  </w:pPr>
                  <w:r>
                    <w:rPr>
                      <w:b/>
                    </w:rPr>
                    <w:t>Товар/услуга</w:t>
                  </w:r>
                  <w:r>
                    <w:t xml:space="preserve"> (тип, форма, цвет, качество, размеры, соответствие стандартам) / </w:t>
                  </w:r>
                  <w:r>
                    <w:rPr>
                      <w:lang w:val="ky-KG"/>
                    </w:rPr>
                    <w:t>Продукт/кызмат (түрү, формасы, түсү, сапаты, өлчөмү, стандарттарга шайкештиги)</w:t>
                  </w:r>
                </w:p>
                <w:p w14:paraId="708CB5D2">
                  <w:pPr>
                    <w:spacing w:line="192" w:lineRule="auto"/>
                    <w:jc w:val="both"/>
                  </w:pPr>
                </w:p>
              </w:tc>
              <w:tc>
                <w:tcPr>
                  <w:tcW w:w="6256" w:type="dxa"/>
                </w:tcPr>
                <w:p w14:paraId="61282675">
                  <w:pPr>
                    <w:rPr>
                      <w:b/>
                      <w:u w:val="single"/>
                    </w:rPr>
                  </w:pPr>
                </w:p>
              </w:tc>
            </w:tr>
            <w:tr w14:paraId="47BCA1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</w:tcPr>
                <w:p w14:paraId="1C49A174">
                  <w:pPr>
                    <w:spacing w:line="192" w:lineRule="auto"/>
                    <w:jc w:val="both"/>
                  </w:pPr>
                  <w:r>
                    <w:rPr>
                      <w:b/>
                    </w:rPr>
                    <w:t>Цена</w:t>
                  </w:r>
                  <w:r>
                    <w:t xml:space="preserve"> (розничные/оптовые, скидки, сезонные цены, льготы и пр.) / </w:t>
                  </w:r>
                  <w:r>
                    <w:rPr>
                      <w:lang w:val="ky-KG"/>
                    </w:rPr>
                    <w:t>Баасы (чекене / дүң, арзандатуулар, сезондук баалар, жеңилдиктер ж.б.у.с.)</w:t>
                  </w:r>
                </w:p>
              </w:tc>
              <w:tc>
                <w:tcPr>
                  <w:tcW w:w="6256" w:type="dxa"/>
                </w:tcPr>
                <w:p w14:paraId="4FC3910B">
                  <w:pPr>
                    <w:rPr>
                      <w:b/>
                      <w:u w:val="single"/>
                    </w:rPr>
                  </w:pPr>
                </w:p>
                <w:p w14:paraId="1CA02BCA">
                  <w:pPr>
                    <w:rPr>
                      <w:b/>
                      <w:u w:val="single"/>
                    </w:rPr>
                  </w:pPr>
                </w:p>
              </w:tc>
            </w:tr>
            <w:tr w14:paraId="3FECF5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</w:tcPr>
                <w:p w14:paraId="2A173C3F">
                  <w:pPr>
                    <w:spacing w:line="192" w:lineRule="auto"/>
                  </w:pPr>
                  <w:r>
                    <w:rPr>
                      <w:b/>
                    </w:rPr>
                    <w:t>Продвижение</w:t>
                  </w:r>
                  <w:r>
                    <w:t xml:space="preserve"> (вид рекламы, через какой канал связи, частота рекламы) / </w:t>
                  </w:r>
                  <w:r>
                    <w:rPr>
                      <w:lang w:val="ky-KG"/>
                    </w:rPr>
                    <w:t>промоушн (жарнактын түрү, кайсы байланыш каналы, жарнаманын жыштыгы)</w:t>
                  </w:r>
                </w:p>
                <w:p w14:paraId="586EF66E">
                  <w:pPr>
                    <w:spacing w:line="192" w:lineRule="auto"/>
                  </w:pPr>
                </w:p>
              </w:tc>
              <w:tc>
                <w:tcPr>
                  <w:tcW w:w="6256" w:type="dxa"/>
                </w:tcPr>
                <w:p w14:paraId="33F0C6FC">
                  <w:pPr>
                    <w:rPr>
                      <w:b/>
                      <w:u w:val="single"/>
                    </w:rPr>
                  </w:pPr>
                </w:p>
                <w:p w14:paraId="370E700A">
                  <w:pPr>
                    <w:rPr>
                      <w:b/>
                      <w:u w:val="single"/>
                    </w:rPr>
                  </w:pPr>
                </w:p>
              </w:tc>
            </w:tr>
            <w:tr w14:paraId="501D1D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24" w:type="dxa"/>
                </w:tcPr>
                <w:p w14:paraId="52543D4D">
                  <w:pPr>
                    <w:spacing w:line="192" w:lineRule="auto"/>
                  </w:pPr>
                  <w:r>
                    <w:rPr>
                      <w:b/>
                      <w:bCs/>
                    </w:rPr>
                    <w:t>Сбыт</w:t>
                  </w:r>
                  <w:r>
                    <w:t xml:space="preserve"> (каналы сбыта) / </w:t>
                  </w:r>
                  <w:r>
                    <w:rPr>
                      <w:lang w:val="ky-KG"/>
                    </w:rPr>
                    <w:t>Сатуу (бөлүштүрүү каналдары)</w:t>
                  </w:r>
                </w:p>
                <w:p w14:paraId="00A01A84">
                  <w:pPr>
                    <w:spacing w:line="192" w:lineRule="auto"/>
                  </w:pPr>
                </w:p>
                <w:p w14:paraId="1925F287">
                  <w:pPr>
                    <w:spacing w:line="192" w:lineRule="auto"/>
                  </w:pPr>
                </w:p>
                <w:p w14:paraId="5FD5DDD7">
                  <w:pPr>
                    <w:spacing w:line="192" w:lineRule="auto"/>
                  </w:pPr>
                </w:p>
                <w:p w14:paraId="2AAC5A4F">
                  <w:pPr>
                    <w:spacing w:line="192" w:lineRule="auto"/>
                  </w:pPr>
                </w:p>
                <w:p w14:paraId="311158B9">
                  <w:pPr>
                    <w:spacing w:line="192" w:lineRule="auto"/>
                  </w:pPr>
                </w:p>
                <w:p w14:paraId="01858AC0">
                  <w:pPr>
                    <w:spacing w:line="192" w:lineRule="auto"/>
                  </w:pPr>
                </w:p>
              </w:tc>
              <w:tc>
                <w:tcPr>
                  <w:tcW w:w="6256" w:type="dxa"/>
                </w:tcPr>
                <w:p w14:paraId="7B289D8C">
                  <w:pPr>
                    <w:rPr>
                      <w:b/>
                      <w:u w:val="single"/>
                    </w:rPr>
                  </w:pPr>
                </w:p>
                <w:p w14:paraId="6030EDBC">
                  <w:pPr>
                    <w:rPr>
                      <w:b/>
                      <w:u w:val="single"/>
                    </w:rPr>
                  </w:pPr>
                </w:p>
              </w:tc>
            </w:tr>
          </w:tbl>
          <w:p w14:paraId="0806D5FA">
            <w:pPr>
              <w:pStyle w:val="18"/>
              <w:rPr>
                <w:b/>
                <w:u w:val="single"/>
              </w:rPr>
            </w:pPr>
          </w:p>
          <w:p w14:paraId="094B908B">
            <w:pPr>
              <w:pStyle w:val="18"/>
              <w:rPr>
                <w:b/>
                <w:u w:val="single"/>
              </w:rPr>
            </w:pPr>
          </w:p>
          <w:p w14:paraId="12F5DC53">
            <w:pPr>
              <w:pStyle w:val="18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Рассчитайте, сколько Вы продадите на 1-ый год (План продаж) / </w:t>
            </w:r>
            <w:r>
              <w:rPr>
                <w:b/>
                <w:lang w:val="ky-KG"/>
              </w:rPr>
              <w:t>1-жылы канча сатаарыңызды эсептеңиз (Сатуу планы)</w:t>
            </w:r>
          </w:p>
          <w:p w14:paraId="32F4EB3B">
            <w:pPr>
              <w:pStyle w:val="18"/>
              <w:ind w:left="1440"/>
              <w:rPr>
                <w:b/>
                <w:u w:val="single"/>
              </w:rPr>
            </w:pPr>
          </w:p>
          <w:p w14:paraId="78F0FBE4">
            <w:pPr>
              <w:pStyle w:val="18"/>
              <w:ind w:left="1440"/>
              <w:rPr>
                <w:b/>
                <w:u w:val="single"/>
              </w:rPr>
            </w:pPr>
          </w:p>
          <w:tbl>
            <w:tblPr>
              <w:tblStyle w:val="15"/>
              <w:tblW w:w="0" w:type="auto"/>
              <w:tblInd w:w="3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8"/>
              <w:gridCol w:w="2758"/>
              <w:gridCol w:w="2801"/>
            </w:tblGrid>
            <w:tr w14:paraId="52E0E7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  <w:shd w:val="clear" w:color="auto" w:fill="D8D8D8" w:themeFill="background1" w:themeFillShade="D9"/>
                </w:tcPr>
                <w:p w14:paraId="25040FAB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Сколько Вы продадите своего товара, в натуральном выражении? 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Өндүрүмүңүздү физикалык түрдө канчага сатасыз?</w:t>
                  </w:r>
                </w:p>
                <w:p w14:paraId="4FFC4247">
                  <w:pPr>
                    <w:pStyle w:val="18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58" w:type="dxa"/>
                  <w:shd w:val="clear" w:color="auto" w:fill="D8D8D8" w:themeFill="background1" w:themeFillShade="D9"/>
                </w:tcPr>
                <w:p w14:paraId="4E993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Цена/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Баасы</w:t>
                  </w:r>
                </w:p>
                <w:p w14:paraId="383BC58F">
                  <w:pPr>
                    <w:pStyle w:val="18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01" w:type="dxa"/>
                  <w:shd w:val="clear" w:color="auto" w:fill="D8D8D8" w:themeFill="background1" w:themeFillShade="D9"/>
                </w:tcPr>
                <w:p w14:paraId="6816C142">
                  <w:pPr>
                    <w:pStyle w:val="18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Итого План продаж,</w:t>
                  </w:r>
                </w:p>
                <w:p w14:paraId="4C00F7AA">
                  <w:pPr>
                    <w:pStyle w:val="18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1-ый год,</w:t>
                  </w:r>
                </w:p>
                <w:p w14:paraId="624EEAC4">
                  <w:pPr>
                    <w:rPr>
                      <w:b/>
                      <w:lang w:val="ky-KG"/>
                    </w:rPr>
                  </w:pPr>
                  <w:r>
                    <w:rPr>
                      <w:b/>
                    </w:rPr>
                    <w:t>Сом/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Жалпы сатуу планы,</w:t>
                  </w:r>
                </w:p>
                <w:p w14:paraId="08914BC1">
                  <w:pPr>
                    <w:rPr>
                      <w:b/>
                      <w:lang w:val="ky-KG"/>
                    </w:rPr>
                  </w:pPr>
                  <w:r>
                    <w:rPr>
                      <w:b/>
                      <w:lang w:val="ky-KG"/>
                    </w:rPr>
                    <w:t>1-курс</w:t>
                  </w:r>
                </w:p>
                <w:p w14:paraId="4913E9D4">
                  <w:pPr>
                    <w:rPr>
                      <w:b/>
                    </w:rPr>
                  </w:pPr>
                  <w:r>
                    <w:rPr>
                      <w:b/>
                      <w:lang w:val="ky-KG"/>
                    </w:rPr>
                    <w:t>сом</w:t>
                  </w:r>
                </w:p>
                <w:p w14:paraId="5C2A03CE">
                  <w:pPr>
                    <w:pStyle w:val="18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14:paraId="1E7C32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 w14:paraId="192C67C0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2758" w:type="dxa"/>
                </w:tcPr>
                <w:p w14:paraId="5794EF64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14:paraId="07B0A37A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14:paraId="200249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 w14:paraId="1D9BAEF3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2758" w:type="dxa"/>
                </w:tcPr>
                <w:p w14:paraId="78935207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14:paraId="46BEC7C2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14:paraId="6D4B99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 w14:paraId="12B75194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2758" w:type="dxa"/>
                </w:tcPr>
                <w:p w14:paraId="1DC166AC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14:paraId="1F8C880A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14:paraId="7D29DF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76" w:type="dxa"/>
                  <w:gridSpan w:val="2"/>
                </w:tcPr>
                <w:p w14:paraId="0670F280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Всего:/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Бардыгы:</w:t>
                  </w:r>
                </w:p>
                <w:p w14:paraId="085C54EB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14:paraId="593263C2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</w:tbl>
          <w:p w14:paraId="4A75926F">
            <w:pPr>
              <w:pStyle w:val="18"/>
              <w:ind w:left="1440"/>
              <w:rPr>
                <w:b/>
              </w:rPr>
            </w:pPr>
          </w:p>
          <w:p w14:paraId="742CA97D">
            <w:pPr>
              <w:pStyle w:val="18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Рассчитайте Маркетинговые затраты:/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Маркетинг чыгымдарын эсептөө:</w:t>
            </w:r>
          </w:p>
          <w:p w14:paraId="1B7F8FE8">
            <w:pPr>
              <w:pStyle w:val="18"/>
              <w:ind w:left="1440"/>
              <w:rPr>
                <w:b/>
              </w:rPr>
            </w:pPr>
          </w:p>
          <w:tbl>
            <w:tblPr>
              <w:tblStyle w:val="15"/>
              <w:tblW w:w="0" w:type="auto"/>
              <w:tblInd w:w="3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4"/>
              <w:gridCol w:w="1984"/>
            </w:tblGrid>
            <w:tr w14:paraId="1771BB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  <w:shd w:val="clear" w:color="auto" w:fill="D8D8D8" w:themeFill="background1" w:themeFillShade="D9"/>
                </w:tcPr>
                <w:p w14:paraId="7E19ABA2">
                  <w:pPr>
                    <w:pStyle w:val="18"/>
                    <w:ind w:left="-385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84" w:type="dxa"/>
                  <w:shd w:val="clear" w:color="auto" w:fill="D8D8D8" w:themeFill="background1" w:themeFillShade="D9"/>
                </w:tcPr>
                <w:p w14:paraId="0A591B1C">
                  <w:r>
                    <w:rPr>
                      <w:b/>
                    </w:rPr>
                    <w:t>Сумма</w:t>
                  </w:r>
                  <w:r>
                    <w:t xml:space="preserve"> (год), 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Суммасы (жыл),</w:t>
                  </w:r>
                  <w:r>
                    <w:t>сом</w:t>
                  </w:r>
                </w:p>
              </w:tc>
            </w:tr>
            <w:tr w14:paraId="7979F5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4" w:type="dxa"/>
                </w:tcPr>
                <w:p w14:paraId="44312EB2">
                  <w:pPr>
                    <w:rPr>
                      <w:b/>
                      <w:lang w:val="ky-KG"/>
                    </w:rPr>
                  </w:pPr>
                  <w:r>
                    <w:rPr>
                      <w:b/>
                    </w:rPr>
                    <w:t>Стоимость Продвижения (рекламы) товара/услуги (который Вы указали в п.5.1.)/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Продукцияны/кызматты жылдыруу (жарнама) наркы (сиз 5.1. пунктта көрсөткөн)</w:t>
                  </w:r>
                </w:p>
                <w:p w14:paraId="0131AA36">
                  <w:pPr>
                    <w:pStyle w:val="18"/>
                    <w:ind w:left="0"/>
                    <w:rPr>
                      <w:b/>
                      <w:lang w:val="ky-KG"/>
                    </w:rPr>
                  </w:pPr>
                </w:p>
              </w:tc>
              <w:tc>
                <w:tcPr>
                  <w:tcW w:w="1984" w:type="dxa"/>
                </w:tcPr>
                <w:p w14:paraId="695B9542">
                  <w:pPr>
                    <w:pStyle w:val="18"/>
                    <w:ind w:left="0"/>
                    <w:rPr>
                      <w:b/>
                      <w:u w:val="single"/>
                      <w:lang w:val="ky-KG"/>
                    </w:rPr>
                  </w:pPr>
                </w:p>
              </w:tc>
            </w:tr>
          </w:tbl>
          <w:p w14:paraId="56C42E43">
            <w:pPr>
              <w:pStyle w:val="18"/>
              <w:rPr>
                <w:b/>
                <w:u w:val="single"/>
                <w:lang w:val="ky-KG"/>
              </w:rPr>
            </w:pPr>
          </w:p>
          <w:p w14:paraId="2052AAE1">
            <w:pPr>
              <w:pStyle w:val="18"/>
              <w:shd w:val="clear" w:color="auto" w:fill="D8D8D8" w:themeFill="background1" w:themeFillShade="D9"/>
              <w:ind w:left="-255" w:right="-114" w:firstLine="1335"/>
              <w:jc w:val="center"/>
              <w:rPr>
                <w:b/>
                <w:i/>
                <w:lang w:val="ky-KG"/>
              </w:rPr>
            </w:pPr>
            <w:r>
              <w:rPr>
                <w:b/>
                <w:i/>
                <w:lang w:val="ky-KG"/>
              </w:rPr>
              <w:t>III. ПРОИЗВОДСТВО/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i/>
                <w:lang w:val="ky-KG"/>
              </w:rPr>
              <w:t>ӨНДҮРҮҮ</w:t>
            </w:r>
          </w:p>
          <w:p w14:paraId="3F2FAF75">
            <w:pPr>
              <w:pStyle w:val="18"/>
              <w:shd w:val="clear" w:color="auto" w:fill="D8D8D8" w:themeFill="background1" w:themeFillShade="D9"/>
              <w:ind w:left="-255" w:right="-114" w:firstLine="1335"/>
              <w:jc w:val="center"/>
              <w:rPr>
                <w:b/>
                <w:i/>
                <w:lang w:val="ky-KG"/>
              </w:rPr>
            </w:pPr>
          </w:p>
          <w:p w14:paraId="236B03A8">
            <w:pPr>
              <w:pStyle w:val="18"/>
              <w:rPr>
                <w:b/>
                <w:u w:val="single"/>
                <w:lang w:val="ky-KG"/>
              </w:rPr>
            </w:pPr>
          </w:p>
          <w:p w14:paraId="30F2C5A1">
            <w:pPr>
              <w:pStyle w:val="18"/>
              <w:numPr>
                <w:ilvl w:val="0"/>
                <w:numId w:val="6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ПЛАНИРОВАНИЕ ОБОРУДОВАНИЯ/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u w:val="single"/>
                <w:lang w:val="ky-KG"/>
              </w:rPr>
              <w:t>ЖАБДЫКТАРДЫ ПЛАНДОО</w:t>
            </w:r>
          </w:p>
          <w:p w14:paraId="5B7809F0">
            <w:pPr>
              <w:pStyle w:val="18"/>
              <w:ind w:left="671"/>
              <w:rPr>
                <w:b/>
                <w:u w:val="single"/>
              </w:rPr>
            </w:pPr>
          </w:p>
          <w:p w14:paraId="27222816">
            <w:pPr>
              <w:pStyle w:val="18"/>
              <w:spacing w:line="192" w:lineRule="auto"/>
              <w:ind w:left="1038"/>
              <w:contextualSpacing w:val="0"/>
              <w:jc w:val="both"/>
              <w:rPr>
                <w:b/>
              </w:rPr>
            </w:pPr>
          </w:p>
          <w:p w14:paraId="52C6D895">
            <w:pPr>
              <w:pStyle w:val="18"/>
              <w:numPr>
                <w:ilvl w:val="1"/>
                <w:numId w:val="6"/>
              </w:numPr>
              <w:spacing w:line="192" w:lineRule="auto"/>
              <w:jc w:val="both"/>
              <w:rPr>
                <w:b/>
              </w:rPr>
            </w:pPr>
            <w:r>
              <w:rPr>
                <w:b/>
              </w:rPr>
              <w:t>Укажите вид оборудования, которое будет использовано в производстве данного товара/услуги:/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Бул продукт/кызмат өндүрүүдө колдонула турган жабдуулардын түрүн көрсөтүңүз:</w:t>
            </w:r>
          </w:p>
          <w:p w14:paraId="64689D0C">
            <w:pPr>
              <w:pStyle w:val="18"/>
              <w:spacing w:line="192" w:lineRule="auto"/>
              <w:ind w:left="1038"/>
              <w:contextualSpacing w:val="0"/>
              <w:jc w:val="both"/>
              <w:rPr>
                <w:b/>
              </w:rPr>
            </w:pPr>
          </w:p>
          <w:p w14:paraId="1C5DB306">
            <w:pPr>
              <w:pStyle w:val="18"/>
              <w:spacing w:line="192" w:lineRule="auto"/>
              <w:ind w:left="1038"/>
              <w:contextualSpacing w:val="0"/>
              <w:jc w:val="both"/>
              <w:rPr>
                <w:b/>
              </w:rPr>
            </w:pPr>
          </w:p>
          <w:tbl>
            <w:tblPr>
              <w:tblStyle w:val="15"/>
              <w:tblW w:w="0" w:type="auto"/>
              <w:tblInd w:w="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1546"/>
              <w:gridCol w:w="1546"/>
              <w:gridCol w:w="1546"/>
              <w:gridCol w:w="1546"/>
            </w:tblGrid>
            <w:tr w14:paraId="529C0C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shd w:val="clear" w:color="auto" w:fill="D8D8D8" w:themeFill="background1" w:themeFillShade="D9"/>
                </w:tcPr>
                <w:p w14:paraId="167BEBE1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Тип/вид/модель/марка оборудования (и страна-изготовитель)/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Жабдуулардын түрү/түрү/модели/бренд (жана келип чыккан өлкө)</w:t>
                  </w:r>
                </w:p>
                <w:p w14:paraId="51A9A29A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 w14:paraId="73CFDB56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Макс.</w:t>
                  </w:r>
                </w:p>
                <w:p w14:paraId="76320AD6">
                  <w:pPr>
                    <w:spacing w:line="192" w:lineRule="auto"/>
                    <w:rPr>
                      <w:b/>
                      <w:lang w:val="ky-KG"/>
                    </w:rPr>
                  </w:pPr>
                  <w:r>
                    <w:rPr>
                      <w:b/>
                    </w:rPr>
                    <w:t>Мощность/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Макс.</w:t>
                  </w:r>
                </w:p>
                <w:p w14:paraId="78D6B9F0">
                  <w:pPr>
                    <w:pStyle w:val="18"/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  <w:lang w:val="ky-KG"/>
                    </w:rPr>
                    <w:t>күч</w:t>
                  </w:r>
                </w:p>
                <w:p w14:paraId="081E79F1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 w14:paraId="6C9C3CBC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Кол-во/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Саны</w:t>
                  </w:r>
                </w:p>
                <w:p w14:paraId="1438C43B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 w14:paraId="7BF734A8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Цена/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Баасы</w:t>
                  </w:r>
                </w:p>
                <w:p w14:paraId="60CCCF51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D8D8D8" w:themeFill="background1" w:themeFillShade="D9"/>
                </w:tcPr>
                <w:p w14:paraId="2C3A45FF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Общая стоимость, сом/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Жалпы чыгым, сом</w:t>
                  </w:r>
                </w:p>
              </w:tc>
            </w:tr>
            <w:tr w14:paraId="456C2A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 w14:paraId="47A69A8E">
                  <w:pPr>
                    <w:pStyle w:val="18"/>
                    <w:ind w:left="0"/>
                    <w:rPr>
                      <w:b/>
                    </w:rPr>
                  </w:pPr>
                </w:p>
                <w:p w14:paraId="5D8427BB">
                  <w:pPr>
                    <w:pStyle w:val="18"/>
                    <w:ind w:left="0"/>
                    <w:rPr>
                      <w:b/>
                    </w:rPr>
                  </w:pPr>
                </w:p>
                <w:p w14:paraId="31F50B39">
                  <w:pPr>
                    <w:pStyle w:val="18"/>
                    <w:ind w:left="0"/>
                    <w:rPr>
                      <w:b/>
                    </w:rPr>
                  </w:pPr>
                </w:p>
                <w:p w14:paraId="20BC5ED4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</w:tcPr>
                <w:p w14:paraId="758EABAD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</w:tcPr>
                <w:p w14:paraId="7D5D02AE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</w:tcPr>
                <w:p w14:paraId="743CD0B5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</w:tcPr>
                <w:p w14:paraId="5C1FA790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  <w:tr w14:paraId="240C9F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73" w:type="dxa"/>
                  <w:gridSpan w:val="4"/>
                </w:tcPr>
                <w:p w14:paraId="304AD9C5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Бардыгы:</w:t>
                  </w:r>
                </w:p>
                <w:p w14:paraId="619D215A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46" w:type="dxa"/>
                </w:tcPr>
                <w:p w14:paraId="64156690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</w:tbl>
          <w:p w14:paraId="135358AC">
            <w:pPr>
              <w:pStyle w:val="18"/>
              <w:ind w:left="1038"/>
              <w:rPr>
                <w:b/>
              </w:rPr>
            </w:pPr>
          </w:p>
          <w:p w14:paraId="58F1B209">
            <w:pPr>
              <w:pStyle w:val="18"/>
              <w:numPr>
                <w:ilvl w:val="1"/>
                <w:numId w:val="6"/>
              </w:numPr>
              <w:spacing w:line="192" w:lineRule="auto"/>
              <w:rPr>
                <w:b/>
              </w:rPr>
            </w:pPr>
            <w:r>
              <w:rPr>
                <w:b/>
              </w:rPr>
              <w:t>Если приобретаемое оборудование – арендуется, то укажите стоимость арендной платы: ________ сом (год)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Эгерде сатып алынган жабдуулар ижарага алынган болсо, анда ижара акысынын наркын көрсөтүңүз: ________ сом (жыл)</w:t>
            </w:r>
          </w:p>
          <w:p w14:paraId="7F7D78C6">
            <w:pPr>
              <w:pStyle w:val="18"/>
              <w:spacing w:line="192" w:lineRule="auto"/>
              <w:ind w:left="1038"/>
              <w:rPr>
                <w:b/>
              </w:rPr>
            </w:pPr>
          </w:p>
          <w:p w14:paraId="0B8F5046">
            <w:pPr>
              <w:pStyle w:val="18"/>
              <w:spacing w:line="192" w:lineRule="auto"/>
              <w:ind w:left="1038"/>
              <w:rPr>
                <w:b/>
              </w:rPr>
            </w:pPr>
          </w:p>
          <w:p w14:paraId="61F6F0BE">
            <w:pPr>
              <w:pStyle w:val="18"/>
              <w:numPr>
                <w:ilvl w:val="1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Укажите Прочее оборудование, которое будет участвовать в данном Бизнес-проекте: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Бул бизнес-долбоорго катыша турган башка жабдууларды көрсөтүңүз:</w:t>
            </w:r>
          </w:p>
          <w:p w14:paraId="14074927">
            <w:pPr>
              <w:pStyle w:val="18"/>
              <w:numPr>
                <w:ilvl w:val="1"/>
                <w:numId w:val="6"/>
              </w:numPr>
              <w:jc w:val="both"/>
              <w:rPr>
                <w:b/>
              </w:rPr>
            </w:pPr>
            <w:r>
              <w:rPr>
                <w:bCs/>
              </w:rPr>
              <w:t>___________________________________________________________</w:t>
            </w:r>
          </w:p>
          <w:p w14:paraId="7463F9E9">
            <w:pPr>
              <w:pStyle w:val="18"/>
              <w:ind w:left="1038"/>
              <w:rPr>
                <w:bCs/>
              </w:rPr>
            </w:pPr>
            <w:r>
              <w:rPr>
                <w:bCs/>
              </w:rPr>
              <w:t xml:space="preserve">                                       (название, кол-во, стоимость) / </w:t>
            </w:r>
            <w:r>
              <w:rPr>
                <w:bCs/>
                <w:lang w:val="ky-KG"/>
              </w:rPr>
              <w:t>(аты-жөнү, саны, наркы)</w:t>
            </w:r>
          </w:p>
          <w:p w14:paraId="768E07B9">
            <w:pPr>
              <w:pStyle w:val="18"/>
              <w:ind w:left="1038"/>
              <w:rPr>
                <w:bCs/>
              </w:rPr>
            </w:pPr>
          </w:p>
          <w:p w14:paraId="41CB4B01">
            <w:pPr>
              <w:pStyle w:val="18"/>
              <w:ind w:left="1038"/>
              <w:rPr>
                <w:bCs/>
              </w:rPr>
            </w:pPr>
            <w:r>
              <w:rPr>
                <w:bCs/>
              </w:rPr>
              <w:t>_____________________________________________________________________</w:t>
            </w:r>
          </w:p>
          <w:p w14:paraId="2F093683">
            <w:pPr>
              <w:pStyle w:val="18"/>
              <w:ind w:left="1033"/>
              <w:rPr>
                <w:b/>
              </w:rPr>
            </w:pPr>
          </w:p>
          <w:p w14:paraId="0F7D0E91">
            <w:pPr>
              <w:pStyle w:val="18"/>
              <w:ind w:left="1391"/>
              <w:rPr>
                <w:b/>
              </w:rPr>
            </w:pPr>
          </w:p>
          <w:p w14:paraId="1201A28A">
            <w:pPr>
              <w:pStyle w:val="18"/>
              <w:numPr>
                <w:ilvl w:val="0"/>
                <w:numId w:val="6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ПЛАНИРОВАНИЕ ПОМЕЩЕНИЯ / </w:t>
            </w:r>
            <w:r>
              <w:rPr>
                <w:b/>
                <w:u w:val="single"/>
                <w:lang w:val="ky-KG"/>
              </w:rPr>
              <w:t>ЖЕРДИ ПЛАНДОО</w:t>
            </w:r>
          </w:p>
          <w:p w14:paraId="4BA49562">
            <w:pPr>
              <w:pStyle w:val="18"/>
              <w:ind w:left="671"/>
              <w:rPr>
                <w:b/>
                <w:u w:val="single"/>
              </w:rPr>
            </w:pPr>
          </w:p>
          <w:p w14:paraId="0403C019">
            <w:pPr>
              <w:pStyle w:val="18"/>
              <w:ind w:left="671"/>
              <w:rPr>
                <w:b/>
                <w:u w:val="single"/>
              </w:rPr>
            </w:pPr>
          </w:p>
          <w:p w14:paraId="197DAA3A">
            <w:pPr>
              <w:pStyle w:val="18"/>
              <w:numPr>
                <w:ilvl w:val="1"/>
                <w:numId w:val="6"/>
              </w:numPr>
              <w:spacing w:line="192" w:lineRule="auto"/>
              <w:jc w:val="both"/>
              <w:rPr>
                <w:b/>
              </w:rPr>
            </w:pPr>
            <w:r>
              <w:rPr>
                <w:b/>
              </w:rPr>
              <w:t xml:space="preserve">Укажите тип помещения, которое будет использовано для производства данного товара/услуги: / </w:t>
            </w:r>
            <w:r>
              <w:rPr>
                <w:b/>
                <w:lang w:val="ky-KG"/>
              </w:rPr>
              <w:t>Бул продукт/кызматты өндүрүү үчүн колдонула турган жайлардын түрүн көрсөтүңүз:</w:t>
            </w:r>
          </w:p>
          <w:p w14:paraId="1EED3D5A">
            <w:pPr>
              <w:pStyle w:val="18"/>
              <w:spacing w:line="192" w:lineRule="auto"/>
              <w:ind w:left="1038"/>
              <w:contextualSpacing w:val="0"/>
              <w:jc w:val="both"/>
              <w:rPr>
                <w:b/>
              </w:rPr>
            </w:pPr>
          </w:p>
          <w:p w14:paraId="0E575700">
            <w:pPr>
              <w:spacing w:line="192" w:lineRule="auto"/>
              <w:jc w:val="both"/>
              <w:rPr>
                <w:b/>
              </w:rPr>
            </w:pPr>
          </w:p>
          <w:tbl>
            <w:tblPr>
              <w:tblStyle w:val="15"/>
              <w:tblW w:w="0" w:type="auto"/>
              <w:tblInd w:w="1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8"/>
              <w:gridCol w:w="2717"/>
              <w:gridCol w:w="1978"/>
              <w:gridCol w:w="1712"/>
            </w:tblGrid>
            <w:tr w14:paraId="5E0B1E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8" w:type="dxa"/>
                  <w:shd w:val="clear" w:color="auto" w:fill="D8D8D8" w:themeFill="background1" w:themeFillShade="D9"/>
                </w:tcPr>
                <w:p w14:paraId="4377EFD4">
                  <w:pPr>
                    <w:spacing w:line="192" w:lineRule="auto"/>
                    <w:rPr>
                      <w:bCs/>
                    </w:rPr>
                  </w:pPr>
                  <w:r>
                    <w:rPr>
                      <w:b/>
                    </w:rPr>
                    <w:t xml:space="preserve">Тип строения </w:t>
                  </w:r>
                  <w:r>
                    <w:rPr>
                      <w:bCs/>
                    </w:rPr>
                    <w:t xml:space="preserve">(жилой дом, административное здание, хозяйственное капитальное здание, сарай, временная постройка и пр.) / </w:t>
                  </w:r>
                  <w:r>
                    <w:rPr>
                      <w:b/>
                      <w:lang w:val="ky-KG"/>
                    </w:rPr>
                    <w:t>Имараттын түрү</w:t>
                  </w:r>
                  <w:r>
                    <w:rPr>
                      <w:bCs/>
                      <w:lang w:val="ky-KG"/>
                    </w:rPr>
                    <w:t xml:space="preserve"> (турак жай, административдик имарат, капиталдык курулуш, сарай, убактылуу имарат ж.б.)</w:t>
                  </w:r>
                </w:p>
                <w:p w14:paraId="47B16268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17" w:type="dxa"/>
                  <w:shd w:val="clear" w:color="auto" w:fill="D8D8D8" w:themeFill="background1" w:themeFillShade="D9"/>
                </w:tcPr>
                <w:p w14:paraId="129E7E6E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Площадь (кв.м.)/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Аянты (кв.м)</w:t>
                  </w:r>
                </w:p>
                <w:p w14:paraId="7B190D97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78" w:type="dxa"/>
                  <w:shd w:val="clear" w:color="auto" w:fill="D8D8D8" w:themeFill="background1" w:themeFillShade="D9"/>
                </w:tcPr>
                <w:p w14:paraId="493AB523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Инфраструктура </w:t>
                  </w:r>
                  <w:r>
                    <w:rPr>
                      <w:bCs/>
                    </w:rPr>
                    <w:t>(наличие электричества, воды, канализации, газа и пр.)</w:t>
                  </w:r>
                  <w:r>
                    <w:rPr>
                      <w:b/>
                    </w:rPr>
                    <w:t xml:space="preserve"> / </w:t>
                  </w:r>
                  <w:r>
                    <w:rPr>
                      <w:b/>
                      <w:lang w:val="ky-KG"/>
                    </w:rPr>
                    <w:t>Инфраструктура (электр энергиясы, суу, канализация, газ жана башкалар)</w:t>
                  </w:r>
                </w:p>
                <w:p w14:paraId="0B2B4395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2" w:type="dxa"/>
                  <w:shd w:val="clear" w:color="auto" w:fill="D8D8D8" w:themeFill="background1" w:themeFillShade="D9"/>
                </w:tcPr>
                <w:p w14:paraId="18507835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Стоимость/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Баасы</w:t>
                  </w:r>
                </w:p>
                <w:p w14:paraId="15CC69FF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14:paraId="7D7EF6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8" w:type="dxa"/>
                </w:tcPr>
                <w:p w14:paraId="6B9722F4">
                  <w:pPr>
                    <w:pStyle w:val="18"/>
                    <w:ind w:left="0"/>
                    <w:rPr>
                      <w:b/>
                    </w:rPr>
                  </w:pPr>
                </w:p>
                <w:p w14:paraId="2024CB73">
                  <w:pPr>
                    <w:pStyle w:val="18"/>
                    <w:ind w:left="0"/>
                    <w:rPr>
                      <w:b/>
                    </w:rPr>
                  </w:pPr>
                </w:p>
                <w:p w14:paraId="3E9DC854">
                  <w:pPr>
                    <w:pStyle w:val="18"/>
                    <w:ind w:left="0"/>
                    <w:rPr>
                      <w:b/>
                    </w:rPr>
                  </w:pPr>
                </w:p>
                <w:p w14:paraId="461B1848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717" w:type="dxa"/>
                </w:tcPr>
                <w:p w14:paraId="187F4CDD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978" w:type="dxa"/>
                </w:tcPr>
                <w:p w14:paraId="66B4716E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712" w:type="dxa"/>
                </w:tcPr>
                <w:p w14:paraId="33707D2D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  <w:tr w14:paraId="6C2074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53" w:type="dxa"/>
                  <w:gridSpan w:val="3"/>
                </w:tcPr>
                <w:p w14:paraId="14AD2858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Всего:/</w:t>
                  </w:r>
                  <w:r>
                    <w:rPr>
                      <w:b/>
                      <w:lang w:val="ky-KG"/>
                    </w:rPr>
                    <w:t xml:space="preserve"> Бардыгы:</w:t>
                  </w:r>
                </w:p>
                <w:p w14:paraId="0AC81259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1712" w:type="dxa"/>
                </w:tcPr>
                <w:p w14:paraId="3874990E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</w:tbl>
          <w:p w14:paraId="342E61C0">
            <w:pPr>
              <w:pStyle w:val="18"/>
              <w:ind w:left="671"/>
            </w:pPr>
          </w:p>
          <w:p w14:paraId="048337FC">
            <w:pPr>
              <w:pStyle w:val="18"/>
              <w:numPr>
                <w:ilvl w:val="1"/>
                <w:numId w:val="6"/>
              </w:numPr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Если необходим ремонт для данного помещения, то укажите его стоимость:                     сом/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bCs/>
                <w:lang w:val="ky-KG"/>
              </w:rPr>
              <w:t>Эгерде бул жайга ремонт керек болсо, анын баасы: сом</w:t>
            </w:r>
          </w:p>
          <w:p w14:paraId="38570765">
            <w:pPr>
              <w:pStyle w:val="18"/>
              <w:spacing w:line="192" w:lineRule="auto"/>
              <w:ind w:left="1038"/>
              <w:rPr>
                <w:b/>
                <w:bCs/>
              </w:rPr>
            </w:pPr>
          </w:p>
          <w:p w14:paraId="7DC38521">
            <w:pPr>
              <w:pStyle w:val="18"/>
              <w:spacing w:line="192" w:lineRule="auto"/>
              <w:ind w:left="1038"/>
              <w:rPr>
                <w:b/>
                <w:bCs/>
              </w:rPr>
            </w:pPr>
          </w:p>
          <w:p w14:paraId="25D9FC78">
            <w:pPr>
              <w:pStyle w:val="18"/>
              <w:numPr>
                <w:ilvl w:val="1"/>
                <w:numId w:val="6"/>
              </w:numPr>
              <w:spacing w:line="192" w:lineRule="auto"/>
              <w:rPr>
                <w:b/>
              </w:rPr>
            </w:pPr>
            <w:r>
              <w:rPr>
                <w:b/>
              </w:rPr>
              <w:t>Если помещение – арендуется, то укажите стоимость арендной платы: ________ сом (год)/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Эгерде жай ижарага алынган болсо, анда ижара акысын көрсөтүү: ________ сом (жыл)</w:t>
            </w:r>
          </w:p>
          <w:p w14:paraId="50D74237">
            <w:pPr>
              <w:pStyle w:val="18"/>
              <w:spacing w:line="192" w:lineRule="auto"/>
              <w:ind w:left="1038"/>
              <w:rPr>
                <w:b/>
              </w:rPr>
            </w:pPr>
          </w:p>
          <w:p w14:paraId="6D14224D">
            <w:pPr>
              <w:pStyle w:val="18"/>
              <w:spacing w:line="192" w:lineRule="auto"/>
              <w:ind w:left="1038"/>
              <w:contextualSpacing w:val="0"/>
              <w:jc w:val="both"/>
              <w:rPr>
                <w:b/>
              </w:rPr>
            </w:pPr>
          </w:p>
          <w:p w14:paraId="43812F0D">
            <w:pPr>
              <w:pStyle w:val="18"/>
              <w:numPr>
                <w:ilvl w:val="1"/>
                <w:numId w:val="6"/>
              </w:numPr>
              <w:spacing w:line="192" w:lineRule="auto"/>
              <w:jc w:val="both"/>
              <w:rPr>
                <w:b/>
              </w:rPr>
            </w:pPr>
            <w:r>
              <w:rPr>
                <w:b/>
              </w:rPr>
              <w:t>Укажите Прочие помещения, которые будут участвовать для производства данного товара/услуги:/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Бул продуктуну/кызматты өндүрүүгө катыша турган башка жайларды көрсөтүңүз:</w:t>
            </w:r>
          </w:p>
          <w:p w14:paraId="3874DA83">
            <w:pPr>
              <w:pStyle w:val="18"/>
              <w:spacing w:line="192" w:lineRule="auto"/>
              <w:ind w:left="1038"/>
              <w:contextualSpacing w:val="0"/>
              <w:jc w:val="both"/>
              <w:rPr>
                <w:b/>
              </w:rPr>
            </w:pPr>
            <w:r>
              <w:rPr>
                <w:bCs/>
              </w:rPr>
              <w:t>___________________________________________________</w:t>
            </w:r>
          </w:p>
          <w:p w14:paraId="65123270">
            <w:pPr>
              <w:pStyle w:val="18"/>
              <w:pBdr>
                <w:bottom w:val="single" w:color="auto" w:sz="12" w:space="1"/>
              </w:pBdr>
              <w:ind w:left="1038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(тип, кол-во, стоимость)/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(түрү, саны, наркы)</w:t>
            </w:r>
          </w:p>
          <w:p w14:paraId="75EF94D9">
            <w:pPr>
              <w:pStyle w:val="18"/>
              <w:pBdr>
                <w:bottom w:val="single" w:color="auto" w:sz="12" w:space="1"/>
              </w:pBdr>
              <w:ind w:left="1038"/>
              <w:rPr>
                <w:bCs/>
              </w:rPr>
            </w:pPr>
          </w:p>
          <w:p w14:paraId="032E510E">
            <w:pPr>
              <w:pStyle w:val="18"/>
              <w:ind w:left="671"/>
              <w:rPr>
                <w:bCs/>
              </w:rPr>
            </w:pPr>
            <w:r>
              <w:rPr>
                <w:bCs/>
              </w:rPr>
              <w:t xml:space="preserve">       ________________________________________________________________________</w:t>
            </w:r>
          </w:p>
          <w:p w14:paraId="22E84241">
            <w:pPr>
              <w:pStyle w:val="18"/>
              <w:ind w:left="671"/>
              <w:rPr>
                <w:bCs/>
              </w:rPr>
            </w:pPr>
            <w:r>
              <w:rPr>
                <w:bCs/>
              </w:rPr>
              <w:t xml:space="preserve">       ________________________________________________________________________</w:t>
            </w:r>
          </w:p>
          <w:p w14:paraId="11A56967">
            <w:pPr>
              <w:pStyle w:val="18"/>
              <w:ind w:left="0" w:leftChars="0" w:firstLine="0" w:firstLineChars="0"/>
              <w:rPr>
                <w:b/>
                <w:u w:val="single"/>
              </w:rPr>
            </w:pPr>
          </w:p>
          <w:p w14:paraId="11C93DC8">
            <w:pPr>
              <w:pStyle w:val="18"/>
              <w:ind w:left="671"/>
              <w:rPr>
                <w:b/>
                <w:u w:val="single"/>
              </w:rPr>
            </w:pPr>
          </w:p>
          <w:p w14:paraId="2ACA3D42">
            <w:pPr>
              <w:pStyle w:val="18"/>
              <w:numPr>
                <w:ilvl w:val="0"/>
                <w:numId w:val="6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ПЛАН СЫРЬЯ/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u w:val="single"/>
                <w:lang w:val="ky-KG"/>
              </w:rPr>
              <w:t>СЫРЬЕ МАТЕРИАЛДАРЫНЫН ПЛАНЫ</w:t>
            </w:r>
          </w:p>
          <w:p w14:paraId="7053DF52">
            <w:pPr>
              <w:pStyle w:val="18"/>
              <w:ind w:left="671"/>
              <w:rPr>
                <w:b/>
                <w:u w:val="single"/>
              </w:rPr>
            </w:pPr>
          </w:p>
          <w:p w14:paraId="5CAB396F">
            <w:pPr>
              <w:pStyle w:val="18"/>
              <w:ind w:left="671"/>
              <w:rPr>
                <w:b/>
                <w:u w:val="single"/>
              </w:rPr>
            </w:pPr>
          </w:p>
          <w:p w14:paraId="7E8FCEB5">
            <w:pPr>
              <w:pStyle w:val="18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Рассчитайте, сколько Вам надо сырья на 1-ый год (План сырья): / </w:t>
            </w:r>
            <w:r>
              <w:rPr>
                <w:b/>
                <w:lang w:val="ky-KG"/>
              </w:rPr>
              <w:t>1-жыл үчүн канча сырье керек экендигин эсептеп алыңыз (Чийки зат планы):</w:t>
            </w:r>
          </w:p>
          <w:p w14:paraId="2FC73FDA">
            <w:pPr>
              <w:pStyle w:val="18"/>
              <w:ind w:left="1038"/>
              <w:rPr>
                <w:b/>
              </w:rPr>
            </w:pPr>
          </w:p>
          <w:p w14:paraId="09E95096">
            <w:pPr>
              <w:pStyle w:val="18"/>
              <w:ind w:left="1038"/>
              <w:rPr>
                <w:b/>
              </w:rPr>
            </w:pPr>
          </w:p>
          <w:tbl>
            <w:tblPr>
              <w:tblStyle w:val="15"/>
              <w:tblW w:w="0" w:type="auto"/>
              <w:tblInd w:w="3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8"/>
              <w:gridCol w:w="2758"/>
              <w:gridCol w:w="2801"/>
            </w:tblGrid>
            <w:tr w14:paraId="608610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  <w:shd w:val="clear" w:color="auto" w:fill="D8D8D8" w:themeFill="background1" w:themeFillShade="D9"/>
                </w:tcPr>
                <w:p w14:paraId="33041B0E">
                  <w:pPr>
                    <w:pStyle w:val="18"/>
                    <w:spacing w:line="192" w:lineRule="auto"/>
                    <w:ind w:left="0"/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</w:pPr>
                  <w:r>
                    <w:rPr>
                      <w:b/>
                    </w:rPr>
                    <w:t>Объем сырья на 1-ый год,год, (в натур. выр.)/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</w:p>
                <w:p w14:paraId="3CD6F47F">
                  <w:pPr>
                    <w:pStyle w:val="18"/>
                    <w:spacing w:line="192" w:lineRule="auto"/>
                    <w:ind w:left="0"/>
                    <w:rPr>
                      <w:b/>
                      <w:lang w:val="ky-KG"/>
                    </w:rPr>
                  </w:pPr>
                  <w:r>
                    <w:rPr>
                      <w:b/>
                      <w:lang w:val="ky-KG"/>
                    </w:rPr>
                    <w:t>1-жыл үчүн сырьенун көлөмү, жыл, (натуралай)</w:t>
                  </w:r>
                </w:p>
                <w:p w14:paraId="67856929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  <w:lang w:val="ky-KG"/>
                    </w:rPr>
                  </w:pPr>
                </w:p>
              </w:tc>
              <w:tc>
                <w:tcPr>
                  <w:tcW w:w="2758" w:type="dxa"/>
                  <w:shd w:val="clear" w:color="auto" w:fill="D8D8D8" w:themeFill="background1" w:themeFillShade="D9"/>
                </w:tcPr>
                <w:p w14:paraId="6AC864D3">
                  <w:pPr>
                    <w:pStyle w:val="18"/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Цена/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Баасы</w:t>
                  </w:r>
                </w:p>
                <w:p w14:paraId="04203C50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01" w:type="dxa"/>
                  <w:shd w:val="clear" w:color="auto" w:fill="D8D8D8" w:themeFill="background1" w:themeFillShade="D9"/>
                </w:tcPr>
                <w:p w14:paraId="63B68A8C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Итого План сырья, </w:t>
                  </w:r>
                </w:p>
                <w:p w14:paraId="76FAC241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1-ый год, сом/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Сырьенун жалпы планы, 1-курс, сом</w:t>
                  </w:r>
                </w:p>
                <w:p w14:paraId="047390C9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14:paraId="0BCA4B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 w14:paraId="1228D35E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2758" w:type="dxa"/>
                </w:tcPr>
                <w:p w14:paraId="43417844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14:paraId="41AFAE9B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14:paraId="761D97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 w14:paraId="6AB96368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2758" w:type="dxa"/>
                </w:tcPr>
                <w:p w14:paraId="652770F5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14:paraId="35256196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14:paraId="4A64A6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8" w:type="dxa"/>
                </w:tcPr>
                <w:p w14:paraId="684EB0AF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2758" w:type="dxa"/>
                </w:tcPr>
                <w:p w14:paraId="2DDD2894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01" w:type="dxa"/>
                </w:tcPr>
                <w:p w14:paraId="186A8B09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  <w:tr w14:paraId="23A797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76" w:type="dxa"/>
                  <w:gridSpan w:val="2"/>
                </w:tcPr>
                <w:p w14:paraId="1262813F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Всего:/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Бардыгы:</w:t>
                  </w:r>
                </w:p>
              </w:tc>
              <w:tc>
                <w:tcPr>
                  <w:tcW w:w="2801" w:type="dxa"/>
                </w:tcPr>
                <w:p w14:paraId="68050542">
                  <w:pPr>
                    <w:pStyle w:val="18"/>
                    <w:ind w:left="0"/>
                    <w:rPr>
                      <w:b/>
                      <w:u w:val="single"/>
                    </w:rPr>
                  </w:pPr>
                </w:p>
              </w:tc>
            </w:tr>
          </w:tbl>
          <w:p w14:paraId="6F74CA35">
            <w:pPr>
              <w:pStyle w:val="18"/>
              <w:ind w:left="1038"/>
              <w:rPr>
                <w:b/>
              </w:rPr>
            </w:pPr>
          </w:p>
          <w:p w14:paraId="6E7E34F5">
            <w:pPr>
              <w:pStyle w:val="18"/>
              <w:ind w:left="1038"/>
              <w:rPr>
                <w:b/>
              </w:rPr>
            </w:pPr>
          </w:p>
          <w:p w14:paraId="7AC295CF">
            <w:pPr>
              <w:pStyle w:val="18"/>
              <w:ind w:left="1038"/>
              <w:rPr>
                <w:b/>
              </w:rPr>
            </w:pPr>
          </w:p>
          <w:p w14:paraId="05DEA633">
            <w:pPr>
              <w:pStyle w:val="18"/>
              <w:numPr>
                <w:ilvl w:val="0"/>
                <w:numId w:val="6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ПЛАНИРОВАНИЕ КАДРОВ/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u w:val="single"/>
                <w:lang w:val="ky-KG"/>
              </w:rPr>
              <w:t>КАДРЛАРДЫ ПЛАНДОО</w:t>
            </w:r>
          </w:p>
          <w:p w14:paraId="15FA1B51">
            <w:pPr>
              <w:pStyle w:val="18"/>
              <w:ind w:left="671"/>
              <w:rPr>
                <w:b/>
                <w:u w:val="single"/>
              </w:rPr>
            </w:pPr>
          </w:p>
          <w:p w14:paraId="36F6A24E">
            <w:pPr>
              <w:pStyle w:val="18"/>
              <w:ind w:left="671"/>
              <w:rPr>
                <w:b/>
                <w:u w:val="single"/>
              </w:rPr>
            </w:pPr>
          </w:p>
          <w:p w14:paraId="2EBD66CD">
            <w:pPr>
              <w:pStyle w:val="18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Рассчитайте, сколько надо Вам работников и какова их оплата труда</w:t>
            </w:r>
          </w:p>
          <w:p w14:paraId="0A78C89A">
            <w:pPr>
              <w:pStyle w:val="18"/>
              <w:ind w:left="1038"/>
              <w:rPr>
                <w:b/>
                <w:lang w:val="ky-KG"/>
              </w:rPr>
            </w:pPr>
            <w:r>
              <w:rPr>
                <w:b/>
              </w:rPr>
              <w:t xml:space="preserve"> (План производственных кадров) 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Сизге канча жумушчу керек жана алардын эмгек акысы канча экенин эсептеп көрүңүз</w:t>
            </w:r>
          </w:p>
          <w:p w14:paraId="56B47C3C">
            <w:pPr>
              <w:pStyle w:val="18"/>
              <w:ind w:left="1038"/>
              <w:rPr>
                <w:b/>
              </w:rPr>
            </w:pPr>
            <w:r>
              <w:rPr>
                <w:b/>
                <w:lang w:val="ky-KG"/>
              </w:rPr>
              <w:t xml:space="preserve"> (Өндүрүш персоналынын планы):</w:t>
            </w:r>
          </w:p>
          <w:p w14:paraId="331D7F7F">
            <w:pPr>
              <w:pStyle w:val="18"/>
              <w:ind w:left="103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B0E762">
            <w:pPr>
              <w:pStyle w:val="18"/>
              <w:ind w:left="1038"/>
              <w:rPr>
                <w:b/>
              </w:rPr>
            </w:pPr>
          </w:p>
          <w:tbl>
            <w:tblPr>
              <w:tblStyle w:val="15"/>
              <w:tblW w:w="9171" w:type="dxa"/>
              <w:tblInd w:w="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2112"/>
              <w:gridCol w:w="2112"/>
              <w:gridCol w:w="2112"/>
            </w:tblGrid>
            <w:tr w14:paraId="502543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shd w:val="clear" w:color="auto" w:fill="D8D8D8" w:themeFill="background1" w:themeFillShade="D9"/>
                </w:tcPr>
                <w:p w14:paraId="2034BDF4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</w:rPr>
                    <w:t>Наименование должности производственного работника/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Өндүрүштүк жумушчунун наамы</w:t>
                  </w:r>
                </w:p>
                <w:p w14:paraId="56A94F93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12" w:type="dxa"/>
                  <w:shd w:val="clear" w:color="auto" w:fill="D8D8D8" w:themeFill="background1" w:themeFillShade="D9"/>
                </w:tcPr>
                <w:p w14:paraId="6D120676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Кол-во, работников/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lang w:val="ky-KG"/>
                    </w:rPr>
                    <w:t>Саны, жумушчулар</w:t>
                  </w:r>
                </w:p>
                <w:p w14:paraId="21D3E464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12" w:type="dxa"/>
                  <w:shd w:val="clear" w:color="auto" w:fill="D8D8D8" w:themeFill="background1" w:themeFillShade="D9"/>
                </w:tcPr>
                <w:p w14:paraId="58EDA60B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Оплата труда,</w:t>
                  </w:r>
                </w:p>
                <w:p w14:paraId="40779AF2">
                  <w:pPr>
                    <w:spacing w:line="192" w:lineRule="auto"/>
                    <w:rPr>
                      <w:b/>
                      <w:lang w:val="ky-KG"/>
                    </w:rPr>
                  </w:pPr>
                  <w:r>
                    <w:rPr>
                      <w:b/>
                    </w:rPr>
                    <w:t xml:space="preserve">сом / </w:t>
                  </w:r>
                  <w:r>
                    <w:rPr>
                      <w:b/>
                      <w:lang w:val="ky-KG"/>
                    </w:rPr>
                    <w:t>сый акы, сом</w:t>
                  </w:r>
                </w:p>
                <w:p w14:paraId="3007EC68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12" w:type="dxa"/>
                  <w:shd w:val="clear" w:color="auto" w:fill="D8D8D8" w:themeFill="background1" w:themeFillShade="D9"/>
                </w:tcPr>
                <w:p w14:paraId="3B0527A6">
                  <w:pPr>
                    <w:pStyle w:val="18"/>
                    <w:spacing w:line="192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Итого Оплата труда,</w:t>
                  </w:r>
                </w:p>
                <w:p w14:paraId="1E2C49AF">
                  <w:pPr>
                    <w:spacing w:line="192" w:lineRule="auto"/>
                    <w:rPr>
                      <w:b/>
                      <w:lang w:val="ky-KG"/>
                    </w:rPr>
                  </w:pPr>
                  <w:r>
                    <w:rPr>
                      <w:b/>
                    </w:rPr>
                    <w:t xml:space="preserve">сом (год) / </w:t>
                  </w:r>
                  <w:r>
                    <w:rPr>
                      <w:b/>
                      <w:lang w:val="ky-KG"/>
                    </w:rPr>
                    <w:t>Жалпы эмгек акы,</w:t>
                  </w:r>
                </w:p>
                <w:p w14:paraId="241380BD">
                  <w:pPr>
                    <w:spacing w:line="192" w:lineRule="auto"/>
                    <w:rPr>
                      <w:b/>
                    </w:rPr>
                  </w:pPr>
                  <w:r>
                    <w:rPr>
                      <w:b/>
                      <w:lang w:val="ky-KG"/>
                    </w:rPr>
                    <w:t>сом (жыл)</w:t>
                  </w:r>
                </w:p>
                <w:p w14:paraId="4FCEEB4A">
                  <w:pPr>
                    <w:pStyle w:val="18"/>
                    <w:spacing w:line="192" w:lineRule="auto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14:paraId="061405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 w14:paraId="409BB2F6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2112" w:type="dxa"/>
                </w:tcPr>
                <w:p w14:paraId="302D4DF3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55144129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0514B297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  <w:tr w14:paraId="45C3EC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 w14:paraId="4924C823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2112" w:type="dxa"/>
                </w:tcPr>
                <w:p w14:paraId="231EB41E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6BF0AEB9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0B6BE885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  <w:tr w14:paraId="1660EE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 w14:paraId="085FDD40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3.</w:t>
                  </w:r>
                </w:p>
              </w:tc>
              <w:tc>
                <w:tcPr>
                  <w:tcW w:w="2112" w:type="dxa"/>
                </w:tcPr>
                <w:p w14:paraId="60B787E3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7BE4ECAC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18588131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  <w:tr w14:paraId="46DE0B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 w14:paraId="1FA1B31F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4.</w:t>
                  </w:r>
                </w:p>
              </w:tc>
              <w:tc>
                <w:tcPr>
                  <w:tcW w:w="2112" w:type="dxa"/>
                </w:tcPr>
                <w:p w14:paraId="19616EE0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49E74D35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4989CF2F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  <w:tr w14:paraId="7211C5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 w14:paraId="4F627389">
                  <w:pPr>
                    <w:pStyle w:val="18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5.</w:t>
                  </w:r>
                </w:p>
              </w:tc>
              <w:tc>
                <w:tcPr>
                  <w:tcW w:w="2112" w:type="dxa"/>
                </w:tcPr>
                <w:p w14:paraId="0EF72E15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3BAF90E7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  <w:tc>
                <w:tcPr>
                  <w:tcW w:w="2112" w:type="dxa"/>
                </w:tcPr>
                <w:p w14:paraId="5956CD60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  <w:tr w14:paraId="74EB8A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59" w:type="dxa"/>
                  <w:gridSpan w:val="3"/>
                </w:tcPr>
                <w:p w14:paraId="2ED0A3FF">
                  <w:pPr>
                    <w:pStyle w:val="18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Всего:/</w:t>
                  </w:r>
                  <w:r>
                    <w:rPr>
                      <w:b/>
                      <w:lang w:val="ky-KG"/>
                    </w:rPr>
                    <w:t xml:space="preserve"> Бардыгы:</w:t>
                  </w:r>
                </w:p>
              </w:tc>
              <w:tc>
                <w:tcPr>
                  <w:tcW w:w="2112" w:type="dxa"/>
                </w:tcPr>
                <w:p w14:paraId="1530319A">
                  <w:pPr>
                    <w:pStyle w:val="18"/>
                    <w:ind w:left="0"/>
                    <w:rPr>
                      <w:b/>
                    </w:rPr>
                  </w:pPr>
                </w:p>
              </w:tc>
            </w:tr>
          </w:tbl>
          <w:p w14:paraId="0B36F598">
            <w:pPr>
              <w:pStyle w:val="18"/>
              <w:ind w:left="531"/>
              <w:rPr>
                <w:b/>
              </w:rPr>
            </w:pPr>
          </w:p>
          <w:p w14:paraId="567875D9">
            <w:pPr>
              <w:pStyle w:val="18"/>
              <w:ind w:left="531"/>
              <w:rPr>
                <w:b/>
              </w:rPr>
            </w:pPr>
          </w:p>
          <w:p w14:paraId="664DF76C">
            <w:pPr>
              <w:pStyle w:val="18"/>
              <w:ind w:left="531"/>
              <w:rPr>
                <w:b/>
              </w:rPr>
            </w:pPr>
          </w:p>
          <w:p w14:paraId="676E3EA1">
            <w:pPr>
              <w:pStyle w:val="18"/>
              <w:shd w:val="clear" w:color="auto" w:fill="D8D8D8" w:themeFill="background1" w:themeFillShade="D9"/>
              <w:ind w:left="-113" w:right="-114" w:firstLine="784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>. ФИНАНСЫ/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i/>
                <w:lang w:val="ky-KG"/>
              </w:rPr>
              <w:t>ФИНАНС</w:t>
            </w:r>
          </w:p>
          <w:p w14:paraId="43EEEEB9">
            <w:pPr>
              <w:pStyle w:val="18"/>
              <w:shd w:val="clear" w:color="auto" w:fill="D8D8D8" w:themeFill="background1" w:themeFillShade="D9"/>
              <w:ind w:left="-113" w:right="-114" w:firstLine="784"/>
              <w:jc w:val="center"/>
              <w:rPr>
                <w:b/>
                <w:i/>
              </w:rPr>
            </w:pPr>
          </w:p>
          <w:p w14:paraId="0B48C464">
            <w:pPr>
              <w:pStyle w:val="18"/>
              <w:numPr>
                <w:ilvl w:val="0"/>
                <w:numId w:val="7"/>
              </w:numPr>
              <w:jc w:val="center"/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ПЛАНИРУЕМЫЙ ОТЧЕТ О ПРИБЫЛЯХ И УБЫТКАХ (ОПУ)/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u w:val="single"/>
                <w:lang w:val="ky-KG"/>
              </w:rPr>
              <w:t>ПЛАНДАНГАН ПАЙДА ЖАНА ЖЫГЫМДАР ЖӨНҮНДӨ ОТЧЕТ (ПЛО)</w:t>
            </w:r>
          </w:p>
          <w:p w14:paraId="4C9DD68D">
            <w:pPr>
              <w:pStyle w:val="18"/>
              <w:ind w:left="531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Style w:val="15"/>
              <w:tblW w:w="91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8"/>
              <w:gridCol w:w="4923"/>
              <w:gridCol w:w="1234"/>
              <w:gridCol w:w="1267"/>
              <w:gridCol w:w="1267"/>
            </w:tblGrid>
            <w:tr w14:paraId="7CA8BF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 w14:paraId="5E3CB35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4996" w:type="dxa"/>
                  <w:shd w:val="clear" w:color="auto" w:fill="D8D8D8" w:themeFill="background1" w:themeFillShade="D9"/>
                </w:tcPr>
                <w:p w14:paraId="59B9F6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2" w:type="dxa"/>
                  <w:shd w:val="clear" w:color="auto" w:fill="D8D8D8" w:themeFill="background1" w:themeFillShade="D9"/>
                </w:tcPr>
                <w:p w14:paraId="4E2B3AB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</w:t>
                  </w:r>
                </w:p>
                <w:p w14:paraId="5CDEFCE3">
                  <w:pPr>
                    <w:rPr>
                      <w:b/>
                      <w:bCs/>
                      <w:lang w:val="ky-KG"/>
                    </w:rPr>
                  </w:pPr>
                  <w:r>
                    <w:rPr>
                      <w:b/>
                      <w:bCs/>
                    </w:rPr>
                    <w:t>(1-ый год)/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bCs/>
                      <w:lang w:val="ky-KG"/>
                    </w:rPr>
                    <w:t>Бардыгы</w:t>
                  </w:r>
                </w:p>
                <w:p w14:paraId="719877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ky-KG"/>
                    </w:rPr>
                    <w:t>(1-курс)</w:t>
                  </w:r>
                </w:p>
                <w:p w14:paraId="6B79898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 w14:paraId="309CE4B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Итого </w:t>
                  </w:r>
                </w:p>
                <w:p w14:paraId="3D587543">
                  <w:pPr>
                    <w:rPr>
                      <w:b/>
                      <w:bCs/>
                      <w:lang w:val="ky-KG"/>
                    </w:rPr>
                  </w:pPr>
                  <w:r>
                    <w:rPr>
                      <w:b/>
                      <w:bCs/>
                    </w:rPr>
                    <w:t>(2-й год)/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bCs/>
                      <w:lang w:val="ky-KG"/>
                    </w:rPr>
                    <w:t xml:space="preserve">Бардыгы </w:t>
                  </w:r>
                </w:p>
                <w:p w14:paraId="059762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ky-KG"/>
                    </w:rPr>
                    <w:t>(2-курс)</w:t>
                  </w:r>
                </w:p>
                <w:p w14:paraId="0DFF2C0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 w14:paraId="1147EEF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Итого </w:t>
                  </w:r>
                </w:p>
                <w:p w14:paraId="0B4AB6A9">
                  <w:pPr>
                    <w:rPr>
                      <w:b/>
                      <w:bCs/>
                      <w:lang w:val="ky-KG"/>
                    </w:rPr>
                  </w:pPr>
                  <w:r>
                    <w:rPr>
                      <w:b/>
                      <w:bCs/>
                    </w:rPr>
                    <w:t>(3-й год)/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bCs/>
                      <w:lang w:val="ky-KG"/>
                    </w:rPr>
                    <w:t xml:space="preserve">Бардыгы </w:t>
                  </w:r>
                </w:p>
                <w:p w14:paraId="4C4E26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ky-KG"/>
                    </w:rPr>
                    <w:t>(3-курс)</w:t>
                  </w:r>
                </w:p>
                <w:p w14:paraId="0FA65F7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14:paraId="34E286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70B654B9">
                  <w:pPr>
                    <w:jc w:val="both"/>
                  </w:pPr>
                  <w:r>
                    <w:t>+</w:t>
                  </w:r>
                </w:p>
              </w:tc>
              <w:tc>
                <w:tcPr>
                  <w:tcW w:w="4996" w:type="dxa"/>
                </w:tcPr>
                <w:p w14:paraId="363B30AB">
                  <w:pPr>
                    <w:jc w:val="both"/>
                  </w:pPr>
                  <w:r>
                    <w:t>Выручка*/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Киреше*</w:t>
                  </w:r>
                </w:p>
                <w:p w14:paraId="1DDD38EB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4ADD3EA7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24B957C0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7568145F">
                  <w:pPr>
                    <w:jc w:val="both"/>
                  </w:pPr>
                </w:p>
              </w:tc>
            </w:tr>
            <w:tr w14:paraId="1D7576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714E1431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5F695BFF">
                  <w:pPr>
                    <w:jc w:val="both"/>
                  </w:pPr>
                  <w:r>
                    <w:t>Сырье**/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чийки зат**</w:t>
                  </w:r>
                </w:p>
                <w:p w14:paraId="5B699123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7BF1D6EF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07CF8C42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40447626">
                  <w:pPr>
                    <w:jc w:val="both"/>
                  </w:pPr>
                </w:p>
              </w:tc>
            </w:tr>
            <w:tr w14:paraId="1B62C3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3E42BB04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5BAC4847">
                  <w:pPr>
                    <w:jc w:val="both"/>
                  </w:pPr>
                  <w:r>
                    <w:t>Труд произв. работников***/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Эмгек өндүрүшүнүн кызматкерлери***</w:t>
                  </w:r>
                </w:p>
                <w:p w14:paraId="210D642B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19C885B0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3CBD7007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4A7F9422">
                  <w:pPr>
                    <w:jc w:val="both"/>
                  </w:pPr>
                </w:p>
              </w:tc>
            </w:tr>
            <w:tr w14:paraId="6CF97D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36E5911A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1FE20651">
                  <w:pPr>
                    <w:jc w:val="both"/>
                  </w:pPr>
                  <w:r>
                    <w:t>Аренда (производственных фондов)/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Аренда (өндүрүштүк каражаттардын)</w:t>
                  </w:r>
                </w:p>
                <w:p w14:paraId="1FFC556F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2E6645A3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248A4E8A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68F3D32E">
                  <w:pPr>
                    <w:jc w:val="both"/>
                  </w:pPr>
                </w:p>
              </w:tc>
            </w:tr>
            <w:tr w14:paraId="62C0CC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3A5A1A1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3DA8692F">
                  <w:pPr>
                    <w:jc w:val="both"/>
                  </w:pPr>
                  <w:r>
                    <w:t>Амортизация (производственных фондов)****/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Амортизация (өндүрүштүк каражаттардын)****</w:t>
                  </w:r>
                </w:p>
                <w:p w14:paraId="2DA8FC57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46E570B8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6B2217E3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15FB3F87">
                  <w:pPr>
                    <w:jc w:val="both"/>
                  </w:pPr>
                </w:p>
              </w:tc>
            </w:tr>
            <w:tr w14:paraId="1F7C63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196F35C9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42F0461C">
                  <w:pPr>
                    <w:jc w:val="both"/>
                  </w:pPr>
                  <w:r>
                    <w:t>Техобслуживание *****/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Тейлөө *****</w:t>
                  </w:r>
                </w:p>
                <w:p w14:paraId="5A6F1EBC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73FAED68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7C72AA2F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55F7D392">
                  <w:pPr>
                    <w:jc w:val="both"/>
                  </w:pPr>
                </w:p>
              </w:tc>
            </w:tr>
            <w:tr w14:paraId="3CC767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0208C34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1FAD856F">
                  <w:pPr>
                    <w:jc w:val="both"/>
                  </w:pPr>
                  <w:r>
                    <w:t>Прочие коммунальные затраты (э/э, вода, канализация, теплоснабжение и пр.)/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Башка коммуналдык чыгымдар (электр энергиясы, суу, канализация, жылуулук менен камсыздоо ж.б.)</w:t>
                  </w:r>
                </w:p>
                <w:p w14:paraId="253970E9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27AD71DD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43F60640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505A8C5B">
                  <w:pPr>
                    <w:jc w:val="both"/>
                  </w:pPr>
                </w:p>
              </w:tc>
            </w:tr>
            <w:tr w14:paraId="55A874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48D50844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38153474">
                  <w:pPr>
                    <w:jc w:val="both"/>
                  </w:pPr>
                  <w:r>
                    <w:t>Прочие вспомогательные произв. Материалы/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Башка көмөкчү буюмдар материалдары</w:t>
                  </w:r>
                </w:p>
                <w:p w14:paraId="2FAAFC5C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4DA01F3A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12DACAB1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6E9E9AE0">
                  <w:pPr>
                    <w:jc w:val="both"/>
                  </w:pPr>
                </w:p>
              </w:tc>
            </w:tr>
            <w:tr w14:paraId="1BDC32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3A8AD095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20A05C44">
                  <w:pPr>
                    <w:jc w:val="both"/>
                  </w:pPr>
                  <w:r>
                    <w:t>Труд администрации/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Администрациялык иш</w:t>
                  </w:r>
                </w:p>
                <w:p w14:paraId="7A70BBCB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51E14884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4AA7CDD7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22907B70">
                  <w:pPr>
                    <w:jc w:val="both"/>
                  </w:pPr>
                </w:p>
              </w:tc>
            </w:tr>
            <w:tr w14:paraId="53FF6E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6984AF8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3788ECE4">
                  <w:pPr>
                    <w:jc w:val="both"/>
                  </w:pPr>
                  <w:r>
                    <w:t>Аренда офиса/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Офис ижарасы</w:t>
                  </w:r>
                </w:p>
                <w:p w14:paraId="224E285B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2B6EF6E3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5B023569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7EC7D9E7">
                  <w:pPr>
                    <w:jc w:val="both"/>
                  </w:pPr>
                </w:p>
              </w:tc>
            </w:tr>
            <w:tr w14:paraId="6BBF78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0932868C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760BA97A">
                  <w:pPr>
                    <w:jc w:val="both"/>
                  </w:pPr>
                  <w:r>
                    <w:t>Коммуникационные расходы (интернет, тел. и пр.)/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Байланыш чыгымдары (Интернет, телефон ж.б.)</w:t>
                  </w:r>
                </w:p>
                <w:p w14:paraId="7260664C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77416FB6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24678DEF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33BCC432">
                  <w:pPr>
                    <w:jc w:val="both"/>
                  </w:pPr>
                </w:p>
              </w:tc>
            </w:tr>
            <w:tr w14:paraId="529974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2B881546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297CE738">
                  <w:pPr>
                    <w:jc w:val="both"/>
                  </w:pPr>
                  <w:r>
                    <w:t>Канцтовары/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Канцелярдык товарлар</w:t>
                  </w:r>
                </w:p>
                <w:p w14:paraId="1EA4E8D6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37851B61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08783694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06D2732F">
                  <w:pPr>
                    <w:jc w:val="both"/>
                  </w:pPr>
                </w:p>
              </w:tc>
            </w:tr>
            <w:tr w14:paraId="369CFE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6404A228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3DDB8328">
                  <w:pPr>
                    <w:jc w:val="both"/>
                    <w:rPr>
                      <w:lang w:val="ky-KG"/>
                    </w:rPr>
                  </w:pPr>
                  <w:r>
                    <w:t>Расходы по реализации (маркетинговые расходы******, транспорт/ГСМ, погрузка/разгрузка, складирование и пр.)/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Сатуу чыгымдары (маркетингдик чыгымдар, транспорт/күйүүчү май, жүктөө/түшүрүү, кампа ж.б.)</w:t>
                  </w:r>
                </w:p>
                <w:p w14:paraId="20CDB72B">
                  <w:pPr>
                    <w:jc w:val="both"/>
                    <w:rPr>
                      <w:lang w:val="ky-KG"/>
                    </w:rPr>
                  </w:pPr>
                </w:p>
              </w:tc>
              <w:tc>
                <w:tcPr>
                  <w:tcW w:w="1132" w:type="dxa"/>
                </w:tcPr>
                <w:p w14:paraId="0EF8AFE9">
                  <w:pPr>
                    <w:jc w:val="both"/>
                    <w:rPr>
                      <w:lang w:val="ky-KG"/>
                    </w:rPr>
                  </w:pPr>
                </w:p>
              </w:tc>
              <w:tc>
                <w:tcPr>
                  <w:tcW w:w="1280" w:type="dxa"/>
                </w:tcPr>
                <w:p w14:paraId="75813577">
                  <w:pPr>
                    <w:jc w:val="both"/>
                    <w:rPr>
                      <w:lang w:val="ky-KG"/>
                    </w:rPr>
                  </w:pPr>
                </w:p>
              </w:tc>
              <w:tc>
                <w:tcPr>
                  <w:tcW w:w="1280" w:type="dxa"/>
                </w:tcPr>
                <w:p w14:paraId="78ECFC6E">
                  <w:pPr>
                    <w:jc w:val="both"/>
                    <w:rPr>
                      <w:lang w:val="ky-KG"/>
                    </w:rPr>
                  </w:pPr>
                </w:p>
              </w:tc>
            </w:tr>
            <w:tr w14:paraId="77F624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</w:tcPr>
                <w:p w14:paraId="3FEA950B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</w:tcPr>
                <w:p w14:paraId="2D8308D2">
                  <w:pPr>
                    <w:jc w:val="both"/>
                  </w:pPr>
                  <w:r>
                    <w:t>Выплата процентов по кредиту (если есть)/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Кредит боюнча пайыздарды төлөө (эгер бар болсо)</w:t>
                  </w:r>
                </w:p>
                <w:p w14:paraId="25648D48">
                  <w:pPr>
                    <w:jc w:val="both"/>
                  </w:pPr>
                </w:p>
              </w:tc>
              <w:tc>
                <w:tcPr>
                  <w:tcW w:w="1132" w:type="dxa"/>
                </w:tcPr>
                <w:p w14:paraId="1D8CC52C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3C74DD6F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6A5FCADB">
                  <w:pPr>
                    <w:jc w:val="both"/>
                  </w:pPr>
                </w:p>
              </w:tc>
            </w:tr>
            <w:tr w14:paraId="3FEB7D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 w14:paraId="38D3CC8B">
                  <w:pPr>
                    <w:jc w:val="both"/>
                  </w:pPr>
                  <w:r>
                    <w:t>=</w:t>
                  </w:r>
                </w:p>
              </w:tc>
              <w:tc>
                <w:tcPr>
                  <w:tcW w:w="4996" w:type="dxa"/>
                  <w:shd w:val="clear" w:color="auto" w:fill="D8D8D8" w:themeFill="background1" w:themeFillShade="D9"/>
                </w:tcPr>
                <w:p w14:paraId="155AFA1C">
                  <w:pPr>
                    <w:jc w:val="both"/>
                  </w:pPr>
                  <w:r>
                    <w:t>Прибыль (до налогов)/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Пайда (салыктарга чейинки)</w:t>
                  </w:r>
                </w:p>
                <w:p w14:paraId="305AB4E8">
                  <w:pPr>
                    <w:jc w:val="both"/>
                  </w:pPr>
                </w:p>
              </w:tc>
              <w:tc>
                <w:tcPr>
                  <w:tcW w:w="1132" w:type="dxa"/>
                  <w:shd w:val="clear" w:color="auto" w:fill="D8D8D8" w:themeFill="background1" w:themeFillShade="D9"/>
                </w:tcPr>
                <w:p w14:paraId="22DAFBE7">
                  <w:pPr>
                    <w:jc w:val="both"/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 w14:paraId="45FE9BAB">
                  <w:pPr>
                    <w:jc w:val="both"/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 w14:paraId="53A6C54A">
                  <w:pPr>
                    <w:jc w:val="both"/>
                  </w:pPr>
                </w:p>
              </w:tc>
            </w:tr>
            <w:tr w14:paraId="31A55A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auto"/>
                </w:tcPr>
                <w:p w14:paraId="4835AF61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14:paraId="397A6D83">
                  <w:pPr>
                    <w:jc w:val="both"/>
                  </w:pPr>
                  <w:r>
                    <w:t>Налоги (налог на прибыль/единый налог)/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Салыктар (киреше салыгы/бирдиктүү салык)</w:t>
                  </w:r>
                </w:p>
                <w:p w14:paraId="4E95FE78">
                  <w:pPr>
                    <w:jc w:val="both"/>
                  </w:pPr>
                </w:p>
              </w:tc>
              <w:tc>
                <w:tcPr>
                  <w:tcW w:w="1132" w:type="dxa"/>
                  <w:shd w:val="clear" w:color="auto" w:fill="auto"/>
                </w:tcPr>
                <w:p w14:paraId="6B502073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7BF9DA54">
                  <w:pPr>
                    <w:jc w:val="both"/>
                  </w:pPr>
                </w:p>
              </w:tc>
              <w:tc>
                <w:tcPr>
                  <w:tcW w:w="1280" w:type="dxa"/>
                </w:tcPr>
                <w:p w14:paraId="3B39C0C7">
                  <w:pPr>
                    <w:jc w:val="both"/>
                  </w:pPr>
                </w:p>
              </w:tc>
            </w:tr>
            <w:tr w14:paraId="453592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 w14:paraId="2F8604CE">
                  <w:pPr>
                    <w:jc w:val="both"/>
                  </w:pPr>
                  <w:r>
                    <w:t>=</w:t>
                  </w:r>
                </w:p>
              </w:tc>
              <w:tc>
                <w:tcPr>
                  <w:tcW w:w="4996" w:type="dxa"/>
                  <w:shd w:val="clear" w:color="auto" w:fill="D8D8D8" w:themeFill="background1" w:themeFillShade="D9"/>
                </w:tcPr>
                <w:p w14:paraId="5724C109">
                  <w:pPr>
                    <w:jc w:val="both"/>
                  </w:pPr>
                  <w:r>
                    <w:t>Прибыль (после   налогов)/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Пайда (салыктардан кийин)</w:t>
                  </w:r>
                </w:p>
                <w:p w14:paraId="43731B97">
                  <w:pPr>
                    <w:jc w:val="both"/>
                  </w:pPr>
                </w:p>
              </w:tc>
              <w:tc>
                <w:tcPr>
                  <w:tcW w:w="1132" w:type="dxa"/>
                  <w:shd w:val="clear" w:color="auto" w:fill="D8D8D8" w:themeFill="background1" w:themeFillShade="D9"/>
                </w:tcPr>
                <w:p w14:paraId="31F65802">
                  <w:pPr>
                    <w:jc w:val="both"/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 w14:paraId="529B0AA2">
                  <w:pPr>
                    <w:jc w:val="both"/>
                  </w:pPr>
                </w:p>
              </w:tc>
              <w:tc>
                <w:tcPr>
                  <w:tcW w:w="1280" w:type="dxa"/>
                  <w:shd w:val="clear" w:color="auto" w:fill="D8D8D8" w:themeFill="background1" w:themeFillShade="D9"/>
                </w:tcPr>
                <w:p w14:paraId="20F3D4C0">
                  <w:pPr>
                    <w:jc w:val="both"/>
                  </w:pPr>
                </w:p>
              </w:tc>
            </w:tr>
          </w:tbl>
          <w:p w14:paraId="334DC67F">
            <w:pPr>
              <w:pStyle w:val="18"/>
              <w:spacing w:line="192" w:lineRule="auto"/>
              <w:ind w:left="533"/>
              <w:rPr>
                <w:bCs/>
              </w:rPr>
            </w:pPr>
          </w:p>
          <w:tbl>
            <w:tblPr>
              <w:tblStyle w:val="15"/>
              <w:tblW w:w="91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4848"/>
              <w:gridCol w:w="1280"/>
              <w:gridCol w:w="1280"/>
              <w:gridCol w:w="1280"/>
            </w:tblGrid>
            <w:tr w14:paraId="619AE3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" w:type="dxa"/>
                  <w:shd w:val="clear" w:color="auto" w:fill="D8D8D8" w:themeFill="background1" w:themeFillShade="D9"/>
                </w:tcPr>
                <w:p w14:paraId="49C4D1EC">
                  <w:pPr>
                    <w:jc w:val="both"/>
                  </w:pPr>
                </w:p>
              </w:tc>
              <w:tc>
                <w:tcPr>
                  <w:tcW w:w="4848" w:type="dxa"/>
                  <w:shd w:val="clear" w:color="auto" w:fill="D8D8D8" w:themeFill="background1" w:themeFillShade="D9"/>
                </w:tcPr>
                <w:p w14:paraId="66DDCC03">
                  <w:pPr>
                    <w:jc w:val="both"/>
                  </w:pPr>
                  <w:r>
                    <w:t>Рентабельность продаж (прибыль после налогов/выручка, в %)/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lang w:val="ky-KG"/>
                    </w:rPr>
                    <w:t>Сатуудан түшкөн киреше (салык/кирешеден кийинки пайда, %)</w:t>
                  </w:r>
                </w:p>
                <w:p w14:paraId="1EB63822">
                  <w:pPr>
                    <w:jc w:val="both"/>
                  </w:pPr>
                </w:p>
              </w:tc>
              <w:tc>
                <w:tcPr>
                  <w:tcW w:w="1280" w:type="dxa"/>
                  <w:shd w:val="clear" w:color="auto" w:fill="auto"/>
                </w:tcPr>
                <w:p w14:paraId="4F942B52">
                  <w:pPr>
                    <w:jc w:val="both"/>
                  </w:pPr>
                </w:p>
              </w:tc>
              <w:tc>
                <w:tcPr>
                  <w:tcW w:w="1280" w:type="dxa"/>
                  <w:shd w:val="clear" w:color="auto" w:fill="auto"/>
                </w:tcPr>
                <w:p w14:paraId="024EC0C2">
                  <w:pPr>
                    <w:jc w:val="both"/>
                  </w:pPr>
                </w:p>
              </w:tc>
              <w:tc>
                <w:tcPr>
                  <w:tcW w:w="1280" w:type="dxa"/>
                  <w:shd w:val="clear" w:color="auto" w:fill="auto"/>
                </w:tcPr>
                <w:p w14:paraId="22458F65">
                  <w:pPr>
                    <w:jc w:val="both"/>
                  </w:pPr>
                </w:p>
              </w:tc>
            </w:tr>
          </w:tbl>
          <w:p w14:paraId="637C8A03">
            <w:pPr>
              <w:pStyle w:val="18"/>
              <w:spacing w:line="192" w:lineRule="auto"/>
              <w:ind w:left="533"/>
              <w:rPr>
                <w:bCs/>
              </w:rPr>
            </w:pPr>
            <w:r>
              <w:rPr>
                <w:bCs/>
              </w:rPr>
              <w:t>Прим.:/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Эскертүү:</w:t>
            </w:r>
          </w:p>
          <w:p w14:paraId="0E0412AF">
            <w:pPr>
              <w:pStyle w:val="18"/>
              <w:spacing w:line="192" w:lineRule="auto"/>
              <w:ind w:left="533"/>
              <w:rPr>
                <w:bCs/>
              </w:rPr>
            </w:pPr>
          </w:p>
          <w:p w14:paraId="599DAC81">
            <w:pPr>
              <w:pStyle w:val="18"/>
              <w:spacing w:line="192" w:lineRule="auto"/>
              <w:ind w:left="533"/>
              <w:rPr>
                <w:bCs/>
              </w:rPr>
            </w:pPr>
            <w:r>
              <w:rPr>
                <w:bCs/>
              </w:rPr>
              <w:t xml:space="preserve">* - см. п.5.2.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>.Маркетинг (План продаж)/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* - 5.2-пунктту караңыз. II.Маркетинг (Сатуу планы)</w:t>
            </w:r>
          </w:p>
          <w:p w14:paraId="4D4D6B36">
            <w:pPr>
              <w:pStyle w:val="18"/>
              <w:spacing w:line="192" w:lineRule="auto"/>
              <w:ind w:left="533"/>
              <w:rPr>
                <w:bCs/>
              </w:rPr>
            </w:pPr>
          </w:p>
          <w:p w14:paraId="361CBACF">
            <w:pPr>
              <w:pStyle w:val="18"/>
              <w:spacing w:line="192" w:lineRule="auto"/>
              <w:ind w:left="533"/>
              <w:rPr>
                <w:bCs/>
              </w:rPr>
            </w:pPr>
            <w:r>
              <w:rPr>
                <w:bCs/>
              </w:rPr>
              <w:t xml:space="preserve">** - см.п.3.1. </w:t>
            </w: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>. Производство (План сырья)/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** - 3.1-пунктту караңыз. III. Өндүрүш (сырьелук план)</w:t>
            </w:r>
          </w:p>
          <w:p w14:paraId="2E16D3D4">
            <w:pPr>
              <w:pStyle w:val="18"/>
              <w:spacing w:line="192" w:lineRule="auto"/>
              <w:ind w:left="533"/>
              <w:rPr>
                <w:bCs/>
              </w:rPr>
            </w:pPr>
          </w:p>
          <w:p w14:paraId="046B2BC2">
            <w:pPr>
              <w:pStyle w:val="18"/>
              <w:spacing w:line="192" w:lineRule="auto"/>
              <w:ind w:left="533"/>
              <w:rPr>
                <w:bCs/>
              </w:rPr>
            </w:pPr>
            <w:r>
              <w:rPr>
                <w:bCs/>
              </w:rPr>
              <w:t xml:space="preserve">*** - см.п.4.1. </w:t>
            </w: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>. Производство (План производственных кадров)/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*** - 4.1-пунктту караңыз. III. Өндүрүш (өндүрүш персоналынын планы)</w:t>
            </w:r>
          </w:p>
          <w:p w14:paraId="3CC9445B">
            <w:pPr>
              <w:pStyle w:val="18"/>
              <w:spacing w:line="192" w:lineRule="auto"/>
              <w:ind w:left="533"/>
              <w:rPr>
                <w:bCs/>
              </w:rPr>
            </w:pPr>
          </w:p>
          <w:p w14:paraId="72B4F53C">
            <w:pPr>
              <w:pStyle w:val="18"/>
              <w:spacing w:line="192" w:lineRule="auto"/>
              <w:ind w:left="533"/>
              <w:rPr>
                <w:bCs/>
              </w:rPr>
            </w:pPr>
            <w:r>
              <w:rPr>
                <w:bCs/>
              </w:rPr>
              <w:t>**** - рассчитывается делением суммы основных средств, используемых в производстве данного товара, на срок службы основных средств. 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**** - берилген продукцияны өндүрүүдө пайдаланылган негизги каражаттардын суммасын негизги каражаттардын иштөө мөөнөтүнө бөлүү жолу менен эсептелет.</w:t>
            </w:r>
          </w:p>
          <w:p w14:paraId="105036D2">
            <w:pPr>
              <w:pStyle w:val="18"/>
              <w:spacing w:line="192" w:lineRule="auto"/>
              <w:ind w:left="533"/>
              <w:rPr>
                <w:bCs/>
              </w:rPr>
            </w:pPr>
          </w:p>
          <w:p w14:paraId="695EB4AE">
            <w:pPr>
              <w:pStyle w:val="18"/>
              <w:spacing w:line="192" w:lineRule="auto"/>
              <w:ind w:left="533"/>
              <w:rPr>
                <w:bCs/>
              </w:rPr>
            </w:pPr>
            <w:r>
              <w:rPr>
                <w:bCs/>
              </w:rPr>
              <w:t>***** - рассчитывается умножением суммы основных средств на определенный процент (3-5%)/</w:t>
            </w:r>
            <w:r>
              <w:rPr>
                <w:bCs/>
                <w:lang w:val="ky-KG"/>
              </w:rPr>
              <w:t>***** - негизги каражаттардын суммасын белгилүү бир пайызга (3-5%) көбөйтүү жолу менен эсептелет.</w:t>
            </w:r>
          </w:p>
          <w:p w14:paraId="7053CF02">
            <w:pPr>
              <w:pStyle w:val="18"/>
              <w:spacing w:line="192" w:lineRule="auto"/>
              <w:ind w:left="533"/>
              <w:rPr>
                <w:bCs/>
              </w:rPr>
            </w:pPr>
          </w:p>
          <w:p w14:paraId="6F5F732A">
            <w:pPr>
              <w:pStyle w:val="18"/>
              <w:spacing w:line="192" w:lineRule="auto"/>
              <w:ind w:left="533"/>
              <w:rPr>
                <w:bCs/>
              </w:rPr>
            </w:pPr>
            <w:r>
              <w:rPr>
                <w:bCs/>
              </w:rPr>
              <w:t xml:space="preserve">****** - см.п.5.3.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>.Маркетинг (Маркетинговые затраты)/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Cs/>
                <w:lang w:val="ky-KG"/>
              </w:rPr>
              <w:t>****** - 5.3-пунктту караңыз. II.Маркетинг (Маркетинг чыгымдары)</w:t>
            </w:r>
          </w:p>
          <w:p w14:paraId="5A396CD2">
            <w:pPr>
              <w:pStyle w:val="18"/>
              <w:spacing w:line="192" w:lineRule="auto"/>
              <w:ind w:left="533"/>
              <w:rPr>
                <w:bCs/>
              </w:rPr>
            </w:pPr>
          </w:p>
          <w:p w14:paraId="6810A01C">
            <w:pPr>
              <w:pStyle w:val="18"/>
              <w:ind w:left="531"/>
              <w:rPr>
                <w:bCs/>
              </w:rPr>
            </w:pPr>
          </w:p>
          <w:p w14:paraId="60F36272">
            <w:pPr>
              <w:pStyle w:val="18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ПЛАНИРУЕМЫЙ ОТЧЕТ О ДВИЖЕНИИ ДЕНЕЖНЫХ СРЕДСТВ (ОДДС)/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val="ky-KG"/>
              </w:rPr>
              <w:t xml:space="preserve"> </w:t>
            </w:r>
            <w:r>
              <w:rPr>
                <w:b/>
                <w:lang w:val="ky-KG"/>
              </w:rPr>
              <w:t>АКЧА АКЧАЛАРЫ ЖӨНҮНДӨ ПЛАНДАНГАН ОТЧЕТ (ААПО)</w:t>
            </w:r>
          </w:p>
          <w:p w14:paraId="60DB3A9F">
            <w:pPr>
              <w:pStyle w:val="18"/>
              <w:ind w:left="531"/>
              <w:rPr>
                <w:b/>
              </w:rPr>
            </w:pPr>
          </w:p>
          <w:tbl>
            <w:tblPr>
              <w:tblStyle w:val="5"/>
              <w:tblW w:w="899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"/>
              <w:gridCol w:w="5719"/>
              <w:gridCol w:w="960"/>
              <w:gridCol w:w="960"/>
              <w:gridCol w:w="960"/>
            </w:tblGrid>
            <w:tr w14:paraId="375A22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5564C7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</w:tcPr>
                <w:p w14:paraId="1A5D56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 статьи/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lang w:val="ky-KG"/>
                    </w:rPr>
                    <w:t>Макаланын аталышы</w:t>
                  </w:r>
                </w:p>
                <w:p w14:paraId="1647FAE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</w:tcPr>
                <w:p w14:paraId="4E9E979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 год/</w:t>
                  </w:r>
                  <w:r>
                    <w:rPr>
                      <w:b/>
                      <w:bCs/>
                      <w:color w:val="000000"/>
                      <w:lang w:val="ky-KG"/>
                    </w:rPr>
                    <w:t>1 жыл</w:t>
                  </w:r>
                </w:p>
                <w:p w14:paraId="6271873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7377BB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 год/2</w:t>
                  </w:r>
                  <w:r>
                    <w:rPr>
                      <w:b/>
                      <w:bCs/>
                      <w:color w:val="000000"/>
                      <w:lang w:val="ky-KG"/>
                    </w:rPr>
                    <w:t xml:space="preserve"> жыл</w:t>
                  </w:r>
                </w:p>
                <w:p w14:paraId="385C7F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6B7161C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 год/3</w:t>
                  </w:r>
                  <w:r>
                    <w:rPr>
                      <w:b/>
                      <w:bCs/>
                      <w:color w:val="000000"/>
                      <w:lang w:val="ky-KG"/>
                    </w:rPr>
                    <w:t xml:space="preserve"> жыл</w:t>
                  </w:r>
                </w:p>
                <w:p w14:paraId="4F84DE8A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14:paraId="7C64C7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17F06E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3808C0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Ден.средства на начало периода*/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Мезгилдин башындагы накталай акча*</w:t>
                  </w:r>
                </w:p>
                <w:p w14:paraId="7DD204E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7D125AD8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4433FD5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198AC99A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24B74D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4159848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6F673BA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Кредиты/гранты/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Кредиттер/гранттар</w:t>
                  </w:r>
                </w:p>
                <w:p w14:paraId="223E62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4E49FD9E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07936DFE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3DEF69B6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25CCC4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2713AE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3DB744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Поступления от реализации/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Сатуудан түшкөн киреше</w:t>
                  </w:r>
                </w:p>
                <w:p w14:paraId="39223E6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71C1D248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3AD0992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1054F1CB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45DC9C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</w:tcPr>
                <w:p w14:paraId="3BA3CE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=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</w:tcPr>
                <w:p w14:paraId="44F59BA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 денежных поступлений/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Жалпы акчалай түшүүлөр</w:t>
                  </w:r>
                </w:p>
                <w:p w14:paraId="16261CE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4F2E9304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48CAF1E5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2CAEB82F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512F17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B65C6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19E210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Затраты*</w:t>
                  </w:r>
                  <w:r>
                    <w:rPr>
                      <w:color w:val="000000"/>
                      <w:lang w:val="en-US"/>
                    </w:rPr>
                    <w:t>*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Наркы**</w:t>
                  </w:r>
                </w:p>
                <w:p w14:paraId="4A8DB42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94573F8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87EBA39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70BB0155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46F965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16B50D3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660AF1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Покупка основных средств (строительство)/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Негизги каражаттарды сатып алуу (курулуш)</w:t>
                  </w:r>
                </w:p>
                <w:p w14:paraId="3AC8494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0AFE3E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66C7478C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0610A0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301052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68BCB5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 w14:paraId="2281B8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Выплата основного долга/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Негизги карызды төлөө</w:t>
                  </w:r>
                </w:p>
                <w:p w14:paraId="2A92355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46152ABD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5157039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127F13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073288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7D4798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=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</w:tcPr>
                <w:p w14:paraId="2E985C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 денежных оттоков/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Акча каражаттарынын жалпы агылып чыгышы</w:t>
                  </w:r>
                </w:p>
                <w:p w14:paraId="3EBC5E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5B894480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3C15D60A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2CC11AE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14:paraId="365683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4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38B256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=</w:t>
                  </w:r>
                </w:p>
              </w:tc>
              <w:tc>
                <w:tcPr>
                  <w:tcW w:w="5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</w:tcPr>
                <w:p w14:paraId="29E981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Денежные средства на конец периода***/</w:t>
                  </w:r>
                  <w:r>
                    <w:rPr>
                      <w:rFonts w:ascii="inherit" w:hAnsi="inherit" w:cs="Courier New"/>
                      <w:color w:val="1F1F1F"/>
                      <w:sz w:val="42"/>
                      <w:szCs w:val="42"/>
                      <w:lang w:val="ky-KG"/>
                    </w:rPr>
                    <w:t xml:space="preserve"> </w:t>
                  </w:r>
                  <w:r>
                    <w:rPr>
                      <w:color w:val="000000"/>
                      <w:lang w:val="ky-KG"/>
                    </w:rPr>
                    <w:t>Мезгилдин аягындагы накталай акча***</w:t>
                  </w:r>
                </w:p>
                <w:p w14:paraId="2CBAA24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0EF0DA7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48F991B8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noWrap/>
                </w:tcPr>
                <w:p w14:paraId="29582A2B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14:paraId="512C110E">
            <w:pPr>
              <w:spacing w:line="192" w:lineRule="auto"/>
              <w:jc w:val="both"/>
            </w:pPr>
            <w:r>
              <w:t>* вклад самого предпринимателя в производство данного товара/услуги/</w:t>
            </w:r>
            <w:r>
              <w:rPr>
                <w:lang w:val="ky-KG"/>
              </w:rPr>
              <w:t>* бул продукт/кызматты өндүрүүгө ишкердин өзүнүн салымы</w:t>
            </w:r>
          </w:p>
          <w:p w14:paraId="300AEA39">
            <w:pPr>
              <w:spacing w:line="192" w:lineRule="auto"/>
              <w:jc w:val="both"/>
            </w:pPr>
          </w:p>
          <w:p w14:paraId="31587FFF">
            <w:pPr>
              <w:spacing w:line="192" w:lineRule="auto"/>
              <w:jc w:val="both"/>
            </w:pPr>
            <w:r>
              <w:t>** - Затраты не включают амортизацию/</w:t>
            </w:r>
            <w:r>
              <w:rPr>
                <w:lang w:val="ky-KG"/>
              </w:rPr>
              <w:t>** - Чыгымдар амортизацияны камтыбайт</w:t>
            </w:r>
          </w:p>
          <w:p w14:paraId="2DC860A1">
            <w:pPr>
              <w:spacing w:line="192" w:lineRule="auto"/>
              <w:jc w:val="both"/>
            </w:pPr>
          </w:p>
          <w:p w14:paraId="7B2FC4BF">
            <w:pPr>
              <w:spacing w:line="192" w:lineRule="auto"/>
              <w:jc w:val="both"/>
            </w:pPr>
            <w:r>
              <w:t>Прим. Данный Отчет сформирован, исходя из следующих условий:</w:t>
            </w:r>
          </w:p>
          <w:p w14:paraId="729BBF6E">
            <w:pPr>
              <w:spacing w:line="192" w:lineRule="auto"/>
              <w:jc w:val="both"/>
            </w:pPr>
            <w:r>
              <w:t>Дебиторская и кредиторская задолженность равны нулю; Не осуществляется купля/продажа финансовых активов; Денежные средства на начало периода – это денежные средства на конец предыдущего периода.</w:t>
            </w:r>
          </w:p>
          <w:p w14:paraId="3EDD0C62">
            <w:pPr>
              <w:spacing w:line="192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Эскертүү: Бул отчет төмөнкү шарттардын негизинде түзүлдү:</w:t>
            </w:r>
          </w:p>
          <w:p w14:paraId="4130EE95">
            <w:pPr>
              <w:spacing w:line="192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Дебитордук жана кредитордук карыз нөлгө барабар; Финансылык активдерди сатып алуу/сатуу жок; Мезгилдин башындагы накталай акча - мурунку мезгилдин аягындагы акча каражаттары.</w:t>
            </w:r>
          </w:p>
          <w:p w14:paraId="16D83570">
            <w:pPr>
              <w:spacing w:line="192" w:lineRule="auto"/>
              <w:jc w:val="both"/>
              <w:rPr>
                <w:lang w:val="ky-KG"/>
              </w:rPr>
            </w:pPr>
          </w:p>
          <w:p w14:paraId="5C0BDC77">
            <w:pPr>
              <w:spacing w:line="192" w:lineRule="auto"/>
              <w:jc w:val="both"/>
              <w:rPr>
                <w:lang w:val="ky-KG"/>
              </w:rPr>
            </w:pPr>
          </w:p>
        </w:tc>
      </w:tr>
    </w:tbl>
    <w:p w14:paraId="2F5AC2A9">
      <w:pPr>
        <w:rPr>
          <w:lang w:val="ky-KG"/>
        </w:rPr>
      </w:pPr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dobe Fan Heiti Std B">
    <w:altName w:val="Yu Gothic"/>
    <w:panose1 w:val="00000000000000000000"/>
    <w:charset w:val="80"/>
    <w:family w:val="swiss"/>
    <w:pitch w:val="default"/>
    <w:sig w:usb0="00000000" w:usb1="00000000" w:usb2="00000016" w:usb3="00000000" w:csb0="00120005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495599"/>
    </w:sdtPr>
    <w:sdtEndPr>
      <w:rPr>
        <w:rFonts w:asciiTheme="minorHAnsi" w:hAnsiTheme="minorHAnsi" w:cstheme="minorHAnsi"/>
        <w:sz w:val="16"/>
        <w:szCs w:val="16"/>
      </w:rPr>
    </w:sdtEndPr>
    <w:sdtContent>
      <w:p w14:paraId="2FFFAE7C">
        <w:pPr>
          <w:pStyle w:val="13"/>
          <w:jc w:val="right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Theme="minorHAnsi" w:hAnsiTheme="minorHAnsi" w:cstheme="minorHAnsi"/>
            <w:sz w:val="16"/>
            <w:szCs w:val="16"/>
          </w:rPr>
          <w:instrText xml:space="preserve">PAGE   \* MERGEFORMAT</w:instrText>
        </w:r>
        <w:r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sz w:val="16"/>
            <w:szCs w:val="16"/>
          </w:rPr>
          <w:t>13</w:t>
        </w:r>
        <w:r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7ED5899C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C4346"/>
    <w:multiLevelType w:val="multilevel"/>
    <w:tmpl w:val="0CFC4346"/>
    <w:lvl w:ilvl="0" w:tentative="0">
      <w:start w:val="1"/>
      <w:numFmt w:val="decimal"/>
      <w:lvlText w:val="%1."/>
      <w:lvlJc w:val="left"/>
      <w:pPr>
        <w:ind w:left="671" w:hanging="360"/>
      </w:pPr>
      <w:rPr>
        <w:rFonts w:hint="default"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1038" w:hanging="720"/>
      </w:pPr>
      <w:rPr>
        <w:rFonts w:hint="default" w:ascii="Times New Roman" w:hAnsi="Times New Roman" w:cs="Times New Roman"/>
        <w:b/>
        <w:bCs w:val="0"/>
        <w:sz w:val="24"/>
        <w:szCs w:val="24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045" w:hanging="720"/>
      </w:pPr>
      <w:rPr>
        <w:rFonts w:hint="default"/>
        <w:u w:val="none"/>
      </w:rPr>
    </w:lvl>
    <w:lvl w:ilvl="3" w:tentative="0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  <w:u w:val="none"/>
      </w:rPr>
    </w:lvl>
    <w:lvl w:ilvl="4" w:tentative="0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1786" w:hanging="1440"/>
      </w:pPr>
      <w:rPr>
        <w:rFonts w:hint="default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1793" w:hanging="1440"/>
      </w:pPr>
      <w:rPr>
        <w:rFonts w:hint="default"/>
        <w:u w:val="none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 w:tentative="0">
      <w:start w:val="1"/>
      <w:numFmt w:val="decimal"/>
      <w:isLgl/>
      <w:lvlText w:val="%1.%2.%3.%4.%5.%6.%7.%8.%9."/>
      <w:lvlJc w:val="left"/>
      <w:pPr>
        <w:ind w:left="2167" w:hanging="1800"/>
      </w:pPr>
      <w:rPr>
        <w:rFonts w:hint="default"/>
        <w:u w:val="none"/>
      </w:rPr>
    </w:lvl>
  </w:abstractNum>
  <w:abstractNum w:abstractNumId="1">
    <w:nsid w:val="132103A8"/>
    <w:multiLevelType w:val="multilevel"/>
    <w:tmpl w:val="132103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8A94E37"/>
    <w:multiLevelType w:val="multilevel"/>
    <w:tmpl w:val="48A94E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BDC5BFE"/>
    <w:multiLevelType w:val="multilevel"/>
    <w:tmpl w:val="5BDC5B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15843"/>
    <w:multiLevelType w:val="multilevel"/>
    <w:tmpl w:val="6C415843"/>
    <w:lvl w:ilvl="0" w:tentative="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383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3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95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235" w:hanging="1800"/>
      </w:pPr>
      <w:rPr>
        <w:rFonts w:hint="default"/>
      </w:rPr>
    </w:lvl>
  </w:abstractNum>
  <w:abstractNum w:abstractNumId="5">
    <w:nsid w:val="78C72D34"/>
    <w:multiLevelType w:val="multilevel"/>
    <w:tmpl w:val="78C72D34"/>
    <w:lvl w:ilvl="0" w:tentative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7C59C0"/>
    <w:multiLevelType w:val="multilevel"/>
    <w:tmpl w:val="7D7C59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02BB3"/>
    <w:rsid w:val="00006174"/>
    <w:rsid w:val="00026077"/>
    <w:rsid w:val="00030C99"/>
    <w:rsid w:val="00040381"/>
    <w:rsid w:val="000404FF"/>
    <w:rsid w:val="00040772"/>
    <w:rsid w:val="00042D92"/>
    <w:rsid w:val="00044FC2"/>
    <w:rsid w:val="00050ECD"/>
    <w:rsid w:val="00055CB0"/>
    <w:rsid w:val="000567AC"/>
    <w:rsid w:val="000670ED"/>
    <w:rsid w:val="00070731"/>
    <w:rsid w:val="000710CB"/>
    <w:rsid w:val="0007110E"/>
    <w:rsid w:val="000714BA"/>
    <w:rsid w:val="0007368E"/>
    <w:rsid w:val="00075E23"/>
    <w:rsid w:val="0008471F"/>
    <w:rsid w:val="00085B3F"/>
    <w:rsid w:val="000901D0"/>
    <w:rsid w:val="000904E2"/>
    <w:rsid w:val="00092420"/>
    <w:rsid w:val="000932DA"/>
    <w:rsid w:val="00094A38"/>
    <w:rsid w:val="000963A1"/>
    <w:rsid w:val="000A19C7"/>
    <w:rsid w:val="000A1E04"/>
    <w:rsid w:val="000B085E"/>
    <w:rsid w:val="000B0959"/>
    <w:rsid w:val="000B7176"/>
    <w:rsid w:val="000C000D"/>
    <w:rsid w:val="000C47CC"/>
    <w:rsid w:val="000C4FB4"/>
    <w:rsid w:val="000D4223"/>
    <w:rsid w:val="000D5453"/>
    <w:rsid w:val="000E1626"/>
    <w:rsid w:val="000E2620"/>
    <w:rsid w:val="000E2E1B"/>
    <w:rsid w:val="00100149"/>
    <w:rsid w:val="001009F8"/>
    <w:rsid w:val="00101FCD"/>
    <w:rsid w:val="00102D0D"/>
    <w:rsid w:val="00105B0C"/>
    <w:rsid w:val="00114B3F"/>
    <w:rsid w:val="00114C60"/>
    <w:rsid w:val="0012238C"/>
    <w:rsid w:val="00123D0E"/>
    <w:rsid w:val="0013287F"/>
    <w:rsid w:val="00135B9B"/>
    <w:rsid w:val="00140A18"/>
    <w:rsid w:val="001443D5"/>
    <w:rsid w:val="00157AFD"/>
    <w:rsid w:val="00184EFA"/>
    <w:rsid w:val="00184FA8"/>
    <w:rsid w:val="00192E54"/>
    <w:rsid w:val="00193B3E"/>
    <w:rsid w:val="001964BF"/>
    <w:rsid w:val="00197D91"/>
    <w:rsid w:val="001A01A2"/>
    <w:rsid w:val="001A1735"/>
    <w:rsid w:val="001A7534"/>
    <w:rsid w:val="001B2295"/>
    <w:rsid w:val="001B3B9D"/>
    <w:rsid w:val="001B4FB2"/>
    <w:rsid w:val="001D515E"/>
    <w:rsid w:val="001D6905"/>
    <w:rsid w:val="001E1705"/>
    <w:rsid w:val="001E43D2"/>
    <w:rsid w:val="001E5050"/>
    <w:rsid w:val="001F2178"/>
    <w:rsid w:val="001F23B7"/>
    <w:rsid w:val="001F301F"/>
    <w:rsid w:val="001F3B03"/>
    <w:rsid w:val="001F492B"/>
    <w:rsid w:val="002007CF"/>
    <w:rsid w:val="002101EB"/>
    <w:rsid w:val="00210237"/>
    <w:rsid w:val="0021135B"/>
    <w:rsid w:val="002134CD"/>
    <w:rsid w:val="0021408E"/>
    <w:rsid w:val="00216F86"/>
    <w:rsid w:val="00223C52"/>
    <w:rsid w:val="00230D27"/>
    <w:rsid w:val="00233468"/>
    <w:rsid w:val="002441C3"/>
    <w:rsid w:val="0025229C"/>
    <w:rsid w:val="00263E60"/>
    <w:rsid w:val="00266586"/>
    <w:rsid w:val="002811D3"/>
    <w:rsid w:val="00283484"/>
    <w:rsid w:val="00284031"/>
    <w:rsid w:val="00284D28"/>
    <w:rsid w:val="00286ECB"/>
    <w:rsid w:val="002912C7"/>
    <w:rsid w:val="002957FB"/>
    <w:rsid w:val="002A4D68"/>
    <w:rsid w:val="002B2CEB"/>
    <w:rsid w:val="002B57D3"/>
    <w:rsid w:val="002B6057"/>
    <w:rsid w:val="002B74E4"/>
    <w:rsid w:val="002C0811"/>
    <w:rsid w:val="002C2A70"/>
    <w:rsid w:val="002C55D6"/>
    <w:rsid w:val="002D6BAD"/>
    <w:rsid w:val="002D7E1A"/>
    <w:rsid w:val="002E02BA"/>
    <w:rsid w:val="002E0B8A"/>
    <w:rsid w:val="002E26C3"/>
    <w:rsid w:val="002E3B40"/>
    <w:rsid w:val="002E5CE2"/>
    <w:rsid w:val="002E65B2"/>
    <w:rsid w:val="002F3F55"/>
    <w:rsid w:val="002F4B33"/>
    <w:rsid w:val="002F759D"/>
    <w:rsid w:val="003000F9"/>
    <w:rsid w:val="00300EA9"/>
    <w:rsid w:val="00302BAF"/>
    <w:rsid w:val="003044ED"/>
    <w:rsid w:val="00304A39"/>
    <w:rsid w:val="00305594"/>
    <w:rsid w:val="003061E4"/>
    <w:rsid w:val="00306FA8"/>
    <w:rsid w:val="00307DFB"/>
    <w:rsid w:val="0031055B"/>
    <w:rsid w:val="0031507D"/>
    <w:rsid w:val="0031715F"/>
    <w:rsid w:val="00317550"/>
    <w:rsid w:val="00317BD1"/>
    <w:rsid w:val="00326934"/>
    <w:rsid w:val="0033170B"/>
    <w:rsid w:val="00333C83"/>
    <w:rsid w:val="00333DB1"/>
    <w:rsid w:val="0034189B"/>
    <w:rsid w:val="003419C7"/>
    <w:rsid w:val="0034266B"/>
    <w:rsid w:val="003447CE"/>
    <w:rsid w:val="003455A1"/>
    <w:rsid w:val="00347852"/>
    <w:rsid w:val="00350DD6"/>
    <w:rsid w:val="003528EB"/>
    <w:rsid w:val="00357F4D"/>
    <w:rsid w:val="003614A5"/>
    <w:rsid w:val="00362F27"/>
    <w:rsid w:val="00372E6A"/>
    <w:rsid w:val="00375FD9"/>
    <w:rsid w:val="0038272F"/>
    <w:rsid w:val="003A097F"/>
    <w:rsid w:val="003A6F38"/>
    <w:rsid w:val="003A71CE"/>
    <w:rsid w:val="003A7ED3"/>
    <w:rsid w:val="003B5BD6"/>
    <w:rsid w:val="003C0604"/>
    <w:rsid w:val="003C1925"/>
    <w:rsid w:val="003C1CDC"/>
    <w:rsid w:val="003C359A"/>
    <w:rsid w:val="003C398C"/>
    <w:rsid w:val="003C56E7"/>
    <w:rsid w:val="003D09BF"/>
    <w:rsid w:val="003E0513"/>
    <w:rsid w:val="003E3036"/>
    <w:rsid w:val="003E5FE4"/>
    <w:rsid w:val="00405523"/>
    <w:rsid w:val="00412406"/>
    <w:rsid w:val="0041390D"/>
    <w:rsid w:val="0042142C"/>
    <w:rsid w:val="00421A5C"/>
    <w:rsid w:val="0042365C"/>
    <w:rsid w:val="00427087"/>
    <w:rsid w:val="00437A33"/>
    <w:rsid w:val="00444D2E"/>
    <w:rsid w:val="00447AFF"/>
    <w:rsid w:val="00455817"/>
    <w:rsid w:val="00455EAF"/>
    <w:rsid w:val="00456108"/>
    <w:rsid w:val="004631E3"/>
    <w:rsid w:val="004763AF"/>
    <w:rsid w:val="004806C1"/>
    <w:rsid w:val="004944E9"/>
    <w:rsid w:val="004B0952"/>
    <w:rsid w:val="004B3831"/>
    <w:rsid w:val="004B3E42"/>
    <w:rsid w:val="004B5C74"/>
    <w:rsid w:val="004B7FFA"/>
    <w:rsid w:val="004D1DD7"/>
    <w:rsid w:val="004E0D0D"/>
    <w:rsid w:val="004E1044"/>
    <w:rsid w:val="004E2D8B"/>
    <w:rsid w:val="004E361C"/>
    <w:rsid w:val="004E61B9"/>
    <w:rsid w:val="004E6F96"/>
    <w:rsid w:val="004F1162"/>
    <w:rsid w:val="004F445B"/>
    <w:rsid w:val="00500930"/>
    <w:rsid w:val="00503AEC"/>
    <w:rsid w:val="00506CFD"/>
    <w:rsid w:val="00515998"/>
    <w:rsid w:val="00516BBC"/>
    <w:rsid w:val="00516BD8"/>
    <w:rsid w:val="00523C66"/>
    <w:rsid w:val="00524B45"/>
    <w:rsid w:val="005254BB"/>
    <w:rsid w:val="005279CD"/>
    <w:rsid w:val="00535DEB"/>
    <w:rsid w:val="00536E84"/>
    <w:rsid w:val="00542174"/>
    <w:rsid w:val="00547E89"/>
    <w:rsid w:val="00556466"/>
    <w:rsid w:val="0055715C"/>
    <w:rsid w:val="0056595B"/>
    <w:rsid w:val="005673F4"/>
    <w:rsid w:val="00573702"/>
    <w:rsid w:val="005841DB"/>
    <w:rsid w:val="005A4CD4"/>
    <w:rsid w:val="005B1423"/>
    <w:rsid w:val="005B709C"/>
    <w:rsid w:val="005C161D"/>
    <w:rsid w:val="005C1915"/>
    <w:rsid w:val="005C2B5A"/>
    <w:rsid w:val="005C3E06"/>
    <w:rsid w:val="005C3F25"/>
    <w:rsid w:val="005C523C"/>
    <w:rsid w:val="005E1F06"/>
    <w:rsid w:val="005E5860"/>
    <w:rsid w:val="005E6AF6"/>
    <w:rsid w:val="005F07A8"/>
    <w:rsid w:val="005F3429"/>
    <w:rsid w:val="005F5A59"/>
    <w:rsid w:val="00600971"/>
    <w:rsid w:val="006042ED"/>
    <w:rsid w:val="0061285C"/>
    <w:rsid w:val="006168E8"/>
    <w:rsid w:val="00621DCD"/>
    <w:rsid w:val="00621E83"/>
    <w:rsid w:val="006222A1"/>
    <w:rsid w:val="00623FDB"/>
    <w:rsid w:val="00625033"/>
    <w:rsid w:val="006257BC"/>
    <w:rsid w:val="00632E3E"/>
    <w:rsid w:val="006335D6"/>
    <w:rsid w:val="0064179F"/>
    <w:rsid w:val="006444B7"/>
    <w:rsid w:val="00644F9F"/>
    <w:rsid w:val="00651931"/>
    <w:rsid w:val="00654120"/>
    <w:rsid w:val="00662C43"/>
    <w:rsid w:val="006672B5"/>
    <w:rsid w:val="0069086F"/>
    <w:rsid w:val="00694206"/>
    <w:rsid w:val="006A0178"/>
    <w:rsid w:val="006A1678"/>
    <w:rsid w:val="006A6B1B"/>
    <w:rsid w:val="006C1070"/>
    <w:rsid w:val="006C1EEC"/>
    <w:rsid w:val="006C2513"/>
    <w:rsid w:val="006C53FE"/>
    <w:rsid w:val="006D34C1"/>
    <w:rsid w:val="006E1FC8"/>
    <w:rsid w:val="006F47C5"/>
    <w:rsid w:val="0070026D"/>
    <w:rsid w:val="00701553"/>
    <w:rsid w:val="00702D92"/>
    <w:rsid w:val="0070731E"/>
    <w:rsid w:val="007104E8"/>
    <w:rsid w:val="007139F8"/>
    <w:rsid w:val="00717B90"/>
    <w:rsid w:val="00727C85"/>
    <w:rsid w:val="007349BD"/>
    <w:rsid w:val="00734D2B"/>
    <w:rsid w:val="007425C9"/>
    <w:rsid w:val="0074440B"/>
    <w:rsid w:val="007607A4"/>
    <w:rsid w:val="007614BA"/>
    <w:rsid w:val="00762500"/>
    <w:rsid w:val="007633C3"/>
    <w:rsid w:val="0077384C"/>
    <w:rsid w:val="0077507D"/>
    <w:rsid w:val="00780B0D"/>
    <w:rsid w:val="0078261E"/>
    <w:rsid w:val="00791096"/>
    <w:rsid w:val="0079391F"/>
    <w:rsid w:val="00794E79"/>
    <w:rsid w:val="00796266"/>
    <w:rsid w:val="007A1EA8"/>
    <w:rsid w:val="007A1F61"/>
    <w:rsid w:val="007A3BF2"/>
    <w:rsid w:val="007A4478"/>
    <w:rsid w:val="007B0C01"/>
    <w:rsid w:val="007B367F"/>
    <w:rsid w:val="007D1039"/>
    <w:rsid w:val="007D705E"/>
    <w:rsid w:val="007F1AEA"/>
    <w:rsid w:val="007F4302"/>
    <w:rsid w:val="00800FEC"/>
    <w:rsid w:val="00802E85"/>
    <w:rsid w:val="0081608A"/>
    <w:rsid w:val="00823462"/>
    <w:rsid w:val="00832030"/>
    <w:rsid w:val="008324DD"/>
    <w:rsid w:val="00835A60"/>
    <w:rsid w:val="00835C6D"/>
    <w:rsid w:val="008365C3"/>
    <w:rsid w:val="00840EEF"/>
    <w:rsid w:val="00841218"/>
    <w:rsid w:val="00855EDD"/>
    <w:rsid w:val="00866000"/>
    <w:rsid w:val="00866274"/>
    <w:rsid w:val="00874605"/>
    <w:rsid w:val="008823FC"/>
    <w:rsid w:val="00893559"/>
    <w:rsid w:val="00896A36"/>
    <w:rsid w:val="00896F38"/>
    <w:rsid w:val="008A6936"/>
    <w:rsid w:val="008B755B"/>
    <w:rsid w:val="008B7B42"/>
    <w:rsid w:val="008C04D2"/>
    <w:rsid w:val="008C0C50"/>
    <w:rsid w:val="008C5B06"/>
    <w:rsid w:val="008D1A71"/>
    <w:rsid w:val="008D2577"/>
    <w:rsid w:val="008E0296"/>
    <w:rsid w:val="008E0BEB"/>
    <w:rsid w:val="008F192B"/>
    <w:rsid w:val="008F6306"/>
    <w:rsid w:val="00901180"/>
    <w:rsid w:val="00904965"/>
    <w:rsid w:val="00907BCD"/>
    <w:rsid w:val="00910F13"/>
    <w:rsid w:val="0091152D"/>
    <w:rsid w:val="009119DF"/>
    <w:rsid w:val="009129FF"/>
    <w:rsid w:val="0091386D"/>
    <w:rsid w:val="00923596"/>
    <w:rsid w:val="00934AE1"/>
    <w:rsid w:val="00941021"/>
    <w:rsid w:val="00941D14"/>
    <w:rsid w:val="00942A55"/>
    <w:rsid w:val="00942ABB"/>
    <w:rsid w:val="00946AF9"/>
    <w:rsid w:val="00946FD1"/>
    <w:rsid w:val="00965125"/>
    <w:rsid w:val="0096599C"/>
    <w:rsid w:val="009750E3"/>
    <w:rsid w:val="00975A85"/>
    <w:rsid w:val="00976C73"/>
    <w:rsid w:val="009A24B4"/>
    <w:rsid w:val="009B3316"/>
    <w:rsid w:val="009B47A3"/>
    <w:rsid w:val="009C4FCD"/>
    <w:rsid w:val="009C5DA1"/>
    <w:rsid w:val="009D2BEE"/>
    <w:rsid w:val="009D367C"/>
    <w:rsid w:val="009D4639"/>
    <w:rsid w:val="009D674A"/>
    <w:rsid w:val="009D759E"/>
    <w:rsid w:val="009E4716"/>
    <w:rsid w:val="009F25EE"/>
    <w:rsid w:val="009F4708"/>
    <w:rsid w:val="009F4DDA"/>
    <w:rsid w:val="009F6E0A"/>
    <w:rsid w:val="00A03061"/>
    <w:rsid w:val="00A04167"/>
    <w:rsid w:val="00A045F3"/>
    <w:rsid w:val="00A06C01"/>
    <w:rsid w:val="00A106E8"/>
    <w:rsid w:val="00A12140"/>
    <w:rsid w:val="00A12367"/>
    <w:rsid w:val="00A13944"/>
    <w:rsid w:val="00A16A3E"/>
    <w:rsid w:val="00A22DB2"/>
    <w:rsid w:val="00A246D6"/>
    <w:rsid w:val="00A2758C"/>
    <w:rsid w:val="00A3167B"/>
    <w:rsid w:val="00A32A57"/>
    <w:rsid w:val="00A33D7B"/>
    <w:rsid w:val="00A36518"/>
    <w:rsid w:val="00A40518"/>
    <w:rsid w:val="00A4384F"/>
    <w:rsid w:val="00A50345"/>
    <w:rsid w:val="00A5042E"/>
    <w:rsid w:val="00A5066B"/>
    <w:rsid w:val="00A519AD"/>
    <w:rsid w:val="00A60239"/>
    <w:rsid w:val="00A607BF"/>
    <w:rsid w:val="00A625A8"/>
    <w:rsid w:val="00A643F7"/>
    <w:rsid w:val="00A64D4D"/>
    <w:rsid w:val="00A678D7"/>
    <w:rsid w:val="00A703EA"/>
    <w:rsid w:val="00A8138B"/>
    <w:rsid w:val="00A828D6"/>
    <w:rsid w:val="00A87A90"/>
    <w:rsid w:val="00A95395"/>
    <w:rsid w:val="00A97535"/>
    <w:rsid w:val="00AA1F23"/>
    <w:rsid w:val="00AA4CD4"/>
    <w:rsid w:val="00AA53F4"/>
    <w:rsid w:val="00AA615D"/>
    <w:rsid w:val="00AA6C19"/>
    <w:rsid w:val="00AB4D63"/>
    <w:rsid w:val="00AB70F3"/>
    <w:rsid w:val="00AB76A1"/>
    <w:rsid w:val="00AC1098"/>
    <w:rsid w:val="00AC414D"/>
    <w:rsid w:val="00AC7957"/>
    <w:rsid w:val="00AD442B"/>
    <w:rsid w:val="00AD612F"/>
    <w:rsid w:val="00AE2026"/>
    <w:rsid w:val="00AE6AEB"/>
    <w:rsid w:val="00AF047D"/>
    <w:rsid w:val="00AF1CCA"/>
    <w:rsid w:val="00AF22D8"/>
    <w:rsid w:val="00AF272F"/>
    <w:rsid w:val="00AF417E"/>
    <w:rsid w:val="00AF4F4C"/>
    <w:rsid w:val="00AF7325"/>
    <w:rsid w:val="00B02CA2"/>
    <w:rsid w:val="00B069C3"/>
    <w:rsid w:val="00B076CA"/>
    <w:rsid w:val="00B10B8A"/>
    <w:rsid w:val="00B1236C"/>
    <w:rsid w:val="00B16189"/>
    <w:rsid w:val="00B17B6C"/>
    <w:rsid w:val="00B21103"/>
    <w:rsid w:val="00B30FD0"/>
    <w:rsid w:val="00B32BF5"/>
    <w:rsid w:val="00B4151E"/>
    <w:rsid w:val="00B4368A"/>
    <w:rsid w:val="00B45B78"/>
    <w:rsid w:val="00B46F5A"/>
    <w:rsid w:val="00B60C37"/>
    <w:rsid w:val="00B66BAB"/>
    <w:rsid w:val="00B77167"/>
    <w:rsid w:val="00B83028"/>
    <w:rsid w:val="00B91569"/>
    <w:rsid w:val="00B92609"/>
    <w:rsid w:val="00B94D9C"/>
    <w:rsid w:val="00B97788"/>
    <w:rsid w:val="00BA32E9"/>
    <w:rsid w:val="00BA48F4"/>
    <w:rsid w:val="00BA6289"/>
    <w:rsid w:val="00BA6464"/>
    <w:rsid w:val="00BB6714"/>
    <w:rsid w:val="00BC0D67"/>
    <w:rsid w:val="00BC3A6D"/>
    <w:rsid w:val="00BD5B3B"/>
    <w:rsid w:val="00BE1296"/>
    <w:rsid w:val="00BE2008"/>
    <w:rsid w:val="00BF45AF"/>
    <w:rsid w:val="00BF723F"/>
    <w:rsid w:val="00BF7E09"/>
    <w:rsid w:val="00C03A44"/>
    <w:rsid w:val="00C04E68"/>
    <w:rsid w:val="00C121FD"/>
    <w:rsid w:val="00C246AF"/>
    <w:rsid w:val="00C25AB4"/>
    <w:rsid w:val="00C25D6F"/>
    <w:rsid w:val="00C30EC4"/>
    <w:rsid w:val="00C31A6E"/>
    <w:rsid w:val="00C343D3"/>
    <w:rsid w:val="00C41E2A"/>
    <w:rsid w:val="00C46FC1"/>
    <w:rsid w:val="00C47073"/>
    <w:rsid w:val="00C501DC"/>
    <w:rsid w:val="00C54752"/>
    <w:rsid w:val="00C60F3C"/>
    <w:rsid w:val="00C629E1"/>
    <w:rsid w:val="00C6526D"/>
    <w:rsid w:val="00C65F0E"/>
    <w:rsid w:val="00C702AB"/>
    <w:rsid w:val="00C718DA"/>
    <w:rsid w:val="00C7220B"/>
    <w:rsid w:val="00C7312B"/>
    <w:rsid w:val="00C739C1"/>
    <w:rsid w:val="00C7550E"/>
    <w:rsid w:val="00C81AF4"/>
    <w:rsid w:val="00C82362"/>
    <w:rsid w:val="00C84D00"/>
    <w:rsid w:val="00C92F2C"/>
    <w:rsid w:val="00C92FBD"/>
    <w:rsid w:val="00C940DC"/>
    <w:rsid w:val="00C942E7"/>
    <w:rsid w:val="00C94681"/>
    <w:rsid w:val="00C97B1D"/>
    <w:rsid w:val="00CA1B05"/>
    <w:rsid w:val="00CA2074"/>
    <w:rsid w:val="00CA4909"/>
    <w:rsid w:val="00CA5524"/>
    <w:rsid w:val="00CA6305"/>
    <w:rsid w:val="00CA69CF"/>
    <w:rsid w:val="00CA6CC3"/>
    <w:rsid w:val="00CB0C9B"/>
    <w:rsid w:val="00CB32AD"/>
    <w:rsid w:val="00CB6384"/>
    <w:rsid w:val="00CC3388"/>
    <w:rsid w:val="00CC673E"/>
    <w:rsid w:val="00CC7826"/>
    <w:rsid w:val="00CD707E"/>
    <w:rsid w:val="00CD7B23"/>
    <w:rsid w:val="00CE2807"/>
    <w:rsid w:val="00CE4D2C"/>
    <w:rsid w:val="00CE547A"/>
    <w:rsid w:val="00CE6304"/>
    <w:rsid w:val="00CE67D8"/>
    <w:rsid w:val="00CE78F3"/>
    <w:rsid w:val="00CE7CD9"/>
    <w:rsid w:val="00CF254D"/>
    <w:rsid w:val="00CF2915"/>
    <w:rsid w:val="00CF7CD7"/>
    <w:rsid w:val="00D0453A"/>
    <w:rsid w:val="00D05229"/>
    <w:rsid w:val="00D11344"/>
    <w:rsid w:val="00D22656"/>
    <w:rsid w:val="00D2702F"/>
    <w:rsid w:val="00D31D39"/>
    <w:rsid w:val="00D353AC"/>
    <w:rsid w:val="00D36393"/>
    <w:rsid w:val="00D42567"/>
    <w:rsid w:val="00D61FFF"/>
    <w:rsid w:val="00D65362"/>
    <w:rsid w:val="00D7019F"/>
    <w:rsid w:val="00D729CC"/>
    <w:rsid w:val="00D72FD7"/>
    <w:rsid w:val="00D8042D"/>
    <w:rsid w:val="00D90A5D"/>
    <w:rsid w:val="00D93B04"/>
    <w:rsid w:val="00DA774C"/>
    <w:rsid w:val="00DB4775"/>
    <w:rsid w:val="00DB492B"/>
    <w:rsid w:val="00DB664F"/>
    <w:rsid w:val="00DC21CA"/>
    <w:rsid w:val="00DC251D"/>
    <w:rsid w:val="00DC3F4C"/>
    <w:rsid w:val="00DC6308"/>
    <w:rsid w:val="00DD13EA"/>
    <w:rsid w:val="00DE13C1"/>
    <w:rsid w:val="00DE1763"/>
    <w:rsid w:val="00DE17C6"/>
    <w:rsid w:val="00DE188C"/>
    <w:rsid w:val="00DE3461"/>
    <w:rsid w:val="00DF16EC"/>
    <w:rsid w:val="00DF21ED"/>
    <w:rsid w:val="00DF384D"/>
    <w:rsid w:val="00E00BBB"/>
    <w:rsid w:val="00E1231B"/>
    <w:rsid w:val="00E1306F"/>
    <w:rsid w:val="00E167C3"/>
    <w:rsid w:val="00E32A18"/>
    <w:rsid w:val="00E336B9"/>
    <w:rsid w:val="00E34E93"/>
    <w:rsid w:val="00E4167B"/>
    <w:rsid w:val="00E43AA8"/>
    <w:rsid w:val="00E44EC9"/>
    <w:rsid w:val="00E506E5"/>
    <w:rsid w:val="00E51821"/>
    <w:rsid w:val="00E53148"/>
    <w:rsid w:val="00E57A5E"/>
    <w:rsid w:val="00E733F5"/>
    <w:rsid w:val="00E7444B"/>
    <w:rsid w:val="00E755CA"/>
    <w:rsid w:val="00E828C3"/>
    <w:rsid w:val="00E944B4"/>
    <w:rsid w:val="00E9590B"/>
    <w:rsid w:val="00EA00B6"/>
    <w:rsid w:val="00EA09C3"/>
    <w:rsid w:val="00EA2B40"/>
    <w:rsid w:val="00EA3BE7"/>
    <w:rsid w:val="00EA4812"/>
    <w:rsid w:val="00EB1AB1"/>
    <w:rsid w:val="00EC34C2"/>
    <w:rsid w:val="00EC6E04"/>
    <w:rsid w:val="00ED3418"/>
    <w:rsid w:val="00ED3EBA"/>
    <w:rsid w:val="00ED64F7"/>
    <w:rsid w:val="00ED67E6"/>
    <w:rsid w:val="00EE0396"/>
    <w:rsid w:val="00EE4EFB"/>
    <w:rsid w:val="00EF0242"/>
    <w:rsid w:val="00EF1461"/>
    <w:rsid w:val="00EF7568"/>
    <w:rsid w:val="00EF7C5A"/>
    <w:rsid w:val="00F0272A"/>
    <w:rsid w:val="00F06DD6"/>
    <w:rsid w:val="00F079AF"/>
    <w:rsid w:val="00F108FD"/>
    <w:rsid w:val="00F1413C"/>
    <w:rsid w:val="00F1677B"/>
    <w:rsid w:val="00F21F47"/>
    <w:rsid w:val="00F23374"/>
    <w:rsid w:val="00F304C2"/>
    <w:rsid w:val="00F35ABC"/>
    <w:rsid w:val="00F37D79"/>
    <w:rsid w:val="00F403A8"/>
    <w:rsid w:val="00F44ECB"/>
    <w:rsid w:val="00F523ED"/>
    <w:rsid w:val="00F60404"/>
    <w:rsid w:val="00F64907"/>
    <w:rsid w:val="00F701F5"/>
    <w:rsid w:val="00F73590"/>
    <w:rsid w:val="00F7627D"/>
    <w:rsid w:val="00F76B5B"/>
    <w:rsid w:val="00F80D3B"/>
    <w:rsid w:val="00F85F4D"/>
    <w:rsid w:val="00F86F81"/>
    <w:rsid w:val="00F902E5"/>
    <w:rsid w:val="00F95605"/>
    <w:rsid w:val="00FA2BCC"/>
    <w:rsid w:val="00FB244F"/>
    <w:rsid w:val="00FB3A54"/>
    <w:rsid w:val="00FB5724"/>
    <w:rsid w:val="00FB601C"/>
    <w:rsid w:val="00FC1C9B"/>
    <w:rsid w:val="00FC5816"/>
    <w:rsid w:val="00FE1A8F"/>
    <w:rsid w:val="00FE4B84"/>
    <w:rsid w:val="00FF06A6"/>
    <w:rsid w:val="00FF39CA"/>
    <w:rsid w:val="00FF3CAC"/>
    <w:rsid w:val="00FF466C"/>
    <w:rsid w:val="172E5E12"/>
    <w:rsid w:val="363E7736"/>
    <w:rsid w:val="3C055D3C"/>
    <w:rsid w:val="6196333B"/>
    <w:rsid w:val="7D4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jc w:val="center"/>
      <w:outlineLvl w:val="1"/>
    </w:pPr>
    <w:rPr>
      <w:b/>
      <w:bCs/>
    </w:rPr>
  </w:style>
  <w:style w:type="paragraph" w:styleId="3">
    <w:name w:val="heading 3"/>
    <w:basedOn w:val="1"/>
    <w:next w:val="1"/>
    <w:link w:val="17"/>
    <w:qFormat/>
    <w:uiPriority w:val="0"/>
    <w:pPr>
      <w:keepNext/>
      <w:outlineLvl w:val="2"/>
    </w:pPr>
    <w:rPr>
      <w:b/>
      <w:bCs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4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5"/>
    <w:semiHidden/>
    <w:unhideWhenUsed/>
    <w:qFormat/>
    <w:uiPriority w:val="99"/>
    <w:rPr>
      <w:b/>
      <w:bCs/>
    </w:rPr>
  </w:style>
  <w:style w:type="paragraph" w:styleId="10">
    <w:name w:val="footnote text"/>
    <w:basedOn w:val="1"/>
    <w:link w:val="21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9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0"/>
    <w:semiHidden/>
    <w:qFormat/>
    <w:uiPriority w:val="0"/>
    <w:rPr>
      <w:b/>
      <w:bCs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HTML Preformatted"/>
    <w:basedOn w:val="1"/>
    <w:link w:val="26"/>
    <w:semiHidden/>
    <w:unhideWhenUsed/>
    <w:qFormat/>
    <w:uiPriority w:val="99"/>
    <w:rPr>
      <w:rFonts w:ascii="Consolas" w:hAnsi="Consolas"/>
      <w:sz w:val="20"/>
      <w:szCs w:val="20"/>
    </w:rPr>
  </w:style>
  <w:style w:type="table" w:styleId="15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2 Знак"/>
    <w:basedOn w:val="4"/>
    <w:link w:val="2"/>
    <w:qFormat/>
    <w:uiPriority w:val="0"/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Заголовок 3 Знак"/>
    <w:basedOn w:val="4"/>
    <w:link w:val="3"/>
    <w:qFormat/>
    <w:uiPriority w:val="0"/>
    <w:rPr>
      <w:rFonts w:eastAsia="Times New Roman" w:cs="Times New Roman"/>
      <w:b/>
      <w:bCs/>
      <w:szCs w:val="24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Верхний колонтитул Знак"/>
    <w:basedOn w:val="4"/>
    <w:link w:val="11"/>
    <w:qFormat/>
    <w:uiPriority w:val="0"/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Знак"/>
    <w:basedOn w:val="4"/>
    <w:link w:val="12"/>
    <w:semiHidden/>
    <w:qFormat/>
    <w:uiPriority w:val="0"/>
    <w:rPr>
      <w:rFonts w:eastAsia="Times New Roman" w:cs="Times New Roman"/>
      <w:b/>
      <w:bCs/>
      <w:szCs w:val="24"/>
      <w:lang w:eastAsia="ru-RU"/>
    </w:rPr>
  </w:style>
  <w:style w:type="character" w:customStyle="1" w:styleId="21">
    <w:name w:val="Текст сноски Знак"/>
    <w:basedOn w:val="4"/>
    <w:link w:val="10"/>
    <w:semiHidden/>
    <w:qFormat/>
    <w:uiPriority w:val="99"/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Нижний колонтитул Знак"/>
    <w:basedOn w:val="4"/>
    <w:link w:val="13"/>
    <w:qFormat/>
    <w:uiPriority w:val="99"/>
    <w:rPr>
      <w:rFonts w:eastAsia="Times New Roman" w:cs="Times New Roman"/>
      <w:szCs w:val="24"/>
      <w:lang w:eastAsia="ru-RU"/>
    </w:rPr>
  </w:style>
  <w:style w:type="paragraph" w:styleId="23">
    <w:name w:val="No Spacing"/>
    <w:qFormat/>
    <w:uiPriority w:val="1"/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customStyle="1" w:styleId="24">
    <w:name w:val="Текст примечания Знак"/>
    <w:basedOn w:val="4"/>
    <w:link w:val="8"/>
    <w:semiHidden/>
    <w:qFormat/>
    <w:uiPriority w:val="99"/>
    <w:rPr>
      <w:rFonts w:eastAsia="Times New Roman" w:cs="Times New Roman"/>
      <w:lang w:val="ru-RU" w:eastAsia="ru-RU"/>
    </w:rPr>
  </w:style>
  <w:style w:type="character" w:customStyle="1" w:styleId="25">
    <w:name w:val="Тема примечания Знак"/>
    <w:basedOn w:val="24"/>
    <w:link w:val="9"/>
    <w:semiHidden/>
    <w:qFormat/>
    <w:uiPriority w:val="99"/>
    <w:rPr>
      <w:rFonts w:eastAsia="Times New Roman" w:cs="Times New Roman"/>
      <w:b/>
      <w:bCs/>
      <w:lang w:val="ru-RU" w:eastAsia="ru-RU"/>
    </w:rPr>
  </w:style>
  <w:style w:type="character" w:customStyle="1" w:styleId="26">
    <w:name w:val="Стандартный HTML Знак"/>
    <w:basedOn w:val="4"/>
    <w:link w:val="14"/>
    <w:semiHidden/>
    <w:qFormat/>
    <w:uiPriority w:val="99"/>
    <w:rPr>
      <w:rFonts w:ascii="Consolas" w:hAnsi="Consolas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356564-1E04-404A-9105-A67886E127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3385</Words>
  <Characters>19297</Characters>
  <Lines>160</Lines>
  <Paragraphs>45</Paragraphs>
  <TotalTime>7</TotalTime>
  <ScaleCrop>false</ScaleCrop>
  <LinksUpToDate>false</LinksUpToDate>
  <CharactersWithSpaces>22637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2025-06-10T08:28:00Z</dcterms:created>
  <dc:creator>Bolot</dc:creator>
  <cp:lastModifiedBy>Laptop</cp:lastModifiedBy>
  <dcterms:modified xsi:type="dcterms:W3CDTF">2025-06-12T06:32:01Z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B2B0E68FE4384DC697A0C7059FC2B579_13</vt:lpwstr>
  </property>
</Properties>
</file>